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Люй, ты слышал когда-нибудь о женщине по имени Хун Луань?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промокшим до нитки, он не спешил домой переодеваться, а сразу направился к Старому Люю, чтобы разузнать новости. Старый Люй уже несколько десятилетий торговал соевым творогом, шатаясь по улицам и переулкам, поэтому людей повидал и слухов наслушался столько, сколько Линь Фан и представить себе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Люй, протиравший стол, замер,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 развернулся и ушел. Раз уж даже Старый Люй не в курсе, значит, есть лишь одно объяснение: происхождение этой женщины таково, что простым смертным о ней знать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таинственности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Люй смотрел на мокрого Линь Фаня и недоумевал. За последние пару дней он заметил, что глава школы изменился до неузнаваемости. Ему казалось, что он видит перед собой совсем другого человека. Возможно, именно пережитые невзгоды заставили его прозреть и полностью перемениться.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Линь Фан переоделся и вышел во двор. Ли Дана, отправившийся делать ставки,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эти Очки Желаний — штука интересная. На первый взгляд, ты просто выполняешь желания, получаешь очки и проводишь розыгрыш для самосовершенствования, но на деле этот Золотой палец больше похож на способность видеть чужие навязчивые идеи, этакий упрощенный вариант чтения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определенно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разжился четырьмя очками. А розыгрыш — дело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Розыгрыш, еще один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колесо фортуны. Он вгляделся в предметы — все то, что ему нужно: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единиц мастерства Ладони Ветра и Грома, тридцать единиц, шестьдесят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выпадает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 этому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последний предмет привлек его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Крови 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появилась ярко-красная пилюля размером с боб.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Крови и Ци: драгоценная пилюля, укрепляет кровь и тело, помогает человеку вступить на стадию Ци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пилюля лишь помогает достичь стадии Ци и Крови, ее ценность была очень высока, она не шла ни в какое сравнение с обычными снадобьями. Согласно воспоминаниям, хранящимся в его голове, обычному человеку, чтобы достичь этой стадии, нужно долго и упорно закалять тело, укреплять здоровье и употреблять в пищу продукты, богатые жизненной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изнурительных тренировок можно было надеяться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одна пилюля могла сэкономить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вещь довольно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школе оставались только он и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Верность Даны он видел своими глазами: когда все отвернулись, только Дана остался рядом. А сам Линь Фан уже достиг четвертого уровня стадии Ци и Крови, так что эта пилюля была ему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вариант — оставить ее для 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ее было невозможно — наживешь себе проблем. В описании четко сказано, что это драгоценная пилюля, а не какая-то пустышка. Если слухи разойдутся, недоброжелателям будет плевать, остались у него еще такие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Придут, начнут пытать, а его хрупкое тельце такого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пилюлю, он прыгнул в центр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начал постигать основы Ладони Ветра 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книгу с этой техникой, там было сказано: левая ладонь несет ветер, правая — ловит гром, соединишь их воедино — и перевернешь мироздание.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Звучит, конечно,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деле — какой там ветер, какой гром? Если бы человек и правда мог ловить ладонями молнии, остался бы он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стойку. В Ладони Ветра и Грома тридцать шесть стилей и сто восемь приемов, бесконечное множество вариаций — все зависит от желания, одно движение плавно перетекает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Свистел ветер, фигура металась по двору, удары ладонями чередовались: то быстрые, то тяжелые, словно смена инь и ян. Полностью погрузившись в практику, он чувствовал, как каждое движение следует за мыслью, а мысль — за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тело начало нагреваться, кровь внутри закипела, и невидимая волна энергии, исходящая от него, разогнала пыль вокруг, заставляя ее в страхе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упражнение, он выдохнул порцию мутного воздуха. Струя была подобна стреле, пролетела больше метра и растворилась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Ладони Ветра и Грома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бонус. Оказывается, упорные тренировки тоже повышают мастерство. Это хорошо, но по сравнению с розыгрышем прогресс идет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Дана уже давно стоит у края площадки, разинув рот и глядя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ваша техника просто непобедима!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Дана воскликнул, не сдерживая эмоций. Вернувшись, он увидел, что глава тренируется, и не посмел прервать, а просто встал в сторонке и засмотрелся. И чем дольше смотрел, тем больше поражался.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видел, чтобы глава тренировался. В его памяти тот всегда только и делал, что ходил с чайником в руках, равнодушно поглядывая на учеников, время от времени кивая или качая головой, да изредка бросая: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продолжай в том же духе, тренируйся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как и все остальные, думал, что глава — липовый, что боевым искусствам он не обучен, а вся школа держится на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все случилось, он не захотел уходить — из чувства благодарности. Другие могли оскорблять главу, поносить его, но только не он. Он был готов первым броситься в бой,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увидев тренировку главы, он был готов упасть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Дана, ты справился с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 взял полотенце и вытер пот с лица. Тренировки нужны, чтобы разогнать кровь, заставить ее кипеть и превращаться в энергию ци, делая тело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 не может разрывать тигров голыми руками, но справиться с десятком крепких парней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он сможет достичь уровня, при котором один топот ногой заставит всех вокруг рухнуть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вот квитанции, — Дана почтительно протянул бумаги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 не взял их,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это все наше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Дана кивнул, бережно спрятал квитанции за пазуху и чуть не прослезился — это был знак величайшего доверия со стороны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Дана, я вижу твое усердие и твою преданность. Хочешь изучить настоящие боевые искусства? Хочешь стать истинным бойцом?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Школу, конечно, нужно открывать. И не просто открывать, а сделать ее лучшей. Раз уж он попал в этот мир и получил Золотой палец, он верил, что собственными усилиями, волей и умом сможет превратить свою унылую жизнь в яркую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ему нужны помощники, те, кто поможет удержать школу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единственный, кому он мог доверять — это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согласен! — Дана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Отныне ты мой личный ученик. Я обучу тебя всему, что знаю. Учись прилежно, тренируйся усердно и не подведи моих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 удовлетворенно улыбнулся. Первый шаг к величию — это набор учеников. Он собирался передать Дане настоящую технику. Обычные силовые тренировки, как бы ты ни старался, лишь наращивают мышцы, но без боевых искусств достичь стадии Ци и Крови и познать энергию ци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Дану и достал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не думай, проглоти. Это твой шанс, а как далеко ты пойдешь —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пилюлю Дане в рот. Она растаяла мгновенно, мощная сила разлилась по телу, лицо Даны вспыхнуло, словно его охватило пламенем, тело начало раскаляться.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Дана стиснул зубы, сдерживая крик, когда услышал голос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меняет твое тело, помогая достичь стадии Ци и Крови. Процесс болезненный, если хочешь кричать — кричи, от крика эффективность не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Дана мучается, Линь Фан дал совет: крик помогал облегчить боль, это было научно доказано.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Дана покачал головой, продолжая терпеть. По сравнению с тем, как с ним обращались раньше, как с собакой, эта боль была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 стоял рядом и наблюдал. Он стал лучше понимать 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всплыло: Дана, придя в школу, хоть и не получил настоящих знаний, всегда работал до седьмого пота, тренируя силу, пока другие отдыхали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это говорило о его твердом характере, терпении и воле. Если ничего не случится, в будущем из него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действие лекарства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Дана почтительно поклонился Линь Фаню, едва не плача от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учитель, за дар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 перемены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колоссальными.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заслужил. После состязаний я обучу тебя Ладони Ветра и Грома, — сказал Линь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желание Даны осталось прежним. Видимо, это и была его навязчивая идея, которая до сих пор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Дана шел по улице, высоко подняв голову, в сторону дома. Его шаги были легкими, радость переполняла его, но он сдерживался, крепко сжимая кулаки, и смотрел в будущее с огромной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наш 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Чего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того, кто стоял перед ним, Ли Дана нахмурился. Во главе группы стоял Чжао Цюань — бывший старший ученик школы, который первым сбежал, когда дела пошли плохо, и увел за собой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выглядел вполне прилично, он с усмешкой указал на иероглиф, вышитый на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что здесь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слово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увел людей в школу Хунцюань?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Дана неплохо разбирался в школах уезда Анькан. Хунцюань не входила в число Шести Великих, но имела большое влияние. Говорили, что глава этой школы обладает сокрушительными ударами, а его кулаки всегда были в крови, отсюда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Слышал, ты все еще таскаешься за тем Линем? Послушай совета, уходи поскорее, пока завтра не стал посмешищем. О, кстати, я теперь там мелкий начальник. Скоро мы переберемся на рынок, мне как раз нужны люди. Не хочешь пойти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Хунцюань, Чжао Цюань заплатил немалый вступительный взнос. К тому же глава школы наводил мосты, чтобы стать филиалом одной из Шести Великих школ, и тогда их статус в Анькане взлетел бы до небес. С ними уже никто бы не посмел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Дана не хотел иметь ничего общего с Чжао Цюанем. Они больше не были одного поля ягоды, и он не желал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ты, неблагодарный пес! Хочешь сдохнуть вместе с этим ничтожеством?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не успел среагировать, как кулак Ли Даны врезался ему прямо в лицо. Раздался глухой удар, нос Чжао Цюаня был разбит, несколько зубов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оскорблять, но трогать учителя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Цюань схватился за лицо, взвыв от боли. Прохожие поспешно отступили, но не ушли, с интересом наблюдая за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Дана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Цюань, еще раз оскорбишь моего учителя, я порву тебе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Дана не смог бы тягаться с Чжао Цюанем, который хоть немного, но владел приемами, но теперь Дана был настоящим бойцом стадии Ци и Крови. Его сила возросла многократно, так что победа была закономерна.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Чжао Цюаня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Дана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проклятый ублюдок, только попробуй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земле, Чжао Цюань прикрывал рот рукой и в ярости указывал на удаляющуюся спину Ли 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мучил вопрос: откуда у этого пса такая силища? Неужели он объелся каких-то таблеток?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http://bllate.org/book/18533/1782605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