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Шумная кабинка мгновенно стихла, бесчисленные взгляды упали на Чу Юя, в них читалось насмешливое любопытство.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 задержал взгляд на Фэн Хуае. Фэн Хуай лишь на миг опешил, словно ошеломлённый внезапным появлением, затем взял бутылку пива и, будто ничего не случилось, как ни в чём не бывало сделал 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 обошёл тех, кто стоял у двери, и шаг за шагом приблизился к Фэн Хуаю. Окружающие, до этого шумевшие, замерли, их взгляды устремились на Фэн Хуая.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сидел рядом с Фэн Хуаем, тактично поднялся и ушёл. Чу Юй наклонился, приблизившись, и было отчётливо видно, как тело Фэн Хуая мгновенно напряглось, стоило тому нагнуться. Чу Юй уже не мог понять, вызвана ли эта реакция отвращением к его приближению или какой-то другой причиной.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всего лишь за телефоном, — тихо произнёс он, взял мобильник, лежащий в углу дивана, и, развернувшись, вышел из кабинки.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тени колебаний.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Слова, сказанные Фэн Хуаем, всё ещё эхом отдавались в голове. Чу Юй очнулся и обнаружил, что стоит на каком-то безлюдном перекрёстке. Моросил холодный дождь, ледяные капли мгновенно привели его в чувство, развеяв туманные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совсем стемнело. Глядя на огни далёких увеселительных заведений, он вдруг вспомнил свою первую встречу с Фэн Хуаем.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тоже шёл дождь. Чу Юй только что перевёлся в школу и в одиночку тащил кучу багажа к общежитию.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помнил, что дождь был сильный, зонта не было, вся одежда промокла насквозь. Голова кружилась, тело горело, но при этом казалось, что он находится в ледяной пустыне. Огромный пустой кампус, никого, кто мог бы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в его мир внезапно ворвался Фэн Хуай. В тот самый дождь он протянул ему зонт. Пусть это было лишь мимолётное движение, но в тот момент Чу Юй впервые за долгое время почувствовал тепло. С тех пор в его глазах навсегда запечатлелся образ Фэн Хуая.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начал следить за ним, узнал его имя, узнал всё, что происходило в школе, узнал, что у него есть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начал завидовать девушке Фэн Хуая. Он фантазировал, каким бы тот был рядом с ним, и тогда осознал: он влюблён в Фэн Хуая.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 был геем. Он знал о своей ориентации с самого начала. Когда другие парни-подростки обсуждали, кто из девочек в классе красивее, он предпочитал ходить на стадион и смотреть на юношей, играющих в мяч. По сравнению с нежными девушками, красивые мускулы на спортивных телах мальчиков привлекали его гораздо больше. Тогда он и понял, что отличается от других: он не любил девушек, он любил парней.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Фэн Хуай был, пожалуй, самым ярким парнем, которого он когда-либо видел. И лицо, и фигура — всё в нём идеально попадало в его вкус, вызывало почти непреодолимое влечение.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он осознал, что влюблён в Фэн Хуая, его реакция была удивительно спокойной.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знал: Фэн Хуай натурал, они из разных миров, у них не может быть ничего общего.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однажды Фэн Хуай вдруг преградил ему путь и признался в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всего десять секунд, Чу Юй, увидев, что Фэн Хуай, теряя терпение, собирается уйти, схватил того за запястье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согласен.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догадывался, что Фэн Хуай, скорее всего, врёт. Между ними, кроме той первой встречи с зонтом, больше не было никаких точек соприкосновения. Как Фэн Хуай мог влюбиться в него? Но он всё равно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ждал этого целый год. Не хотел упускать шанс во второй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думал: если Фэн Хуай сможет полюбить его по-настоящему, это будет замечательно. Если нет — он ничего не потеряет.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человек всегда жаден, его желания никогда не бывают удовлетворены. Начав встречаться с Фэн Хуаем, он захотел заполучить его целиком.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хотел, чтобы Фэн Хуай тоже полюбил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то, что за два месяца Фэн Хуай так и не расстался с ним, породило в нём иллюзию. Он решил, что значит для Фэн Хуая что-то особенное. Но услышанное сегодня окончательно вернуло его к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следовало ожидать. Он всегда знал, что это произойдёт. Просто не думал, что так скоро.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будучи готовым, услышав эти слова из уст Фэн Хуая, Чу Юй всё равно почувствовал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моргнул, чтобы прогнать резь в глазах, выдохнул, поймал проезжавшее такси и покинул мир Фэн Хуая.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Домой он вернулся уже около десяти вечера. В гостиной всё ещё горел свет. Чу Юй постоял немного на холодном ветру, затем поднялся на крыльцо и вошёл в подъезд.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дверь ключом. Женщина, сидевшая на диване в гостиной, тут же подняла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Юй,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 равнодушно хмыкнул в ответ, наклонился, чтобы переобуться.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разогрела тебе ужин. Будешь? Съешь немного?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 на мгновение замер. Сегодня он ел только завтрак, на дне рождения Фэн Хуая к еде не притронулся, желудок давно был пуст.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аппетита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подошла к Чу Юю и только тогда заметила, что вся его одежда мокрая от дождя. Она коснулась его руки — та была ледяной.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промок? Иди быстро прими душ и переоденься в сухое, иначе простудишься. Быстро, мама подогреет тебе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Тепло материнской ладони передалось ему. Чу Юй хотел было что-то сказать, но из дальней закрытой комнаты донёсся детский плач. Выражение лица женщины резко изменилось, она поспешно направилась к той двери, но, уже взявшись за ручку, услышала холодный голос Чу 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я уже поел на улице. Еду греть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замерла на мгновение, обернулась и увидела лишь удаляющуюся спину Чу Юя. В её глазах мелькнула тень и борьба, но тут из комнаты послышался мужской голос, и она вошла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Детский плач постепенно стих. Чу Юй долго сидел, прислонившись к спинке кровати, не двигаясь.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шло. То невыразимое чувство одиночества снова накрыло его. Он взял телефон, полистал и наткнулся на их с Фэн Хуаем чат.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[Чу Юй: На дороге пробка, могу задержаться.]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последнее сообщение, которое он отправил. Фэн Хуай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пролистал историю выше и обнаружил, что за месяц с лишним их переписка была настолько скудной, что в сумме не набирала и двухсот иероглифов. Большинство сообщений были отправлены им и остались без ответа, а если Фэн Хуай и отвечал, то лишь одним-двумя сухими словами — ощутимо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Слабый свет экрана погас через минуту, и мир Чу Юя окончательно погрузился во тьму.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ночь он не сомкнул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Просидев всю ночь в мокрой одежде, на следующий день Чу Юй слёг с жаром. Даже выпив жаропонижающее, он всё ещё чувствовал в голове туман.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http://bllate.org/book/18493/1774688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