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Маленький неудачник приручил мрачного царя демонов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крутил в руках маску, на его губах застыла холодная усмешка, и он, глядя на Лин Яня, медленно произнёс: «Неплохо, я скоро пойду спрошу его сам — но для этого мне понадобится твоя голова».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окружающие их люди в чёрном мгновенно бросились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взмахнул мечом, быстро вступая в бой, и в считанные мгновения уже схватился с несколькими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пытался защитить стоящего за спиной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двум рукам трудно справиться с четырьмя.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Шуан Лин начал сдавать, на его теле появилось несколько ран, одежда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нахмурился, видя, что ситуация становится опасной, выхватил из-за пазухи кинжал и бросился в бой. Кинжал, сверкая холодной сталью, был острее бритвы — тот самый, что Мо Янь оставил ему для защиты, когда уходил за духовными травами. Неожиданно он пригодился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точно и жестоко вонзался в тела людей в чёрном, движения были чистыми 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бросок Лин Яня заставил и Шуан Лина, и Чжу Фэна на мгновение замереть — всего лишь начальный уровень красного, а такие навыки, весьма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погладил подбородок и медленно произнёс: «Забавно».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игре пора заканчиваться.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массив, должно быть, уже готов, сейчас самое время завершать.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шагнул вперёд, вокруг него заклубилась чёрная энергия, и он внезапно ринулся на Шуан Лина! Шуан Лин не успел увернуться, и ему пришлось принять удар на себя, но их демонические силы были слишком неравны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выплюнул сгусток крови и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«Шуан 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нахмурился и тревожно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Лин, сидя на земле, выплюнул ещё один сгусток крови, он из последних сил поднял взгляд на Лин Яня и вдруг, расширив глаза,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«Царица — берегитесь!»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Чжу Фэн, словно призрак, ринулся прямо на Лин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несравнима с окружающими людьми в чёрном, движения были быстры, как молния, и жестоки. Лин Янь даже не успел увернуться, как его запястье уже было крепко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наклонил голову и злобно усмехнулся: «Отдай свою голову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представлял, какое будет выражение лица у этой холодной змеи, когда он бросит ему эту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холодно посмотрел на него своими чайными глазами, в глубине которых вспыхнула убийственная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 его правой руке стремительно метнулся в лицо Чжу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Фэн не разжал хватки, лишь слегка отклонил голову в сторону, уворачиваясь, и усмехнулся: «И ты думаешь, что сможешь меня ранить?»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кинжал внезапно изменил траекторию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 всего размаха обрушился на его собственную левую руку, которую держал Чжу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Сверкнуло лезвие,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Кинжал, что резал железо как глину, одним взмахом отсек его руку по самый локоть!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мгновенно высвободился, отступил на шаг и, не раздумывая, подхватил тяжело раненого Шуан Лина, развернулся и бросился в густую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манёвр занял не больше трёх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вдоха — и фигуры Лин Яня и Шуан Лина полностью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чёрном, стоящие рядом, увидев это, бросились в рощу, но наткнулись на невидимую стену и с силой отлетели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махнул рукой, взглянул на зелёную бамбуковую рощу и равнодушно сказал: «Не надо гнаться. Даже мне будет непросто пробить эту печать».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Лин Яня не было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доставляло удовольствие наблюдать за страданиями других, и ему хотелось посмотреть, какое лицо будет у этой холодной змеи, когда она увидит труп своего возлюбленного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опустил взгляд на отрубленную руку в своей руке и вдруг тихо рассмеялся: «Неудачник, а решительный. Действительно забавно».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руку и вдруг замер, заметив кольцо на отрубленном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на мгновение опешил и прошептал себе под нос: «Мо Янь, Мо Янь... ты так привязан к этому человеку, что даже отдал ему кольцо царя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снял кольцо и надел его на свой палец, затем снова посмотрел на руку, и в его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склянку с «Пеплом Красной Красавицы» и вылил всё её содержимое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судя по всему, одной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людей в чёрном вокруг и бросил одно слово: «Отступаем».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чёрные тени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бамбуковой рощи, среди теней, Лин Янь поддерживал Шуан Лина и медленно шёл вперёд, настороженно прислушиваясь к звукам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Лин, получив от Чжу Фэна сильный удар, был тяжело ранен и, прерывисто дыша, сказал: «Царица, мы можем остановиться здесь. Эта печать установлена лично владыкой, и без специального заклинания в неё не проникнуть. Кроме того, она скрывает ауру — даже сам владыка... не сможет нас здесь почувствовать».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кивнул, осторожно усадил Шуан Лина рядом и только тогда занялся своей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в его сознании заторопился: [Старший брат, я временно заблокировал твои болевые ощущения, пока останови кровь!]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Лин, сидя рядом, посмотрел на обрубок руки Лин Яня и в душе почувствовал к нему уважение. В его глазах эта царица была беспомощным человеком без духовной силы, но она проявила такую решительность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тихо спросил: «Царица, ваша рука...»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одной рукой вытащил из-за пазухи шёлковый платок, зубами и правой рукой туго перевязал рану на левой, чтобы остановить кровь. Услышав вопрос, он спокойно ответил: «Ничего страшного, не волнуйся. Занимайся своей раной».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не стал больше говорить, закрыл глаза, скрестил ноги и начал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тоже сел на землю и поднял глаза, глядя на зелёную бамбуковую рощу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защитной печати здесь не было снега, только зелёный бамбук шумел на ветру, волны зелени уходили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молча думал: лишь бы с Мо Янём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между мирами людей и демонов небо озарилось кровавым заревом, земля была залита 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ручьями, капала, собираясь в ужасающие алые реки. С неба всё так же падал белый снег, составляя с разливающейся кровью леденящий контраст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яркость, предельная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смотрел на горы трупов вокруг, и в душе его росла тревога. Он начал сомневаться, правильным ли было решение последовать плану советника?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зашёл слишком далеко,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и демонов погибло... и большой массив, должно быть, уже активировался.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демонов должен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отрубив голову очередному противнику, отскочил к Мо Яню и с возмущением сказал: «Люди — настоящие обманщики, скрыли столько мастеров фиолетового уровня! Из-за них мы потеряли столько братьев!»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ничего не ответил, но чёрная ярость, бурлящая в глубине его глаз, ясно показывала, что его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 —!!»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вспыхнул ослепительный столб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казался маленькой точкой, но стремительно рос, становясь всё ярче и ослепительнее.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резко обернулся, его золотые глаза сузились — то было направление на его дворец в городе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тоже заметил это и закричал: «Владыка! Это дворец!»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Яня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«Покончим с этим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у их ног вспыхнул зловещий кроваво-красный свет, который мгновенно разросся, окутывая всё поле боя. Многие слабые духи даже не успели вскрикнуть, как попадали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Шэн, увидев это, в глазах его вспыхнул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«Массив — активирован!»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http://bllate.org/book/18456/1848801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