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элитный эспер, словно метеор, стремительно приближался к базе Организации эсперов. Его тело окутывала зловещая черная дымка, и там, где она проходила, воздух, казалось, начинал разъедаться, издавая шипящие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быть начеку, приготовиться к бою! — скомандовал старик с седыми волосами, и эсперы внутри базы мгновенно перешли в боевую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Ган, сжимая в руках длинный клинок, излучавший голубое сияние, первым бросился навстречу врагу. В танце клинка одна за другой полетели ледяные волны энергии, нацеленные на элитного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лишь слегка поднял руку, и черная дымка мгновенно сгустилась в щит, с легкостью отразив атаку Лэй Гана. Следом он молниеносно переместился и, словно призрак, возник за спиной Лэй Гана, нанося мощнейший удар кулаком. Лэй Ган почувствовал неладное, быстро развернулся и попытался закрыться клинком, но сила удара была столь чудовищной, что его отбросило назад, и он с глухим стуком врезался в защитную стену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воскликнула Лэй Яо. Охваченная тревогой, она быстро задвигала руками, и потоки разноцветного света, подобно острым стрелам, устремились в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в атаку перешли и другие эсперы: одни управляли пламенем, создавая гигантские огненные столбы, другие призывали землю и камни, превращая их в острые шипы, которые градом обрушились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элитный эспер ничуть не испугался. Он издал яростный крик, и черная дымка мгновенно расширилась, поглощая все атаки. Затем туман снова сгустился, превратившись в бесчисленные черные щупальца, которые обрушились на защитников базы. Там, где проходили щупальца, укрепления разрушались, а эсперы послабее, задетые ими, мгновенно теряли способность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наблюдая за происходящим, понял, что должен остановить этого врага. Он глубоко вздохнул, сосредоточил всю свою волю и довел способности до предела. Выставив руки вперед, он выпустил мощную невидимую волну, которая столкнулась с черными щупальцами. Вспыхнул свет, энергия хлынула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Юй, мы вместе! — Лэй Яо подбежала к нему, встав плечом к плечу. Их способности, объединившись, позволили временно сдержать натиск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элитный эспер, по-видимому, не собирался затягивать схватку. Выбрав момент, он снова рванулся вперед, обогнул Линь Юя с Лэй Яо и устремился вглубь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он нацелился на центральный сектор! — лицо седовласого старика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зоне хранились важнейшие данные и результаты исследований. Если они будут уничтожены, Организация эсперов потерпит сокрушительный удар. Линь Юй и Лэй Яо, не раздумывая, бросились в погоню и перехватили врага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ничтожные муравьи, осмелились встать у меня на пути? — в глазах элитного эспера промелькнуло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позволим тебе победить! — процедил сквозь зубы Линь Юй. Несмотря на многочисленные раны, его взгляд оставался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напряжение достигло предела, снаружи базы послышались боевые кличи. Оказалось, что отряд особого назначения, заранее подготовленный Организацией, воспользовался тем, что внимание Таинственной организации было приковано к элитному эсперу, зашел с тыла и начал атаку. Ряды противника пришли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позади, элитный эспер слегка изменился в лице. Он понимал: если не покончить с нынешними противниками немедленно, то после разгрома его союзников он останется в полной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разберусь с вами! — взревел он. Черная дымка бешено забурлила, собираясь в огромный черный шар, который полетел в сторону Линь Юя и Лэй Яо. Шар нес в себе разрушительную силу, оставляя после себя глубокие борозды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небывалую угрозу, Линь Юй и Лэй Яо из последних сил объединили свои способности, создав прочный защитный барьер. Столкновение шара с барьером породило оглушительный грохот, от которого содрогнулась вся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угас, Линь Юй и Лэй Яо, изнемогая от усталости, повалились на землю, но смертельный удар был отражен. Элитный эспер, потративший огромное количество энергии, пошатнулся. В этот момент Лэй Ган, выскочивший из-за угла, с яростным криком нанес удар своим клинком. Враг не успел уклониться и получил глубокий порез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хороши, — в глазах элитного эспера мелькнула злоба. Понимая, что задерживаться здесь опасно, он превратился в черную вспышку и бросился прочь в сторону сил Таинственной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врага, Линь Юй и остальные смогли перевести дух. Однако они знали, что это лишь первое столкновение, а главные испытания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Организация эсперов отбила атаку, потери были велики. Линь Юй, Лэй Ган и другие получили тяжелые ранения и проходили лечение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вам, иначе нам было бы не выжить, — сказал Линь Юй, лежа на койке и с благодарностью глядя на Лэй Гана и Лэй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Мы все в одной лодке, — ответил Лэй Ган. — Но силы этой Таинственной организации нельзя недооценивать. Нам нужно как можно скорее придумать ответный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добавила Лэй Яо. — Они точно не оставят нас в покое. Нужно восстановить силы и одновременно искать слабые места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вошел седовласый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справились. Этот бой был опасным, но он позволил нам лучше узнать противника. Теперь нам предстоит тщательно спланировать, как окончательно устранить эту угрозу, — твердо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знали, что в это же время в стане Таинственной организации шло яростное обсуждение. Провал элитного эспера привел руководство в ярость. Было принято решение задействовать еще более могущественные силы для полномасштабного наступления. Большая буря уже начинала собираться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http://bllate.org/book/18452/1768844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