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Всего несколько дней, не так уж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чей медитативный покой так бесцеремонно нарушили, пребывал в дурном расположении духа. Его резкий, колючий тон стал ответом на приветствие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по-прежнему не поднимал головы. Он лишь помолчал немного, а затем глухо уронил короткое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огляделся. Ну конечно, он снова очутился на этой странной Алтарной террасе императоров. Одно радовало — на сей раз не пришлось карабкаться сюда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каменные плиты прямо напротив Чжоу Фу, он постарался придать голосу максимально ровное, спокойное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призвал меня в такой спешке?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«Призвал, — Шэнь Цинчжоу мысленно усмехнулся собственному слову. — Словно у меня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загадочный затворник бесцеремонно утягивал его сознание во сне, легко прерывал глубокое сосредоточение во время духовных практик. Наверное, иди он средь бела дня по оживленной дороге — Чжоу Фу и тогда без труда уволок бы его в свое сонное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негромко спросил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прямота! Разве так разговаривают с людьми? Шэнь Цинчжоу едва сдержал искушение ощутимо пнуть собеседника, но вслух произнес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 — с абсолютной уверенностью качнул головой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злюсь я, — Шэнь Цинчжоу глубоко, до дрожи в груди вдохнул прохладный воздух, сохраняя на лице маску полнейшего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Чжоу Фу потеребил пальцами край широкого рукава. По его лицу было решительно невозможно понять,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я здесь? — повторил вопрос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коротких встреч он успел немного изучить нрав Чжоу Фу. Тот казался невероятно могущественным и таинственным, но в глубине души оставался простым как ребенок: все его помыслы отражались во взгляде или сразу срывались с губ. И пока этот человек не выказывал враждебности, Шэнь Цинчжоу мог чувствовать себя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Чжоу Фу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важных дел. Мне просто хотелось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во мне такого интересного? — вздохнул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даже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это вслух Чжоу Фу не осмелился — лишь безмолвно запечатлел эту мысль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встряхнул рукавом халата и, протянув вперед правую руку, выставил запястье прямо под нос собеседнику. Черный узор, напоминающий очертания горного пика, отчетливо выделялся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едва слышно фыркнул, отнял руку и неторопливо расправил складки одежды, решив не раздувать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несмело приподнял голову. Он медленно обвёл взглядом плиты, ненадолго задержался на тонкой талии Шэнь Цинчжоу, на миг скользнул в сторону, а затем посмотрел на аккуратно уложенный воротник 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заговорил Чжоу Фу, который то и дело смотрел на изящную, открытую линию шеи юноши, но так и не решался поднять взгляд выше. — Этот знак — лишь частица моей духовной сути. Он не причинит тебе вреда, а только укрепит твои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ощутил, как к горлу подкатывает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иметь дело с подобным человеком должно быть невероятно легко — Чжоу Фу не ведал лукавства и интриг. Но в то же время этот странный затворник ухитрялся всего парой фраз заставить Шэнь Цинчжоу сомневаться в собственном здравомыслии. И в этом тоже крылся своего рода уникальный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злиться следовало всерьез. Чжоу Фу без спроса оставил на его теле метку, заставившую Шэнь Цинчжоу пережить немало тревожных минут. Но его манера говорить, эта обезоруживающая искренность лишали всякого желания ругаться. Казалось, обижаться на него — все равно что обижать невинное дитя. Вся досада сама собой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вздумаешь сотворить нечто подобное впредь, предупреждай заранее, — лишь вздохнул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закивал с такой частотой, что его длинные волосы растрепались. Смиренно опустив глаза, он пробормотал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побоялся, что ты откажешься, поэтому промолчал. В следующий раз я непременно спрошу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следующий раз все-таки будет», — Шэнь Цинчжоу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безумный затворник оставил ему защитную метку и прилив сил. А что он выкинет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Фу сочетал в себе черты самого послушного слуги и самого несносного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хотел повидаться. Повидался. Теперь я могу вернуться? — спросил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Чжоу Фу мгновенно напрягся. Его плечи одеревенели, а губы упрямо сжались. Лишь спустя долгую минуту он заставил себя расслабиться, словно набрался смелости перед важным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да... — тихо произнес Чжоу Фу. — Но я бы хотел поговорить с тобой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значит, меня пока никто не отпустит», — констатировал про себя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говорить? — вздохнул он. — Мне нужно вернуться в сознание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угодно! — поспешно выпалил Чжоу Фу. — Мне просто... очень важно 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посмотрел на него с теплотой. Бедный парень, должно быть, совсем изнывал от одиночества на этой заброшенной вершине. На Алтарную террасу императоров веками не ступала нога смертного, и встретив живую душу, затворник отчаянно пытался удержать её хотя бы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ты сидишь на этой террасе? — с невольной мягкостью в голосе спросил Шэнь Цинчжоу, глядя на смутившегося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 виновато понурил голову Чжоу Фу. — Прости, я совсем потерял счет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решил зайти с другого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правил Поднебесной, когда ты только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Чжоу Фу выдавало в нем уроженца эпохи Цинь или Хань — широкие рукава с узкими обшлагами и характерный вырез нижнего платья были излюбленным фасоном тех лет. Значит ли это, что он застал ту далекую эпоху? Неужели древние совершенствующиеся действительно способны жить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поднял взгляд к пепельно-серому небу своего сонного мира. Он нахмурился, словно пытался отыскать в памяти давно позабытые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 спросил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же, помню, — Чжоу Фу заговорил чуть быстрее, явно желая доказать, что его рассудок не помутился от древности. — Вот только тогда еще не существовало титула «император». Правителем тогда был Великий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предков? — Шэнь Цинчжоу опешил. Он перебирал в уме девизы правления ханьских владык, но имя «Юй» никак не укладывалось в его историческую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выпрямился и отчетливо, раздельно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из рода Сы, по имени Вэньмин. Правитель династии Ся, правнук Черного Императора Чжуаньсюя и прапраправнук самого Желтого Императора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застыл на месте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сколько тысячелетий назад жил Великий Юй? — едва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никогда не считал, — невозмутимо отозвался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четырех тысяч лет! — Шэнь Цинчжоу поднял перед его лицом четыре пальца. Его голос дрогнул от изумления, едва не разрушив привычную маску благородной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скромно сложил руки перед собой, всем своим видом выказывая покорность и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Шэнь Цинчжоу осенила внезапная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а почему на тебе тогда эти одежды? — подозрительно прищурился он. Крой халата слишком явно принадлежал к эпохе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Чжоу Фу окинул взглядом собственное платье. — Я просто скопировал облик последнего человека, который забрел сюда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«Последнего человека...» Но ведь и с тех пор минуло почти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 нашел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череда веков. Все это время Чжоу Фу в полном одиночестве нес свою стражу на пустынной вершине Куньлуня. Суровая тишина Алтарной террасы императоров оберегала его покой, и лишь изредка ему удавалось мельком взглянуть на проплывающие мимо картины смертного мира, к которому он больше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Цинчжоу пребывал в глубокой задумчивости, опустив голову, Чжоу Фу осмелился взглянуть на него. Он скользнул взглядом по шелковистым прядям волос, спадающим на грудь юноши, и посмотрел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Судорочно сжав пальцами ткань халата на коленях, затворник смотрел на гостя с затаенным, жарким обожанием — столь неистовым, словно в его глазах отразилось полуденное солнце. Но стоило Шэнь Цинчжоу шевельнуться, как Чжоу Фу поспешно отвел взгляд, испугавшись, что тот заметит запретную, тщательно скрываемую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брови подобны молодым ивовым листьям, что распускаются в благодатный весенний день. Твои волосы — словно крылья ворона, пролетающего сквозь зимнюю стужу над высокими теремами. А ресницы, дрожащие в полумраке террасы, кажутся бабочками, готовыми вот-вот взмыть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переносица виделась ему укрытой туманом горной вершиной, а алые губы — первыми цветами дикой сливы, расцветшей среди вечных снегов. Чжоу Фу казалось, что ему не хватит всех слов земного языка, чтобы описать хотя бы малую долю этой красоты. Ему было все равно, насколько наивными или простыми могут показаться его мысли. Он лишь хотел собрать воедино все прекрасное, что когда-либо видел мир, сравнить с обликом этого человека и с тихой радостью шепнуть самому себе: «Всё это не стоит и волоска с твоей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позволять себе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возвращаться, — с трудом выдавил Чжоу Фу, его горло судорожно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недоуменно взглянул на внезапно похолодевшего затворника. Не став расспрашивать о причинах такой резкой перемены, он молча поднялся и направился прочь с Алтарной террасы. Стоило ему ступить на последнюю каменную ступень, как его силуэт медленно растворился в белесой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долго смотрел на то место, где только что стоял юноша, а затем с силой зажмурился. На его бледном лице застыла горькая гримаса, в которой смешались безграничное счастье и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заклинал он себя. — Чжоу Фу, тебе нельзя об этом даже помышлять»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Алтарная терраса императоров вновь погрузилась в вековое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Шэнь Цинчжоу долго блуждало в сером тумане, пока резкое чувство падения не заставило его распахнуть глаза. Очнулся он в полумраке каюты на борту летящего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потирая запястье, отмеченное горным узором, он раз за разом восстанавливал в памяти недавний разговор, стараясь не упустить ни одной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Чжоу Фу не давало ему покоя. Этот древний практик вел себя так, словно обрел давно потерянную драгоценность — трепетно, робко, страшась сделать лишний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 самого детства знал, что в его жилах не течет кровь клана Цинь. Но тепло домашнего очага значило для него куда больше, чем кровное родство, и он никогда не стремился отыскать настоящих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среди тысяч людей Чжоу Фу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на миг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знает тайну моего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следующей встрече нужно непременно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духовный ковчег бесшумно завис в небе над Цзоучэном.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клана Цинь во главе с предводителем начали спускаться по трапу, где их уже ожидала торжественная делегация из Поместья Чистой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рядах шествовали глава семьи Цинь Жуй, старшая молодая мисс Цинь Сыминь и несколько влиятельных старейшин. Шэнь Цинчжоу держался чуть позади, ведя за собой Тань Ци. Чтобы этот непоседливый юноша не натворил глупостей, Шэнь Цинчжоу всю дорогу крепко удерживал его за рукав, скрывая этот жест под широкими складками собственных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Чистой Святости славилось своими великолепными садами, которые редко открывали для посторонних глаз. Однако глава поместья Мэн Су вел себя так, словно визит гостей из клана Цинь был лишь дружеским визитом вежливости. Он благосклонно принял подношения и радушно предложил прибывшим насладиться живописными видами ранней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Жуй не стал отказываться от прогулки. Выбрав несколько человек для сопровождения, среди которых оказался и Шэнь Цинчжоу, он отправился вслед за хозяином. Тань Ци и остальных адептов вежливо проводили в гостевые покои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Тань Ци, втайне опасавшийся нарушить строгий этикет, в глубине души радовался такой передышке. Однако, оглядевшись, он заметил, что помимо Шэнь Цинчжоу глава клана взял с собой и молодого господина Цинь Сышэня, с которым Тань Ци уже доводилось встречаться. Вокруг остались лишь незнакомые лица, отчего юноша мгновенно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 неторопливо окинул взглядом свиту гостей и, вновь обратившись к Цинь Жую, с вежливой улыбкой указал рукой на уходящую вглубь сада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Линьшу, прошу,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Линьшу — второе имя Цинь Жуя, восходящее к древней легенде о благовещем цилине, принесшем священные свитки. Отношения между главами двух столь влиятельных семейств едва ли можно было назвать близкими настолько, чтобы безмятежно обмениваться дружескими именами. Это обращение со стороны Мэн Су служило явным политическим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он давал понять: пусть помолвка между их детьми и расторгнута, Поместье Чистой Святости не затаило обиды на клан Цинь с острова Пэнлай и по-прежнему надеется на укрепление союза в иных делах. Цинь Жуй, будучи у руля своего рода уже не первое десятилетие, прекрасно читал подобные намеки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любезную улыбку,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брат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 чьим вторым именем было Боянь,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свите Цинь Жуя не было глупцов. Даже те, кто не до конца уловил скрытый смысл этой изящной пикировки, сохраняли безупречно бесстрастное выражение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Мэн Су подозвал одного из слуг и негромко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разузнай, чем занят молодой глава. К нам прибыли столь важные гости, а этот негодник до сих пор не соизволил явиться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Цинь Жую, он сокрушенно вздохнул и сложил ладони в извиняющемся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моего непутевого сына за эту оплошность. Я сам приношу вам извинения за его невольную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поспешно успокоил его Цинь Жуй, умело сглаживая неловкость. — Молодой глава Мэн известен своим прилежанием и трудолюбием. Должно быть, его задержали дела особой важности. Не то что мой оболтус — только и думает, как бы увильнуть от обязанностей да побегать.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 в ответ нашел несколько лестных слов для Цинь Сыюаня. Ведь какими бы нелестными эпитетами отец ни награждал собственного отпрыска в семейном кругу, постороннему человеку поддакивать в таких вещах не пристало по законам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Сыминь следовала за отцом на полшага позади. Что бы ни звучало в этих светских разговорах, её точеное лицо оставалось совершенно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самое время молодой глава Поместья Чистой Святости Мэн Сю увлеченно следил за тем, как его младший брат Мэн Чуань выводит иероглифы на рисовой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Чуань-эр, пухлый и неуклюжий малыш, едва удерживал в крохотных пальцах тяжелую кисть. Но, несмотря на возраст, ему уже приходилось часами простаивать у своего маленького столика, переписывая древние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сидел рядом на корточках, упершись локтями в колени и подперев щеки ладонями, отчего его обычно благородное лицо забавно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 будучи обычным ребенком, давно истомился от скуки. Он заговорщически блеснул темными глазками и, стараясь казаться невинным,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там ведь приехали гости из клана Цинь. Разве ты не должен пойти и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забота. Пиши давай,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 разочарованно протянул малыш, не умея скрывать своих истинных желаний. — Мне так хочется взглянуть на будущую невестку! Я ведь её еще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равнодушно отозвался Мэн Сю. — Очень скоро она перестанет быть твоей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ледяное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писать иероглифы целый день! Раз уж он сам в детстве прошел через эти мучения, то и младшему брату поблажек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http://bllate.org/book/18428/1779574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