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было шагнул вслед за Лань Цзыцзюнем, но не успел сделать и шага, как Хуа Тянь ухватил его за руку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мы должны перед тобой отчитываться? — холодно бросил Лань Цзыцзюнь и, не дожидаясь ответа, увёл Цзянь Цзяня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встревоженно буркнул Хуа Тянь. Спихнув тело Сюй Байли на руки Чжун Ли, он поспешил следом за уходящими.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лишь удручённо покачал головой. Поудобнее перехватив безжизненное тело, он послушно двинулся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по извилистым переходам, они спустились в сырой и мрачный подвал. Хуа Тянь невольно передёрнул плечами от могильного холода — он и подумать не мог, что в Подземном царстве есть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Лань Цзыцзюнь легонько подтолкнул Цзянь Цзяня к дверям одной из комнат. Настороженный Хуа Тянь проскользнул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пустая комната встретила их зловещим безмолвием. Посреди неё высился гроб из тёмного дерева. По углам тускло мерцали четыре свечи; их огоньки испуганно метались от малейшего дуновения, заставляя тени присутствующих плясать на серых стенах, точно уродливые паяцы. Тяжёлая древесина гроба местами уже подгнила, а в воздухе отчётливо пахло затхлостью и тленом.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Тяня вновь затрясло. Подумать только: он, владыка Подземного царства, повелевающий мириадами душ, умудрился затрепетать от одного вида потрёпанного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обменялся с Цзянь Цзянем понимающим взглядом, и тот послушно направился к чёрной домовине.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Что это вы затеяли? — Хуа Тянь заступил Цзянь Цзяню дорогу, встав между ним и гробом. Дурное предчувствие подсказывало худшее: неужели Лань Цзыцзюнь решил переселить бедолагу из грязного скотного двора в этот ледяной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под ногами, — недовольно поморщился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понял, что Лань Цзыцзюнь не станет попусту тратить слова, и поспешил заговорить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всё ещё привязана к смертному телу, а человеческая плоть не выдержит губительного холода Подземного царства. Без защиты она быстро сгниёт. Господин Лань просто хочет помочь мне сберечь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у Чжун Ли, — добавил он для ясности. — Стоит мне захотеть вернуться в мир живых, я просто достану тело и воссоединю его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осторожно коснулся щеки Цзянь Цзяня — кожа была холодной, словно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сразу не объяснили? Только зря меня перепугали!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нам перед тобой отчитываться? — внезапно подал голос Лань Цзыцзюнь, отчего в подвале, казалось, стало ещё холоднее. — Ты кому не доверяешь — мне или Цзянь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тут же по-свойски приобнял Лань Цзыцзюня за плечи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могу вам не верить? Из чистого любопытства увязался,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недовольно фыркнул и отвернулся, сбрасывая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послушно лёг в гроб. Лань Цзыцзюнь сотворил заклинание, и душа юноши плавно отделилась от плоти. Миг — и из домовины выпорхнул призрачный дух. Цзянь Цзянь вновь предстал в своём истинном обличье Живого непостоянства — с густо набелённым лицом и нелепым, кричащим гримом. Вид призрака, выползающего в таком наряде из гроба, и впрямь мог до смерти напугать любого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Цзяньцзянь, умоляю тебя, иди смой этот ужас! — взмолился Хуа Тянь,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думать не хотелось, что когда-то Цзянь Цзянь выглядел настолько карикатурно. И как его только угораздило влюбиться в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и сам уже не мог терпеть этот дурацкий раскрас, а потому торопливо припустил прочь из холодного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никакой опасности подвал не таит, Хуа Тянь мгновенно осмелел. Он принялся праздно шататься по коридорам, без зазрения совести заглядывая во все каморки подряд и разглядывая чужие безжизненные тела с безмятежно-бледными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распахнуть очередную дверь, как он едва не выпрыгнул из собственных сапог: прямо в гробу, уставившись на него пустым взором, сидел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с ума сошёл?! — возмутился Хуа Тянь, хватаясь за сердце. — Решил до полусмерти меня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господин, я всего лишь пришёл уложить свою плоть на покой. Вы сами вломились без стука, — проворчал Чжун Ли, привычно устраиваясь на мягкой обивке гроба. — Ох, тяжела же аура Подземного царства… Мои старые кости прямо-таки ноют от здешнего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задумчиво обошёл гроб Чжун Ли по кругу и мимоходом коснулся крышки. Рука скользнула по влажному налёту.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местечко паршивое, сыростью так и несет. Если тела тут сгниют или заплесневеют,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уже приготовился расплыться в благодарной улыбке, решив, что добрый господин сжалился над ним и велит перенести его останки наверх. Однако Хуа Тянь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Цзяня плоть нежная, хрупкая. В этой промозглой дыре она мигом придет в негодность. Нужно перетащить его в сухое и чистое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оставалось лишь тоскливо глядеть вслед уходящему господину. Тот вернулся в соседнюю каморку, нежно подхватил безжизненную оболочку Цзянь Цзяня на руки и понёс её прочь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моё тело в этой гнилой яме лежит уже лет тридцать, и хоть бы кто пальцем пошевелил, — плаксиво пожаловался Чжун Ли оставшемуся в комнате Лань Цзыцзюню.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виноват, что ты не ходишь в любимчиках у нашего владыки? — Лань Цзыцзюнь лишь безучастно пожал плечами, безжалостно наступая на больную мозоль старого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— Хуа Тянь, бережно прижимая к себе спящего Цзянь Цзяня, вновь просунул голову в каморку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мигом весь подобрался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и про меня вспомнил?"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Плоть Сюй Байли сюда тоже не опускайте. Он был хилым книжником, здешняя сырость его останки в два счёта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ценные указания, Хуа Тянь гордо удалился, совершенно не заботясь о чувствах преданного слуги. Напоследок из глубины коридора донеслось ехидное: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и чего ты там расселся? Живо полезай обратно, не то от здешней стужи твоя голова окончательно соображать перестанет. Она у тебя и без того не бог весть как устроена!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же… — Чжун Ли так и застыл с полуоткрытым ртом. Хуа Тянь уже вовсю топал сапогами вверх по лестнице, не оставив ему ни единого шанса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Чжун Ли. Ну найди себе приличное место наверху, если так хочется, — лениво попытался приободрить его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Я парень тёртый, шкура у меня крепкая, — Чжун Ли махнул рукой и покорно растянулся на дне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слишком обижался. Стал бы ветеран Подземного царства ревновать господина к какому-то новобранцу? К тому же, здешнее пристанище после всех тягот земной жизни, проведённой в вечных странствиях под открытым небом, казалось ему поистине роскошным чертогом.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Моста Вздохов, как всегда в эти часы, бурлила жизнь — точнее, её призрачное подобие. Вереницы усопших душ нескончаемым потоком тянулись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бабушка Мэн, теперь-то тебе скучать некогда? — Хуа Тянь с довольной улыбкой окинул взглядом плотную толпу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сынок. Работы у старой теперь — непочатый край! — радостно отозвалась Мэн-по, споро раздавая указания суетящимся призрачным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достал из-за пазухи мешочек удержания душ, где томился Сюй Байли, и осторожно приоткрыл завязки. Дух несчастного книжника пулей выскочил на волю, точно истомившийся в неволе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 ума там не сошёл от тесноты! — проворчал Сюй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потянулся, размял призрачные плечи и ноги, возвращая себе былую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твёрдой земле, Сюй Байли не выказал ни малейшего страха перед загробным миром. Степенно заложив руки за спину, он принялся разгуливать по мосту, то и дело хватая проходящих мимо собратьев по несчастью за рукава и донимая их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Обследовав мост вдоль и поперёк, он устремил любопытный взгляд на Мэн-по.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мне этой похлёбки плеснуть не подсобишь? Ужасно пить хочется, — затараторил Сюй Байли, у которого от обилия разговоров пересохло в горле. С этими словами он без лишних церемоний потянулся к дымящейся пиале с отваром Мэн-по.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Окстись, милок! Этот отвар просто так не пьют, — замахала руками старуха. — Я ведь ещё не спросила, готов ли ты ступить в Круг сансары...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закончить: Хуа Тянь бесцеремонно схватил её за локоть и увёл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стоит отправлять его на перерождение, — торопливо зашептал Хуа Тянь ей на ухо. — Парень он неглупый, бойкий. Я подумываю оставить его на службу здесь, у нас в Подземном царстве. Так что просто напои его похлёбкой,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 выдумал! У меня, у старой Мэн, свои принципы есть, — сурово отрезала старуха. — Выпил отвар — изволь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сто с лишним лет, что она несла службу у Моста Вздохов, ей ещё ни разу не доводилось слышать столь несусветной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же, бабушка, я ведь о его благе пекусь! Все, кто был ему дорог в земной юдоли, развеялись прахом, их души стёрты из бытия. Если мы сейчас отпустим его в Круг сансары, он будет обречён на вечное, беспросветное одиночество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хорошо запомнил слова Чжун Ли: души самых близких людей связаны невидимыми нитями. Сколько бы перерождений они ни прошли, судьба раз за разом сводит их вместе, заставляя вновь делить радости и горести. Но у Сюй Байли не осталось никого — все дорогие ему люди сгинули навечно. А значит, в новой жизни его ждёт лишь сиротливое, беспросветное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поведал Мэн-по все перипетии расследования и без утайки рассказал о горькой судьбе Сюй Байли. Сердце суровой старухи дрогнуло, и она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ладно… Пожалуй, старая сделает для него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