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 заметил его замешательства и перевел взгляд на принтер. Лист уже давно был напечатан.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слегка кашлянул, потянулся к принтеру, забрал анкуту и прихватил из подставки ручку, которой только что пользовался: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стола Цинь Ихэна стоял лишь один стул. Увидев, как тот садится, Чу И вдруг поймал себя на мысли: а не усесться ли ему к Цинь Ихэну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отбросил эту затею. Ему казалось, что от поцелуя у него совсем мозги набекрень поплыли. Если он сейчас взберется на него, Цинь Ихэн, чего доброго, просто сбросит его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послушно уселся напротив Цинь Ихэна. Тот уже начал заполнять анкету, а Чу И от нечего делать подпер щеку рукой, развалившись на столе,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честно и обдумывай каждый пункт,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поднял взгляд на Чу И. На его лице все еще сохранялось то редкое мягкое выражение, и он, вопреки своей обыкновенной сдержанности, даже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справился с анкетой куда быстрее Чу И — ему потребовалось буквально пара минут. И все же, стремясь продумать всё до мелочей, он еще раз внимательно перечитал ответы перед тем, как передать лист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Чу И принялся изучать написанное с особым интересом. И тут же понял, почему Цинь Ихэн заполнял все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непогрешимого, свободного от мирских страстей божества по имени Цинь Ихэн в графах «Любимая знаменитость», «Любимое животное», «Нелюбимое животное» и прочих стояли одни прочерки: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ближе к концу, в разделах «Что мне не нравится» и «Что мне нравится», появились хоть какие-то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«ученика Цинь» обнаружилось всего два нелюбимых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Когда меня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Когда то, что я хочу контролировать,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 стиле Цинь Ихэна. Чу И и сам успел в этом убедиться: тот действительно терпеть не мог лжи и ненавидел, когда события развивались вопреки его планам. Первый пункт — это как тогда, когда Чу И ушел ночевать домой, не предупредив. Второй — их собственный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скользнул взглядом ниже. В списке того, что Цинь Ихэну нравится, пунктов оказалось чуть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Когда все, что я хочу контролировать, находится под моим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усмехнулся: опять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вторую строчку — и рука его внезапно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Целовать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Целовать...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Прилив жара стремительно охватил Чу И, волной катясь прямо к сердцу, и щеки его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Цинь Ихэну заметить этот густой румянец, Чу И незаметно приподнял лист повыше и чуть сильнее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Ихэн, ты это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«Целовать Чу 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такое вообще писать в подобной анкете?!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чертов гений,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никак не мог перевести дыхание. Он зажмурился, но перед глазами все равно стояли эти аккуратно выведенные иероглифы. У Цинь Ихэна и без того почерк был безупречным, а прочитав сами слова, Чу И казалось, что он вот-вот упадет в обморок. 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медленно выдохнул и продолжить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подумал: если он прямо сейчас предложит Цинь Ихэну лечь в постель, это не будет слишком нескромно?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снова открыл глаза и перечитал третий 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Заниматься любовью 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судорожно сглотнул, пытаясь взять себя в руки. Постепенно дыхание более-менее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ограничился только поцелуями, Чу И бы окончательно поплыл, но наличие последнего пункта привело его к простой мысли: Цинь Ихэн, скорей всего, просто испытывает к нему физическое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Чу И немного остыл, щеки перестали так сильно пылать. Он опустил анкету на стол и кивнул Цинь 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поднять глаза на Цинь Ихэна и потому не заметил выражение его лица. А тот смотрел на него так, будто с нетерпением ждал от Чу И какой-то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забрал твой лист, — Чу И сложил бумагу в несколько раз, сделав свёрток точно такого же размера, как и свой, а затем спросил: — У тебя есть еще один конверт?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разглядывал анкету, конверт на столе, подставку для ручек — словом, искал взглядом что угодно, лишь бы не пересекаться глазами с Цинь 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почувствовал легкий укол разочарования. Ему ничего не оставалось, кроме как закрыть колпачок ручки и убрать ее в подставку.Он приподнялся было, но, поразмыслив, снова сел и посмотрел на макушку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написал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Чу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может быть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кивком указал на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нет никаких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открыл было рот, но тут же сомкнул губы, затем снова открыл и произнес изменившимся, заметно похолодевшим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шкафа точно такой же конверт и протянул его Чу И. Тот вложил туда лист, подпечатал и аккуратно вывел на конверте: «О Цинь Ихэне», после чего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бросил взгляд на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кивнул, правильно уловив его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 первым, мне нужно еще кое-что доделать.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чуть наклонил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поехал домой сразу? И даже пошел со мной играть в бильярд?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поднял на него глаза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важнее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— Он мягко улыбнулся Цинь Ихэну: — Ты только не засиживайся допоздна, приходи в спальню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сдержанно отозвался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казалось, что он уже привык к этой особой манере общения Цинь Ихэна, и единственное, с чем ему нужно бороться — это не строить иллюзий и не принимать всё близко к сердцу. Стоило лишь объяснить себе поступки Цинь Ихэна тем, что тот просто ответственно подходит к ведению брака и время от времени удовлетворяет свои физиологические потребности, как все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тихонько вышел из кабинета и отправился в ванную. Выйдя после душа, он увидел, что Цинь Ихэн уже вернулся в спальню и достает из шкафа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Чу И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откликнулся кратким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на Чу И накатила сильная сонливость. Сперва он намеревался дождаться Цинь Ихэна, но веки стали до того тяжелыми, что едва он коснулся подушки, как провалился в сон. Но поскольку в глубине души он помнил, что Цинь Ихэн еще не лег, спал он чутко, то и дело возвращаясь к полуяви.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очнулся от доносившегося из ванной шума воды, после чего снова погрузился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свет в спальне уже был выключен, а рядом лежал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на душе стало спокойно. Он уже собирался уснуть по-настоящему, как вдруг почувствовал, что Цинь Ихэн пододвинулся чуть ближе. Чу И лежал лицом к Цинь Ихэну. Тот придвинулся немного и замер. Сон сковывал Чу И настолько, что у него не было сил ни открыть глаза, ни спросить,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окончательно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Цинь Ихэну уснуть так быстро не удалось. Он лежал на боку, повернувшись к Чу И, и не сводил с него глаз. Вскоре дыхание Чу И стало ровным и размеренным. Цинь Ихэн долго всматривался в его черты, а затем неожиданно протянул руку и слегка коснулся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пальцы скользнули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— к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несколько прядей задели щеку, и Чу И слегка нахмурился. Рука Цинь Ихэна тут же отдернулась.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вскоре расслабился, и Цинь Ихэн тихо выдохнул. Он убрал руку, но сон так и не приходил. Тогда он отыскал под одеялом ладонь Чу И и сжал её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Чу И была чуточку меньше и короче его собственной, но с изящными длинными пальцами и тонким запястьем — Цинь Ихэн мог бы запросто обхватить одной рукой оба его запястья. И легко прижать их над его головой. В такие моменты пальцы Чу И невольно сгибались и подрагивали от эмоций, будоража воображение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наклонил голову, его дыхание слегка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Будить Чу И сейчас было бы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лежать на боку, перевернулся на спину, положил ладонь Чу И себе на грудь и, перебирая его пальцы,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и сам не заметил, как заснул. На следующее утро он проснулся раньше Чу И и в первое же мгновение обнаружил, что тот уютно свернувшись прижимается к его груди, а его собственная рука естественно покоится на талии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слегка шевельнулся и понял, что рука, на которой лежал Чу И, полностью занемела. Он попытался немного размять ее, но при малейшем движении Чу И беспокойно шевельнулся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 И собирается отодвинуться, Цинь Ихэн тут же покрепче обнял его за талию и снова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еще немного поерзал, нашел удобное положение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махнул рукой на затекшую конечность. Будильник еще не звонил, так что он уткнулся подбородком в мягкие волосы Чу И и снова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шорох на кровати раздался, когда проснулся Чу И. Сперва он открыл глаза и ощутил легкую ломоту в шее, а затем осознал, что лежит на руке Цинь Ихэна, да еще и закинул ногу на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 от неожиданности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и максимально осторожно начал убирать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столь же тихо и бережно стал приподнимать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