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разработал эту программу. Чу И посмотрел на иконку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так знакома эта иконка?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достал телефон и ткнул пальцем в одно из приложений: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 то, которым ты сейчас пользуешься. Изначально его создал директор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настолько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 гораздо круче, чем ты думаешь, это лишь верхушка айсберга. — Он пояснил: — Почти вся эта серия продуктов, выпущенная несколько лет назад, — дело его рук. На телефонах сейчас стоят уже усовершенствованные версии, поэтому они немного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 всего сердца издал восхищенное: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версия сильно отличалась от нынешней. Хотя интерфейс выглядел немного неуклюжим, пользоваться ей было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так увлекся, что забрал пульт из рук Чжоу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отлично разбирался в этой программе и легко отвечал на любые вопросы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и они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телефон Чу И звякнул — пришло сообщение от Цинь Ихэна с вопросом,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ответил, что в выставочном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Цинь Ихэн спустился вместе с Сюй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дверь открылась, Сюй Цзин и Цинь Ихэн увидели двух мужчин, сидевших рядом в первом ряду: Чу И с любопытством разглядывал устройство в руках, а Чжоу Сяо с увлечением ему что-то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Цзина в этой картине не было ничего необычного. Чжоу Сяо всегда так общался с клиентами — вовлеченно и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Ихэну это показалось немного иным. Ему показалось, что Чу И и Чжоу Сяо сидят слишком близко друг к другу. У них даже рукава соприкасались. Да и разговаривали они так, будто знакомы далеко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Сяо, ты не слишком ли проявляешь рвение?»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ощутил легкое раздражение. Почему Чу И так легко находит общий язык со всеми вокруг? И только с ним одним у него вечно не находится тем для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Цинь Ихэна, Чжоу Сяо и Чу И сразу прервали свое занятие. Чжоу Сяо поставил видео на большом экране на паузу, а Чу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программу, которую ты когда-то создал, — сказал Чу И, подходя к Цинь Ихэну. Он достал телефон и указал на иконку: — Только сейчас узнал, что это твоя работа! А я-то думал, ее написали твои сотрудники... И вот этой, этой и вот этой я еще недавно пользовался!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Чжао Чжунлян хвастался перед ним этой серией программ, заявляя, будто их разработал их отдел информационных технологий. Тогда Чу И подумал, что Чжао Чжунлян действительно способный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настоящий гений все это время находился прямо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«гения», похоже, это не слишком волновало. Цинь Ихэн лишь равнодушно хмыкнул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успели побывать?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Обошли нижние этажи. Из-за позднего времени там почти никого не было, так что стало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И говорил, Цинь Ихэн поднял руку и слегка задел его челку. Только тут Чу И заметил, что челка и правда лезет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качнул головой, убирая прядь в сторону,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Чжоу Сяо привел меня сюда, чтобы показать твои старые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Чу И поднял голову и улыбнулся Цинь 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снова блеснул тот самый олений огонек. Цинь Ихэн пристально смотрел на него несколько секунд, а затем снова поднял руку и погладил его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Чу И понял, что Цинь Ихэн вовсе не пытался поправить ему прическу, а делал это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И замер и даже подался чуть ближе, позволяя касаться себя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никогда об этом не рассказывал?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Цинь Ихэна были далеки от темы разговора, он был полностью увлечен его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все эти программы создал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такие мягкие волосы? — вместо ответа 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вскинул взгляд, пытаясь разглядеть свои волосы вслед за движением руки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Наверное,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его глаза показались еще более выразительными. У Цинь Ихэна вдруг возникло ощущение, будто ему досталось невероятное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Я освободился, — наигравшись, Цинь Ихэн наконец убрал руку и обратился к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повернулся к Чжоу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судорожно сглотнул и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правый! Что он только что увидел?! Что это за нежный, балующий взгляд у директора Циня? Он перебирал волосы Чу И? И даже погладил по голове?!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Чего-о?! Кто вообще такой этот господин Чу?! Похоже, статус господина Чу следует срочно пересмотреть!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перевел взгляд на Сюй Цзина. Увидев на его лице такое же изумление, он немного успокоился: значит, шок испытал не он один. Разделенное удивление переносится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Цинь Ихэн и увел Чу И. Как только автоматические двери закрылись, Чжоу Сяо тут же подскочил к Сюй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Чу И? Родственник директора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Родственник? Свежая версия. — Он посмотрел на Чжоу Сяо: — А ты у самого Чу И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спросил, побоялся, что это некультурно.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задумался. Раз уж директор Цинь безо всякого стеснения перед ними гладит его по голове и демонстрирует чувства, то вряд ли он собирается скрывать сам факт брака. К тому же Чжоу Сяо — человек не болтливый. Так что можно и рассказать. К тому же сам Сюй Цзин чуть не захлебнулся от этой дозы нежностей и безумно хотел с кем-нибудь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муж директора Циня, — попытался произнести Сюй Цзин с максимально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мгновенно округлил глаза, а через секунду его лицо скривилось от невероятности услышанного: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окончательно запутался. Муж?! Что за бред?! Он посмотрел в сторону, куда ушла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сегодня вечером не сболтнул ничего лишнего?..»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они поженились? — спросил Чжоу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прикинул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директор Цинь успел завести отношения? И так быстро поженился?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романтических отношений Сюй Цзин изначально хотел возразить, ведь он кое-что знал о реальном положении дел между директором Цинем и господином Чу. Но вспомнив, как сегодня директор Цинь смотрел на господина Чу, он снова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 не подозревал, что Цинь Ихэн закончил работу раньше срока только потому, что тот ждал его внизу. Сейчас было всего восемь вечера — ложиться спать явно рановато. Едва машина выехала с парковки, 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Ихэн, как ни странно, понял скрытый подтекст: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где-нибудь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с какой неимоверной заботой и баловством Цинь Ихэн относился к нему последние два дня, Чу И слегка расслабился и даже осмелел. Поэтому фразу Цинь Ихэна он автоматически истолковал так: куда бы он ни захотел пойти, Цинь Ихэн составит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бильярд.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придумаю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бильярд, — возразил Цинь Ихэн. — Я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мысленно ахнул. Да какая разница, выстраивают они брак по правилам или нет! Цинь Ихэн просто балует его! К тому же научить Цинь Ихэна играть в бильярд звучало весьма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знаешь хороший бильярдный клуб? — 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не нужно, у моего друга свой клуб, поехали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уточнил у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Бильярдная «Фэншан». Слышал про такую?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бывал там. Надо же, оказывается, хозяин — твой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подался немного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мы еще в университете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место, мне его в свое время тоже знакомые посоветовали, — проговорил Сяо Чэнь и обратился к Цинь Ихэну: — Директор Цинь, едем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тем временем уселся поудобнее и положил руку на запястье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Ихэна до этого все еще соскребало на душе легкое раздражение, но стоило Чу И коснуться его руки, как настроение мгновенно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улыбнулся, и его глаза снова сузились в те самые милые полумесяцы, напоминавшие олененка, которые так нравились Цинь 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 отводил взгляда от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разумеется, не догадывался о мыслях Цинь Ихэна. Он думал лишь о том, что раз разговор зашел так далеко, не флиртануть немного было бы просто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сжал запястье Цинь Ихэна крепче и произнес тихим, чуть лукавым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 меня «учитель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никак не ожидал, что Цинь Ихэн и правда послушно произнесет: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 радостно ёкнуло, и он подался еще ближе к Цинь 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ученик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смотрел на все приближающееся лицо Чу И, и его кадык 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даже не подозревал, какие совершенно непристойные мысли гуляют сейчас в голове у 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