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Пронзенный горем принц снова опустил взгляд на невесомый листок у себя в руках: в письме было от силы десяток строк... Его печаль оказалась тяжела, точно рухнувшая гора!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стоном и гулким «бах» плюхнулся в кресло возле чайного столика, да так, что подпрыгнул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«Кроличья княгиня», испугавшись, с красным свадебным покрывалом на голове перемахнула на стол и удрала, обронив по дороге еще пару клочков шерсти.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подпер лоб рукой, на его лице застыло крайнее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взволнованно спросил наследный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бросил меня, — ответил седьмой принц с закрытыми глазами, его голос звучал хрипло и глухо.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бросил? — попытался успокоить брата наследный принц. — Лу Цзыяо же написал тебе письмо?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страничку, — с невыразимой болью проговорил седьмой принц. — А тебе, старший брат, он накатал целое собрание сочинений!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много! — Наследный принц похлопал пачкой писем у себя в руках. — Тут всего четырнадцать страниц.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будто в той пачке от силы страниц двенадцать, разлетелась в прах благодаря старшему брату!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уезде Пинжун Лу Цзыяо, занятый изготовлением мыла, как раз болтал с Чжан 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подробно описал в письме всю жуть, что здесь творится. Наследный принц ведь не останется в стороне?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останется. Его высочество наследный принц искренне печется о простом народе.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кивнул, и в тот же миг в его голове прозвучало оповещение системы: [Чувство безопасности Лу Цяня: -10].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решил, что случилась беда, настороженно огляделся по сторонам, но ничего подозрительного не заметил. Повернувшись к убитому горем Лу Цзыяо, он растерянно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 Цзыяо и Чжан Сы вместе с уездными стражниками прибыли на западную окраину и повели с собой более пятисот жителей деревень в отдаленное горное ущелье, заранее обустроенное под карантин.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пятисот человек не все были заражены чумой. Некоторые просто почувствовали недомогание, простудились или закашляли и, испугавшись смерти, пришли просить о помощи. Других привели силой, потому что односельчане заподозрили у них болезнь.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уезду набралось около трехсот зараженных.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скромное число объяснялось вовсе не успехом в сдерживании болезни, а тем, что инфицированные умирали слишком быстро. Живых больных осталось не так много, а сосчитать погибших уже не представлялось возможным.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молниеносного развития недуга несчастным не оставалось ничего другого, кроме как уповать на помощь «живого божества». Из-за того, что болезнь уносила жизни всего за несколько дней, у строптивых больных просто не оставалось времени выкидывать фортели.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особенности рельефа уезда и обычай жителей селиться разобщенно, на большом расстоянии друг от друга, дали Лу Цзыяо необходимую фору. Прибыв на место, Лу Цзыяо первым делом заставил прекратить религиозные обряды и жертвоприношения, организовал раздачу мыла и дезинфицирующих средств, начал истреблять блох и крыс, а также принудил уездные власти сжигать тела вымерших семей. Это существенно замедлило распространение инфекции.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Сыграло роль и то, что чума пока оставалась преимущественно в форме бубонной чумы — легочная чума только-только проявилась и еще не успела набрать страшную заразность. Успешное распределение больных по карантинным зонам подарило Лу Цзыяо надежду на победу над эпидемией.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подошла к ущелью, Лу Цзыяо велел всем сесть на землю поодаль друг от друга и лично принялся за осмотр и сортировку больных.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Бубонная чума и легочная чума требовали строго раздельного изолятора. У первых смертность была чуть ниже, и при должном лечении оставался шанс выжить. Вторые же были невероятно заразны, а летальный исход наступал почти в ста процентах случаев, поэтому их отправляли в совершенно другое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разделил людей на три группы: больных бубонной чумой разместили в самом ущелье, страдавших легочной чумой отправили еще дальше, а тех, чей диагноз вызывал сомнения, поместили в отдельную промежуточную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Больных расселили по палаткам по четыре человека. Стражникам поручили ежедневно варить снадобья по разным рецептам — практически для каждой палатки готовили свой отвар.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обходиться сборами трав, поскольку лишь их можно было достать на месте. За все эти годы антибиотики, выпавшие Лу Цзыяо в магазине системы, состояли в основном из пенициллина. Запас был невелик, и его требовалось беречь на случай, если в будущем наследный принц отправится в поход и получит ранение с заражением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Стрептомицина, эффективного при чуме, у него имелась лишь капля — если считать по курсу на семь дней, лекарства хватило бы ровно на одного человека, так что этот вариант не принимался в расчёт. Ничего не поделаешь, оставалось только опробовать все древние рецепты, о которых он когда-либо 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поступавших в карантин отличалось, и каждый день умирало по двадцать–тридцать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легочной чумы болезнь развивалась стремительнее всего: уже на второй день скончалась треть больных, они даже не успевали пригубить целебный отвар.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Массовая гибель людей наводила ужас. Находившимся в карантине казалось, будто они попали в преисподнюю.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третьего дня несколько больных попытались бежать, но обнаружили, что выходы из ущелья перекрыты, а у заграждений дежурит стража с обнаженными клинками.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тут же вернулись и подняли всех, кто еще мог двигаться, крича, что приехавший из столицы даос хочет запереть их вместе с бесами мора и сжечь дотла, а выходы блокированы, чтобы отдать всех на расправу духу чумы.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вспыхнул первый бунт. Лу Цзыяо разбудили среди ночи, и он вместе с прибежавшим посыльным стражником помчался к месту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 эскалации, нужно было немедленно успокоить людей. Иначе если слухи просочатся наружу и поднимется паника, новые заболевшие обязательно попытаются сбежать или скрыться, что сорвет всю работу по карантину.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Лу Цзыяо стоял у выезда из ущелья. Свет факелов выхватывал из тьмы за деревянной оградой искаженные ужасом синюшно-серые лица умирающих.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нас здесь заперли?! Мы не совершали никаких преступлений! — один из больных изо всех сил врезался телом в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невольно отступили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же не шелохнулся. Спокойным, ровным голосом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не поймите неправильно. На эту ограду наложено наговорное заклятие, и древо сие служит лишь для удержания бесов чумы, а вовсе не для того, чтобы ущемлять свободу невиновных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изгнать чуму! — зарыдал кто-то в толпе. — А попав сюда, люди дохнут один за другим!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присядьте на землю, чтобы болезнь не обострилась, — всё так же безмятежно откликнулся Лу Цзыяо. — Посудите сами: все, кого привезли сюда, уже были одержимы бесом чумы. Неужели, останься вы дома, вы бы выжили? Вы держитесь в этой формации Багуа уже три дня, а некоторые заразились еще за три дня до прихода сюда. Каждому из вас известно: если нападает такой бес, смерть наступает за два–пять дней. Без помощи вы угасли бы еще быстрее. Когда заболевшие собраны в одном месте, кажется, будто умирает слишком много. Но вернись вы по домам — опасности станет вдвое больше. Оставаясь же здесь и принимая снадобья, спустя семь дней вы с вероятностью в пятьдесят процентов пойдете на поправку. А продержавшись четырнадцать дней, полностью исцелитесь, и в вашем теле созреет духовное зерно устойчивости к мору — после этого никакой бес чумы вам будет не страшен.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ропот больных наконец улеглись.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бунта был животный страх, и заверения Лу Цзыяо о возможности исцеления и обретения иммунитета подарили людям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четыре дня в карантинной зоне действительно появились те, чье состояние пошло на лад.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выздоровевший человек приобретал иммунитет, Лу Цзыяо привлекал поправлявшихся пациентов к работе и уходу за тяжелыми больными, где требовался опасный контакт.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Рецепты, показавшие наилучший результат, Лу Цзыяо отобрал для массового применения.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разных палаткам использовались разные составы, всего за неделю ему удалось выделить три крайне эффективных рецепта. Контроль над заболеванием возрос во много раз, а доверие больных к «даосу» укреплялось с каждым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полностью вылечился, и вовсе почитали Лу Цзыяо как сошедшего на землю бодхисаттву Гуаньинь — они работали не покладая рук и с глубочайшим благоговением.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заболеваемость в уезде резко пошла на спад, и число новых поступающих сокращалось с каждым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Цзыяо выходил на улицы, горожане и сельчане падали ниц, словно перед бессмертным святым, и со слезами на глазах молили о благословении.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стражник, принимавший участие в сжигании погибших, проболтался о том, как именно поступают с трупами умерших в карантине.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которой Лу Цзыяо опасался больше всего, все-таки всплыла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продумывал множественные способы обмануть и успокоить народ, к примеру: «Нужно успеть предать тело огню до того, как бес чумы покинет мертвеца, иначе он вырвется и перекинется на живого человека».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с трудом, но укладывалось в головах здоровых крестьян и части родственников, однако сами заболевшие категорически не желали с этим 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больным воспротивиться, как они могли бежать или начать мстить обществу.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сжигать тела было нельзя: если бы родные забрали покойников домой для похоронных обрядов, вспыхнула бы новая волна заражений.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действовать решительно и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весть разнеслась по уезду, едва ли не все жители встали на сторону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не дожидаясь пояснений, сами вызвались поддержать любые меры «живого божества» по избавлению от мора.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говорили убедительнее любых слов: заключительный этап противоэпидемической работы Лу Цзыяо уже привел к тому, что в нескольких деревнях чума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