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шестой принц, чьи мягкие волосы вымокли от пота, всё равно поддержал пятого и послушно поплёлся за ним карабкаться на искусственную горку.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ещё мал и слаб, ручонки не держали вес тела, так что взобраться он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сопровождающих находился высокий четырнадцатилетний компаньон: кое-как, наполовину волоком, он затащил шестого принца на вершину.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подножия остались только трёхлетний седьмой принц и его восьмилетний компаньон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понимающе переглянулись, и каждый прочитал в глазах другого беспросветное отчаяние.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приходил в отчаяние от веса этого плотненького малыша.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у него хватит сил втянуть Его Высочество на эту горку.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седьмой принц и вовсе не горел желанием туда лезть.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 скорее! — энтузиастично зазывал пятый принц, стоя на самом верху.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Лу Цзыяо пришлось стиснуть зубы и взобраться на первый валун, а затем обернуться и протянуть руку седьмому принцу.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круглом, словно булочка, личике седьмого принца сменилось отчаянием, переходящим в полное умиротворение, но он всё же согласился сотрудничать: положил пухлую ручонку в ладонь Лу Цзыяо — и замёр.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евнухи уже собирались подбежать и поднять седьмого принца на камень, но пятый принц окликнул их и отогнал.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страхуйте его рядышком! Пусть сам учится карабкаться! — пятый принц наклонился и стал подбадривать: — Давай, старайся, Седьмой!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приподнял короткую ножку, но до наклонного края валуна было никак не дотянуться. Тогда он присел, накапливая силы и готовясь прыгнуть на камень.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Цзыяо блеснули.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Малыш Лун Аотянь наконец-то покажет свой врождённый талант к цигуну и лёгким шагам!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оправдал ожидания: толкнулся ножками и подпрыгнул.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Поразительный прыжок!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целых два сантиметра от земли!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шлёпнулся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более не способный возлагать никаких надежд на этого малыша Лун Аотяня, повернулся и предложил пятому принцу: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подождём, пока Его Высочество немного подрастёт, и тогда продолжим тренировки?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Пятому принцу пришлось смириться.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считал, что в военных учениях нужно как можно меньше полагаться на постороннюю помощь, поэтому всё равно запретил слугам нести Седьмого на горку. Поразмыслив немного, он скомандовал седьмому принцу: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поведёт войска и заманит врага сюда! А мы потом ударим с фланга и соединимся с тобой!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«войском» седьмого принца, разумеется, был Лу Цзыяо. Тот со вздохом смирения спрыгнул с камня и поднял голову к пятому принцу: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нам заманивать врага?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демонстративно убегать прямо перед носом у врага, — пятый принц огляделся по сторонам и отдал приказ: — Седьмой брат, А-яо, бегите вон туда и сделайте двадцать кругов вокруг пруда, чтобы отвлечь на себя погоню!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Два... двадцать кругов?!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ещё не успел опомниться...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седьмой принц резко вскинул пухлую ручонку, показал три пальчика и поспешно выпалил пятому: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умеет считать... умеет считать только до трёх...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испугавшись двадцати кругов, названных пятым, седьмой принц от паники даже зазаикался. Чтобы сократить дистанцию, он не побоялся притвориться глупеньким и заявил пятому, что едва научился считать и знает лишь цифру «три».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двадцати кругов! Максимум три!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А-яо посчитает круги за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ещё не пришёл в себя от кошмарного известия о двадцати кругах, как маленький пухлый шарик подле него вдруг рванул с места и полетел прямо к искусственной горке!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слуги, ни принцы не успели очнуться, как седьмой принц бесшумно взмыл в воздух, зацепился пухлыми ручонками за край валуна, подтянулся всем своим упитанным тельцем и шутя взобрался на первый камень!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умудрился залезть на огромный камень высотой с него самого!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от изумления фениксовые глаза вылезли на лоб!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пухлая кроха реально смогла залезть!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желая полентяйничать, седьмой принц притворялся беспомощным и не хотел карабкаться, но «двадцать кругов» от пятого принца вынудили его показать истинную силу!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точно! Чуть не забыл: этот тип, будущий князь Нин, — настоящий мастер притворяться овечкой, чтобы съесть волка.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ему просто лень участвовать в состязаниях. Человек с расстройством эмоционального общения практически равнодушен к славе и не любит заводить знакомства.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юность седьмой принц, точно послушный крупный кот, тихо отлёживался в дворцовой глуши, и лишь когда третий принц загонял его в угол, он принуждённо давал отпор, умывая обидчика и невольно демонстрируя свою крутизну.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миг Лу Цзыяо окончательно убедился, что си-фэй не подменила ребёнка.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пухлик — самый что ни на есть настоящий.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Лу Цзыяо посмотреть на седьмого принца с капелькой восхищения.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повернул пухлое личико и сказал стоящему под камнем Лу Цзыяо: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 заманивает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в глазах Лу Цзыяо мгновенно сменилось лютой ненавистью.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отправил его одного бегать двадцать кругов!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твоя верность и совесть?!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две коробочки с молоком «Ванцзай» отдай своим братьям, ага!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двадцать кругов пятый принц ляпнул просто к слову. Лу Цзыяо обежал пруд всего на полтора круга, и, когда слуги устремились за ним мимо горки, пятый принц тут же увлёк братьев вниз и перешёл в контратаку.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учения завершились, Лу Цзыяо достал приготовленную нугу с молочным суфле и раздал трём маленьким принцам по две штучки, пояснив, что это фирменная сладость из его родных краёв.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не любил сладкое и сначала хотел отдать свою долю младшим братьям, но, увидав исполненный надежды взгляд Лу Цзыяо, тоже взял кусочек попробовать.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откусить, как рту стало невероятно вкусно и нежно: богатый молочный аромат переплетался с тонкой медовой сладостью и освежающим вкусом сухофруктов — сладко, но ничуть не приторно.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Суфле от тепла во рту размягчалось ещё больше и медленно таяло на языке, так что его почти не нужно было жевать.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необычный вкус! — пятый принц с удивлением разглядывал второй кусочек. — Куда вкуснее дворцовой нуги! Если твои родные приедут в столицу и откроют лавку, можно устроить так, чтобы дворец делал у вас постоянные закупки.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Ингредиенты для этой сладости недорогие, но изготовление весьма хлопотное, массово её не произведёшь. Мы привозим лишь изредка, когда бываем в столице, чтобы порадовать домашних. Сделать из этого большой бизнес, увы, не выйдет.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ответил пятый принц, не сводя блестящих глаз с необычной лакомки.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шестой принц держал сладость, медленно её слизывая, и подарил Лу Цзыяо сладкую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к этому моменту уже уплёл обе свои нуги с молочным суфле и теперь растерянно таращился на Лу Цзыяо; на его круглом личике прямо-таки читался вопрос: «И это всё?».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пятый и шестой принцы одновременно протянули свои оставшиеся конфеты седьмому принцу: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хочет ещё?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двое старших братьев невероятно балуют малыша. С лёгкостью отдают такое лакомство, какого прежде отродясь не пробовали!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были бы и у него такие любящие братья...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ласково освещало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восседал высоко на каменистом выступе; на его детском личике уже проглядывали черты будущего твёрдого и бесстрашного полководца.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 мягкой улыбкой кормил суфле младшего братика — выправка благородного мужа, которому в будущем суждено было прославиться на всю столицу, уже сейчас сквозила в его хрупкой фигурке, невольно очаровывая каждого.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усердно уминал конфету.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и практичный деятель — да, сомнений нет, это тот самый князь Нин.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смотрел на троих ребятишек, и на его губах сама собой расцветала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хотелось, чтобы будущие междоусобицы никогда не затронули этих малышей!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даже захотелось расправить крылья и защитить то тепло, что царило сейчас среди этих крох.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Лу Цзыяо снова последовал за седьмым принцем во дворец Цинцюн, чтобы попросить аудиенции у си-фэй.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си-фэй не отказала во встрече и, как обычно, велела подавать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миг, когда си-фэй переступила порог гостиной, Лу Цзыяо побледнел.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настроение си-фэй оставляет желать лучшего.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вошла, равнодушно опустив глаза, без каких-либо эмоций произнесла: «Без лишних церемоний» — и сдержанно позволила Лу Цзыяо сесть.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допускал мысль, что мог чем-то огорчить си-фэй, но не предполагал, что провинился столь сильно.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си-фэй узнала о том, что он тайком кормил принца молоком на занятиях?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так, с чего бы так гневаться? Достаточно было велеть служанке седьмого принца предупредить его, чтобы впредь ничего не давал без разрешения.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же такая ледяная холодность?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седьмой принц не заметил ничего необычного. Повинуясь наставлениям Лу Цзыяо, он начал своё выступление и обратился к си-фэй: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расскажет матушке сказку!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опешила и в изумлении воззрилась на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кроха ещё ни разу не разговаривал с ней так, как обычно делают нормальные дети.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сказку? — си-фэй не удержалась, и на её лице отразилась надежда.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«Нэчжа устраивает переполох в море», — бойко выложил седьмой принц по заученному сценарию Лу Цзыяо. — Это любимая сказка вашего сына, надеюсь, матушке-наложнице она тоже понравится.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глаза с разрезом в форме персиковых лепестков у си-фэй покраснели. Она уставилась на сына и дрожащим голосом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хорошо, матушка послушает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немного перевёл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седьмого принца пока не удалось окончательно исправить, поэтому эту беседу Лу Цзыяо спланировал заранее — пошёл на небольшую хитрость, чтобы порадовать си-фэй.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он обещал си-фэй, что сделает седьмого принца нормальным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