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Ма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формат соревнований довольно простой. Спорторги классов уже подали заявки, всего участвуют двенадцать классов. Сыграем шесть матчей одновременно, затем шесть победителей выходят в следующий этап, из них останутся три, а в финале проведем две игры по жребию.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 просто отлично! — возбужденно вскочил Ло Хань. — Потрясающе! Я-то думал, если дадут сыграть хотя бы по одному матчу каждому классу, уже счастлив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Требуй больше от родной школы, — ответил старина 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дружно хохотнул, а старина Ма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сбивать ваш учебный настрой, просто зашел сказать. Осталось две недели, так что используйте четыре урока физкультуры с умом. А те, кто не участвует, тоже побольше гуляйте на свежем воздухе. Цените это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старина Ма ушел, совершенно не беспокоясь о дисциплине. Ученики пошумели пару минут и сами собой утихли, быстро вернувшись к самозабвенной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мысленно вздохнул: элитный класс — это совсем другое дело. Вспомнить тот же 18-й класс: там не то что после ухода учителя, а прямо при нем успевали подраться сразу две-три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элитном классе ко всему относились серьезно: серьезно учились, серьезно дежурили, внимательно слушали учителей, с азартом обсуждали мероприятия. А некоторые даже в игры играли со всей серьезностью.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покосился на Хэ Сю, который, слегка нахмурившись, искал по всей карте какой-то чертов арбалет, молча цыкнул языком и снова уткнулся в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колени Ло Ханя сзади не упирались ему в задницу, Е Сы пришлось положить рюкзак за спину. Из-за этого доставать вещи было ужасно неудобно, и за три урока вечерней самоподготовки он оборачивался раз 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Цзянь Минцзэ ведет себя странно. Когда Е Сы обернулся в первый раз, Цзянь Минцзэ аккуратно конспектировал что-то на листе формата А4 — очень прилежно, точь-в-точь образцовый ботаник. Но через двадцать минут, снова повернувшись, Е Сы увидел, что Цзянь Минцзэ уже дремлет, уткнувшись головой в парту. А еще через двадцать минут тот опять сосредоточенно 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цикл повторялся весь вечер: двадцать минут учится, двадцать минут спит. Е Сы обычно предпочитал не лезть в чужие дела, но тут не удержался и чирканул Хэ Сю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«Новенький у нас — настоящий Бог спячки».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отложил консоль и наугад взял ручку: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«Заботишься о новом однокласснике?»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небрежно дописал: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«Много на себя берешь, братан. В моем сердце только учеба».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изогнул губы в полуулыбке и начал вертеть записку красивыми длинными пальцами. Руки у Хэ Сю были очень красивыми: длинные изящные пальцы, выразительные суставы — не слишком грубые, но с той особенной эстетикой, от которой трудно было отвести взгляд, когда они приходили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пару мгновений Е Сы сообразил, что открыто залип на его руки. Чтобы взбодриться, он открутил крышку энергетического напитка, выпил полбутылки и решил за последние полчаса до конца уроков еще раз переписать ключевые химические реакции из учебника по органике.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кончик ручки коснулся белого листа, как все погрузилось в абсолютную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не успел сообразить, что произошло, как класс взорвался шумом. Ло Хань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Свет отключили!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отключили электричество. За окном виден был гуманитарный корпус, и все его окна тоже были темными. Хэ Сю приоткрыл дверь — свет в коридоре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Ци Юэ тут же поднялась: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оставаться на местах и не шуметь! Ждем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нас отпустят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общежитии есть генератор? Душевые работают?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книжная лавка Ши-гэ открыта? Я еще домашку не доделал!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открыта. Тот район вроде к другой электросети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скорее занимать места, в лавке поместится от силы пара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так и остался сидеть. Внезапная темнота заставила его вздрогнуть, а от испуга тут же приперло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 только от испуга — на самом деле ему хотелось еще давно, просто во время перемены заходил Сун И, за разговором с которым Е Сы пропустил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откашлялся и глянул в окно через плечо Хэ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стояла непроглядная тьма, а за окном колыхались тени деревьев. Днем это выглядело довольно поэтично, но ночью, да еще без света — откровенно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— заметив его ерзание, спросил Хэ Сю.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Е Сы неторопливо сложил конспекты и засунул в рюкзак, пытаясь замедленными движениями заглушить позывы в туалет. — Просто так 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замедленная съемка не помогала: чем медленнее он двигался, тем сильнее давило снизу. Он запаниковал, движения резко ускорились, а от этого давление стало совсем невыносимым. В панике Е Сы со шуршанием запихнул тесты в стол, тут же вытащил их обратно, резко вскочил, пару раз торопливо притопнул и снова шлепнулся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Бога Е что, бешенство обострилось? — подал голос сзади Ло Хань. — В темноте активизируешься? Чего такой возбужденный?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было не до него. Нужда — штука наглая: чем больше о ней думаешь, тем сильнее прижимает. Сначала был легкий позыв, а теперь — бушующее пламя, да нет, Ниагарский водопад!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внезапно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— с облегчением выдохнул Е Сы. — Я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кивнул и повернулся к выходу. Е Сы буквально рвался наружу и даже подтолкнул его в спину. Выскакивая из-за парты, он врезался в Хэ Сю, едва не сбив того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сделал пару шагов. В коридоре стояла хоть глаз выколи; он подсветил дорогу телефоном и не удержался от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Едва терпишь,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Самый зоркий, что ли? — Е Сы на секунду сделал строгое лицо, но тут же сдался и снова подтолкнул соседа: — Быстрее иди, сосед по парте, я реально сейчас не сдержусь.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беззвучно смеялся на ходу, лишь плечи вздрагивали. Посмеявшись, он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не так давно доказывал, что не боится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боюсь темноты! — цыкнул Е Сы. — В такой тьме любой занервничает.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Учительский туалет был ближе всего. Проходя мимо, Е Сы понял, что дальше идти не в силах: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я снаружи караулю, — Хэ Сю остановился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чего, за компанию не пописаешь? — крикнул Е Сы, вбегая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уж, — ответил Хэ Сю. — Прошу вас, милости просим.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туалета донеслось журчание: Е Сы, терпевший слишком долго, отрывался по полной. Послушав полсекунды, Хэ Сю молча отступил на два шага назад, выудил из кармана телефон, запустил мини-игру «три в ряд», выкрутил звук на максимум и начал азартно схлопывать фишки.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Sweet!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Wonderful!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Мультяшные детские голоски и фоновая музыка огласили весь коридор. Е Сы крикнул изнутри: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хочешь, чтобы Ху Сюцзе услышал?! Сделай потише!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слышу, не слышу, — пробормотал Хэ Сю, заглушая голос Е Сы и звуки из туалета. Он вполголоса повторял за игрой: — Сладко... О, вкусно. Уровень пройден.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 туалета раздался дикий вопль Е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от неожиданности вздрогнул, телефон с грохотом выскользнул из рук и шлепнулся экраном на плитку. Не обращая внимания на телефон, Хэ Сю толкнул дверь и влетел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Ма с конфуженным видом стоял на ступеньке возле кабинок. Е Сы сидел на полу; одной рукой он упирался в плитку, а второй явно только что в панике застегивал ширинку.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 так испугаться, — неловко сказал старина Ма. — Я только что в кабинке был. Услышал снаружи шаги, думал, кто-то из коллег...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дело было так: Е Сы с душевным трепетом облегчался, погруженный в процесс, как вдруг за дверью кабинки раздался тоскливый мужской вздох: «Свет отключили... Сходи проверь моих ребятишек».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 не объяснить, как так вышло, но когда в абсолютной темноте раздается загробный мужской голос, сердце чуть не вылетает изо рта. Не успел Е Сы прийти в себя от ужаса, как дверь кабинки со скрипом отворилась. Е Сы в панике пытался одновременно застегнуть ширинку и драпать, мозги с телом вошли в резонанс, ноги поехали, и он со всего размаху шлепнулся на пятую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ширинку он все-таки застегнул и не выставил свое богатство на обозрение классному руководителю.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Счастье в несчастье.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протянул ему руку, немного помедлил и вытянул вторую. Е Сы ухватился за обе его руки, с трудом поднялся на ноги и, обессиленно оперевшись о раковину, уставился на старину 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пощадите, не пугайте вы меня так больше...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немного пугливый, его легко напугать, — Хэ Сю взглянул на соседа и спокойно объяснил старине Ма. — Все в порядке, я побуду с ним. Учитель, нас теперь домой отпустят?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http://bllate.org/book/18378/1766754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