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Сы бушевал настоящий океан чувств. Ему казалось, будто он превратился в бездонную бочку: оттяни воротник, загляни внутрь — а там до краев налито понтов, напущенных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эмоциями, он повернулся и пошел к выходу. Но стоило ему выйти в центральный холл коридора, как в толпе раздался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мистика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ослеп?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брат-близнец с тем же именем??!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еще не успел сообразить, в чем дело, как из толпы выскочили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У Син налетели на него слева и справа и вцепились в шею. У Син — то ли от удивления, то ли от гнева, то ли от радости — взревел как дикий зверь и принялся трясти его с такой силой, что на его собственной шее жутко вздулись вены. Сун И вел себя еще безумнее: обхватив Е Сы за шею, он отчаянно раскачивал его в противоположную сторону и 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блин, раз я тебе говорил! Проси отца купить ответы на гаокао! На гаокао! На гаокао!! Какой хрен покупать ответы на пробник, это же просто выброшенные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реально едва не тошнило от этой тряски. Прежде чем его вырвет, он изо всех сил подпрыгнул и мазнул взглядом по табелю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взглядом поверх голов толпы, он в последней строчке первой колонки увидел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класс третьего года старшей школы, Е Сы, общий балл — 616, 49-е место на параллели, поднялся на 552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гомофоб — латентный гей», — небрежно пробормотал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Е Сы с завоеванием Нобелевской премии за прорыв года!» — вскрикнул автор и с невозмутимым лицом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шестнадцать... Откровенно говоря, это было немного ниже, чем Е Сы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заданиях, записав итоговый ответ, он еще пытался рядом по памяти набросать несколько самостоятельно выдуманных формул: писал, зачеркивал, старательно имитируя глубокие вычисления. Однако, судя по результату, его каракули мало походили на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Говори! — У Син волновался еще больше Сун И, словно пытаясь выжать из его горла последний дух. — Откуда эти баллы?! Отвечай,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 себя неверной женой, которую разгневанный муж безумно допрашивает: «От кого ребенок?! Говори! От 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дьявольских лап,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набрал, откуда им еще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неожиданно воцарилась тишина. Чжан Шангай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 Сы набрал больше шестисот...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еще болтаюсь на пятистах с лишним, — подхватил физрук.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в голове одна труха, — добавил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там все-таки больше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ругнулся и хотел было отбрить его, но заметил, что Е Сы на него даже не смотрит. Взгляд Е Сы, проскользнув мимо шокированных лиц, устремился в левый верхний угол общего рейтинга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по точным наукам: Хэ Сю. Китайский язык — 137, математика — 150, английский язык — 146, комплексный экзамен по естественным наукам — 298. Общий балл — 731.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десятиклассников, только окончивших второй год, сразу сдавать варианты гаокао — задача и без того безумно сложная, к тому же они впервые столкнулись с объединением физики, химии и биологии в один комплексный экзамен, из-за чего многие растерялись. Занявший второе место набрал всего 658 баллов, отстав от Хэ Сю на смертельный разрыв в 73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Времени», — попробовал позвать систему Е Сы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многое изменилось?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обыденно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 времени вспять затрагивает судьбы множества людей, так что любые изменения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умолк. Он отчетливо помнил, что в прошлой жизни Хэ Сю на пробнике срезали баллов на сорок-пятьдесят. Но после перерождения Хэ Сю удержал свой неизменно высокий уровень, сделавшись даже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 оценки Хэ Сю, — Система Времени сладко зевнула в его голове, — то я могу объяснить. В прошлой жизни за китайский он получил всего восемьдесят с лишним, потому что не написал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сочинения называлась «Сожаление». Сам Е Сы в основном сожалел о том, что в начальной школе, драки ради, дал сопернику шанс уйти недобитым и пожаловаться учителю. Впрочем, судя по его баллу за китайский, за сочинение ему поставили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совсем не написал. Он вывел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дрожь пробежала по телу Е Сы. Не успел он расспросить подробнее, как со спины повеяло легким ароматом персика, и кто-то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держал одну руку в кармане брюк, манжет форменной рубашки прикрывал запястье. Он стоял в непринужденной, расслабленной позе и, слегка нахмурившись, разглядывал общий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проследил за его взглядом и понял, что тот смотрит на его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шестнадцать, — тихо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стало еще тише. Е Сы выпрямил спину, почувствовав, что Бог Учебы собирается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табель еще некоторое время, Хэ Сю медленно отвел взгляд и недоуменно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лишние пятьсот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наступила мертвая тишина, после чего раздался оглушительный хохот, способный снести крышу здания. Сун И со смеху шлепнулся прямо на крышку мусорного бака. У Син тоже не сдержался и хлопнул Хэ 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ха-ха-ха! Да ты думаешь точно так же,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лишь мельком глянул на него и увернулся в сторону, не позволив чужой грабле дотронуться до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мной,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Е Сы нахмурился и смахнул руку У Сина. — Че ржете? Что плохого в том, что я всех поразил одним ударом?! Ну-ка, кто еще попробует засмеяться!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рыка Е Сы весь холл замер. У Син и Сун И из уважения поджали губы, сдерживая хохот. Зато стоявший за спиной Е Сы Хэ Сю вдруг изогнул губы в улыбке и тут же невзначай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обернулся. Хэ Сю еще не успел скрыть улыбку и сполна удостоился свирепого взгляда от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пригрозил Е Сы свирепым тоном. — Не думай, что раз ты мой сосед по парте, то я тебя не всыплю. Еще раз засмеешься — буду бить тебя на каждом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Хэ Сю с серьезным видом кивнул. — Понял,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к ним подбежал классный руководитель, Лао Цинь, маша рукой. — Подойди-ка!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поразил всех, братан, — прошептал У Син. — Наверняка Ху Сюцзе тоже захочет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замахал руками во все стороны, словно сгоняя 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расходиться, нечего тут толпиться! Ах да, Хэ Сю, ты тоже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сосед по парте, — повернулся Хэ Сю. — Мы ведь еще не ходили к Лао Ху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него частый гость. Не боись,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повернул голову и посмотрел на него. Казалось, он хотел что-то сказать, но лишь пошевелил губами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учебную часть Е Сы заглядывал часто, но вот из-за слишком хороших результатов экзамена его вызвали впервые. Он бесцеремонно толкнул дверь и обнаружил, что, помимо Лао Циня и Ху Сюцзе, там собралась целая орава учителей, только что выпустивших третий год старшей школы, а также замдиректора по учебной работе по фамилии Ван. Поскольку директора тоже звали Ван, замдиректора звали Сяо Ван, а директора — Ван-старший.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заходите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первым делом обратился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в этот раз ты выступил очень стабильно. Похоже, сложность этого пробника даже не приблизилась к твоему пределу. Отлично, на третьем году старшей школы держи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заметил, что перед Хэ Сю Ху Сюцзе будто преобразился: из сурового владыки ада превратился в милосердного бога, расплывшись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забери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стола, достал новую столовую карту, передал ее Хэ Сю и тихо произнес несколько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расслышал лишь обрывки фраз: «следи за питанием», «если что-то понадобится,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выделяла субсидии на питание учащимся из бедных семей, но, насколько Е Сы помнил, у Хэ Сю с деньгами в семье все было в порядке — во всяком случае, до пособий точно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еще пару минут негромко давал Хэ Сю наставления, затем глубоко вздохнул и повернулся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до того сложным, что Е Сы показалось: к нему подошли бы абсолютно все описания эмоций, которые он учил с самого детства. И не только у Ху Сюцзе — все вокруг смотрели на него с точь-в-точь таким же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захотелось достать телефон и сделать общую фотографию этих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Покашляв,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давайте обсудим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обязательно обсудим, — первым пришел в себя директор Сяо Ван. Он взял со стола стопку бланков и разложил их перед собой — это были все экзаменационные работы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одолевало любопытство, поэтому он остался в углу вместе со всеми разглядывать работы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предметах тестовая часть, задания со вставкой ответов и чтение по китайскому языку были выполнены на максимальный балл. Однако решения к развернутым задачам либо отсутствовали вовсе, либо были сплошной мазней: физические формулы разобрать не представлялось возможным — словно автор вычерчивал какие-то магические заклинания, и лишь в самом углу сиротливо, будто невзначай, высился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абсолютно всё было решено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