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Лю Чан замахала руками, поспешно поднимаясь. — Я правда осознала ошибку... Я извиняюсь вовсе не для того, чтобы вместе с тобой идти к завучу.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напишу тебе объяснительную записку с признанием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Объяснительная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воспитательной работы никого не было. Цзян Хуай выкатил вращающееся кресло завуча... Простоять больше трех часов — плечи от такого не отвалятся, но он все равно прилично устал. Усевшись в высокое кресло, он развернулся спиной к Лю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мне плечи и скажи триста раз «я виновата», тогда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старины Линя сегодня страшно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ученики Цзян Хуай и Лю Чан едва не устроили драку в отделе воспитательной работы на глазах у кучи учителей, так едва он вышел оттуда, как Лю Юйсю пришла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они были коллегами, поэтому Лю Юйсю не смотрела на Линь Фэя волком, как на Цзян Хуая. К тому же о благородном поступке Цзян Хуая она тоже слышала, так что не стала припоминать его прежние грешки, а лишь спорила со стариной Линем о том, «не следует ли Цзян Хуаю проявить уважение к ней как к учителю» и «не пора ли Цзян Хуаю пойти на уступки, склонить голову и вместе с Лю Чан поскорее уйти из отдела воспитательной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 Юйсю ушла, как появился Сюй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с крайне тревожным видом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Бо Цзянь подрался с каким-то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полноценной дракой было сложно: Бо Цзянь действовал весьма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обоих были примерно одинаковые: «Давно ты мне глаза мозолишь».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съездил Бо Цзяню кулаком, а Бо Цзянь в ответ отвесил Цинь Юйхэ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Бо Цзянь вытащил салфетку, вытер разбитый уголок губы, неспешно сложил её и бросил в урну. Цинь Юйхэ, прижавшись к стене, с мрачным видом приводил в порядок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обоих застукал завуч по воспитательной работе, возвращавшийся в учебный корпус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 воспитательной работе крикнул им остановиться, но Цинь Юйхэ даже слушать не стал и развернулся, собираясь уйти. Бо Цзянь слегка повернул голову, коснулся уголка губ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в отделе воспитательной работы. Не пойдешь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замер на месте, а затем развернулся и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отделе воспитательной работы Цзян Хуай заставлял Лю Чан разминать ему плечи. Он неторопливо отпил воду, налитую Лю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Посильнее жми. Ты что, утром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чуть не сгорела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прав, буду сильнее. Я виновата, я виновата, я виновата...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вздохнул, вспомнив времена, когда старина Линь заставил его вылезти на сцену и зачитывать перед всеми объяснительную записку с тремя сотнями фраз «я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завуча по воспитательной работе тоже раскалывалась голова... Бо Цзянь, лучший ученик школы, председатель студенческого совета — как он мог увязаться в драку прямо на территории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Рычать на такого ученика, как Бо Цзянь, у завуча язык не поворачивался, так что он мог лишь вздыхать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ну вот что мне с тобой делать... Эй, ученик сзади, ты из какого класса?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Мы видимся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 воспитательной работе насупился и толкнул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«впервые»...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завуч поднял глаза и увидел Цзян Хуая, восседающего в его вращающемся кресле с одноразовым стаканчиком в руке, пока сзади Лю Чан разминала ему плечи — вылитый зловредный помещик из прошлого века, против которых в свое время вели активную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охватил завуча: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встань! Ты зачем сюда пришел, в отдел воспитательной работы?!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 Бо Цзянь и Цинь Юйхэ вошли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 чего вы вообще взяли, что я буду писать сопливую драму в духе «я люблю его, он любит другого, а тот любит третьих, и ради него я напиваюсь по ночам и пропиваю молодость»? Неужели среди вас нашлись глупышки, которые заявили, что им страшно читать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Хуай набрал пятьсот баллов или сдал физику, что у него появилось мужество на подобные выкрутасы?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при каких обстоятельствах два совершенно не связанных между собой человека — скажем, твой одноклассник из старшей школы и твой одноклассник из началки — могут неожиданно оказаться в одном и том же месте, будто они как-то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Хуаю казалось, что он сегодня просто не проснулся. Он хлопал глазами, уставившись на завуча по воспитательной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Хуай мало того что не встает, так еще и в упор смотрит на него, завуч едва не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встал! Ишь ты, как устроился!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испуганно вздрогнула. В душе она прокляла Цзян Хуая: слушаться этого пса — себе дороже! Она поспешно толкнула его в плечо и шепотом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Хуай поднялся, а Лю Чан подобострастно укатила кресло обратно на место завуча. Цзян Хуай в один глоток допил остатки воды из стаканчика, сжал его и бросил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встали по стойке смирно,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завуча стояли Бо Цзянь и Цинь Юйхэ — тоже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Хуая стало весьма двусмысленным. Он мазнул взглядом по Бо Цзяню, затем по Цинь Юйхэ... Какое сегодня вообще число? Старина Цинь же говорил, что у него самолет только в середине декабря?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его школе раньше времени начались каникулы, какого черта Цинь Юйхэ приперся в их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приперся... Как Цинь Юйхэ вообще умудрился попасть в отдел воспитательной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пристальнее посмотрел на Цинь Юйхэ и обнаружил, что тот всё это время не сводил с него глаз. Стоило Цзян Хуаю взглянуть на него, как Цинь Юйхэ изогнул губы и одними губами произнес: «Цзян 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Хуай смотрел на Цинь Юйхэ, Бо Цзянь смотрел на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ощутил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 него макушка пошла мурашками, и он тоже глянул на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слегка улыбнулся ему, и только сейчас Цзян Хуай заметил, что угол губы Бо Цзяня был отчего-то рассечен и слегка кровоточил.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старина Цинь приезжал на летние каникулы. Цзян Хуай не раз размышлял о том, чем они займутся, когда тот снова вернется в страну: сходят поесть, позанимаются спортом... Но уж точно не рассчитывал встретиться с ним в отделе воспитательной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разобраться с двумя предыдущими смутьянами, завуч по воспитательной работе получил еще парочку. Голова у него раскалывалась от раздражения. Он махнул рукой Цзян Хуаю и Лю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вам самим уладить конфликт, а вы, я смотрю, отлично справились — до массажа плеч додумались... А ну марш обратно к стене! Стойте и ждите, пока ваш классный руководитель не заберет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Бо Цзяню, тяжело вздохнул, а затем уставился на Цинь Юйхэ, недовольно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как зовут? Из какого ты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завуч раньше встречал этого ученика, то наверняка запомнил бы, но в параллели такого парня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параллели второго года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слегка приподнял веки, глядя на Цзян Хуая, но ответил завучу: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из вашей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закинул руку за шею, с треском хрустнул пальцами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Перелез через ограду снаружи. Слышал, у вас в школе есть один идиот, вот и пришел с ним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«идиотом» Цинь Юйхэ очевидно имел в виду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Цзянь, благодаря хорошему воспитанию,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не стал говорить, что знает Цзян Хуая. Лишь ненадолго помедлив, он вспомнил слова Бо Цзяня перед входом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идиотом мы действительно видимся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едва не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видитесь и сразу драка?! И вы утверждаете, что незнакомы?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ученик, похоже, держал за дурака не только Бо Цзяня, но и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драка, — Цинь Юйхэ провел языком по зубам и снова мазнул взглядом по Цзян Хуаю. — Мы знакомы, но лично не виделись. Общаемся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завуча можно было описать лишь одним словом: «на грани взрыва».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или отчитывать Бо Цзяня завуч не мог, поэтому ему оставалось срывать злость лишь на тех, на ком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съежилась и отступила к горшку с комнатным растением в углу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для троих ей не должно было достаться даже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как вы познакомились! Школа — не проходной двор. Раз ты утверждаешь, что ты не ученик нашей Второй школы, сначала ответь: как ты вообще проник во Вторую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перелез через железное ограждение у западных задних ворот. Он уже бывал в школе Цзян Хуая и помнил, что раньше там стояла невысокая старая стена. Теперь вместо нее поставили железную решетку, но для ловкого и прыгучего Альфы вроде Цинь Юйхэ даже трехметровый забор не стал бы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школа заменит ограду на сетку под высоким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неожиданно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ему свой пропуск, вот он и вошел.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опешил, не успев сообразить: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— ответил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улыбнулся, и в его взгляде проскользнуло нечто нечитаемое и темное: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вышел из отдела воспитательной работы, четвертый урок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смылась еще раньше: как только поняла, что из главного источника проблем превратилась во второстепенный персонаж, она тут же воспользовалась моментом и сбежала из отдела воспитательной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