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господин Фэн намеревается поступить с этим луком?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забрать в город Иньюэ, — ответил Фэн Чучжи. — Что же касается недавних убытков дворца Луаньюй, то как только мастер зала Цзинь составит опись, он может отправить человека в клан Фэн, и мы возместим всё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 из клана Фэн и школы Дамин уничтожили нечисть, с какой стати вам еще и платить? — осторожно предложил Цзинь Шэнкэ. — Однако, хотя темный лук уже извлечен, под землей, опасаюсь, всё еще осталась зловещая аура. Моя старая болезнь так и не прошла, А-Чжоу юн и неопытен, а большинство остальных адептов отправилось в город Нухао... Если в будущем на свет снова вырвется полчище злых духов... Не мог бы старший господин Фэн со своими людьми задержаться еще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останемся еще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Шэнкэ вздохнул с облегчением, поблагодарил его и снова взглянул на длинный ларец, стоявший на столе. Всего за пару фраз крышка шкатулки опять полностью покрылась инеем и снегом. Ему не терпелось вернуться и обсудить с Цзюином дальнейшие шаги, поэтому он не стал задерживаться. Напоследок он отрядил сотню учеников — якобы под предлогом «усиления патрулей».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говорит. А на самом деле просто боятся, как бы мы не сбежали с длинным луком, вот и решили приставить побольше ищеек.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Весть о том, что дворец Луаньюй выкопал Юин, очень скоро облетит весь мир заклинателей, — заметил Фэн Чучжи. — Не пройдет и месяца, как все заклинательные кланы и школы Поднебесной съедутся в Чуньтаньчэн.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весело будет, — Се Жэнь откинулся на спинку стула и крутанул в руках меч Сяояо. — Только за этот месяц Цзинь Шэнкэ и Вэй Куннянь из кожи вон вылезут, чтобы прибрать к рукам фальшивку. Нам придется и лук беречь, и следить за тем, чтобы не сорвать с них маски раньше времени... Эх, ну и хлопотное же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ненадолго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лук для клана Фэн не составит труда. Однако лучше бы время от времени подстраивать какие-нибудь аномалии, присущие Юин. Так мы заставим клан Цзинь поверить еще крепче, да и слухи снаружи станут куда ярче. Интересно, сможет ли высший бессмертный сотворить ледяной ветер со снегом, похожие на проявление темных чар?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«высший бессмертный» с удивительной легкостью. Было очевидно: раз уж Се Жэнь в курсе правды, то к чему и дальше притворяться его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двое сидевших напротив погрузились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повернул голову к Се Жэню, и в его глазах блеснула лукавая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Се не изменился в лице, смотрел строго перед собой и сохранял непреклонный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со мной, только что неожиданно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пойду! А вы спокойно беседуйте! — Се Жэнь сложил руки в приветственном жесте и испарился,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бессмертный,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Фэн Цяньсюэ. — Брат, зови меня как раньше — Сяо Фэн. Я привык, так что меняться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к себе, Фэн Цяньсюэ достал из мешочка цянькунь конфету и лишь затем толкнул дверь. Се Жэнь, к его удивлению, склонился над столом и что-то усердно писал, будто в него бес вселился. Подобная картина была большой редкостью. Фэн Цяньсюэ отправил конфету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Собрался сдавать императорские экзамены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Сдам — и сразу же женюсь на тебе, — Се Жэнь выпрямился. — Пишу письмо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Се порвало все связи с дворцом Луаньюй, надо же мне сообщить об этом отцу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забрал у него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уступил ему стул, вымыл руки, очистил сладкий мандарин от белых прожилок, уселся рядом и стал по дольке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Фэн Цяньсюэ наполнился сладким соком. Проглотив дольку, он откусил следующую: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слышал, о чем говорил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капли! — твердо стоял на своем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— Фэн Цяньсюэ кончиком кисти пощекотал его подбородок. — Не расслышал — значит, поместье Се отныне переходит клану Фэн из города Иньюэ. А если расслышал, то поместье Се в будущем будет принадлежать Цин...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уперся руками в стол, наклонился и крепко припал к его губам, хранящим сладкий мандариновый вкус, впитав в себя все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поцеловал, то можно и поддержать смену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снова уселся за стол и взялся за кисть, следуя замыслу Се Жэня. Сначала он подробно изложил всё касательно клана Фэн из города Иньюэ, а затем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гораздо лучше, чем написал бы я, — Се Жэнь отправил ему в рот последнюю дольку. — Будешь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Фэн Цяньсюэ вернул кисть. — Держи,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продолжать? Всё главное ты уже написал, — Се Жэнь подул на чернила, суша их. — Отец с матерью получат весть и наверняка невероятно обрадуются. Клан Фэн куда престижнее клана Цзинь, так что они, похоже, опять устроят на улицах трехдневный пир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поглядел на его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прямо так отправляешь?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отправляй.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уже научился тонко улавливать настроение своего возлюбленного. Хотя фраза «Ну что ж, отправляй» прозвучала предельно спокойно, почему-то в ней смутно чудилась очередная ловушка. Внезапно осенившись, он снова развернул листок и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Письмо, кажется, коротковато... Может, допишу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чинно уселся, аккуратно расправил кончик кисти и обмакнул её в чернила, отмерив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точь-в-точь как великий каллиграф.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долгое время не смог вымучить ни единого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ума не прикладывал, о чем еще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победах над демонами? О местонахождении Цзюина? О недавних делах в поместье Цзинь? Ничего такого, что требовало бы дополнительных подробностей, на ум не приходило. Се Жэнь чувствовал себя невинным мясником, которого насильно заставили сдавать государственные экзамены: пусть он и умеет писать и читать каждый иероглиф, но сложить их так, чтобы получить высший балл, точно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долгое время, он наконец выдавил пару нескладных строчек о том, в каком конфузе оказался Цзинь Чжоу, узнав, что поместье Се больше не подчиняется дворцу Луаньюй. Свет в конце тоннеля так и не показался, и младший господин Се решил сдаться: он бросил кисть, растянулся на столе и заявил без капли стыда, что ничего больше выдумать не может и пусть его лучше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курьезный исход, Фэн Цяньсюэ ощутил досаду и напрямую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обо мне ты своему отцу и матери рассказать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звенящей тишине младший господин Се медленно выпрямился, медленно взялся за кисть, а затем медленно повернул голову и расплылся в крайне подобострастной улыбке перед своей задумчиво и испытательно глядевшей на него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как бы говорило: «Я... всё... понял... виноват...»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Написать! Сейчас же все напишет!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хоть целую стопку бумаги испишет! Фэн Цяньсюэ, подперев щеку рукой, наблюдал за тем, как он пишет, и попутно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настолько хорош, как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ты в тысячу раз лучше любого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напишешь всё как есть, а утаиваешь?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Вываливать всё сразу неинтересно. Надо оставить немного сюрпризов для будущей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подумал немного и решил, что это тоже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аккуратно сложил письмо, вложил его в деревянную птицу-передатчик, приготовленную Фэн Цяньсюэ, и выпустил её в небо. Постояв у окна, он проследил за её полетом и удивленно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сегодня деревянная птица летит как-то чересчур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Второй старший брат специально так ее сконструировал. Похоже, она будет лететь на день дольше твоих обычных птиц, — Фэн Цяньсюэ потянул его за рукав. — Идем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деревянные птицы не должны летать как можно быстрее? Зачем твой брат сделал наоборот, в чем тут тайный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строгий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темно-синем бархатном небе маленькая деревянная птица изо всех сил «пыхтела», упорно продвигаясь вперед. Помимо письма, у нее внутри лежал битком набитый роскошный мешочек цянькунь. Впрочем, ничего особенно редкого там не было: так, красные кораллы высотой в целый фут, целые вязанки ветвей бияо с золотыми нитями и лазурными фениксами, да огромный стеклянный кувшин с нектаром нефритовых пчел... Всё вместе едва ли тянуло на какие-то сто тысяч нефритовых монет. Высший бессмертный Цюнъюй считал, что проявляет крайнюю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весьма недурно, он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хочу спать, да только ты всё время дергаешь меня за волосы и ночную рубашку, — сказал Се Жэнь. — Скоро совсем меня раздеешь.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заботливо поправил на нем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сжал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тоже улыбнулся и, протянув руку,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хочу поскорее привезти тебя в город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какое-то время шептались под одеялом и уснули только глубоко за полночь. Впрочем, вставать рано на следующий день все равно не требовалось: раз длинный лук Юин явился миру, то спать не могла разве что вся орава из алтаря Цзюйгуан.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