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прикрыл глаза, пытаясь прочувствовать момент, затем снова открыл их и опустил взгляд. Его пальцы переплелись с пальцами Чжао Линьсу. Он поднял глаза на Чжао Линьсу — тот сдержанно и пристально смотрел на него, и вид у него был почти сердитый. Совсем как при их первой встрече, когда Шэнь Яню показалось, будто этот парень вот-вот укусит. Вот и сейчас у Чжао Линьсу было выражение лица человека, готового укусить.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вот, оказывается, как это выглядит.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легко коснулся губ Чжао Линьсу поцелуем: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дотронуться до тебя,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Тёмно-синий пояс юката переплёлся с бежевым. Кадык Чжао Линьсу быстро дернулся дважды. Он выпростал руку, положил её на пояс юката Шэнь Яня и слегка потянул.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Молодые, крепкие грудные клетки прижались друг к другу.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 знал, не переходит ли он сегодня все границы, но останавливаться не хотел. Ему хотелось продолжать, дойти до самого конца.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Жадный, словно от сильной жажды, поцелуй; трение и столкновение мышц; сплетённые руки, будто пытающиеся отвоевать друг у друга территорию — всё это походило на немного хаотичную, готовую выйти из-под контроля потасовку.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новогоднюю ночь их разделял экран, но теперь экрана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поцелуев у Шэнь Яня онемел корень языка, но он всё равно не хотел останавливаться.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Возбуждение захлёстывало с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взаимная, а не односторонняя близость куда сильнее будоражила нервы. Это было совсем не то же самое, что забота Чжао Линьсу в одни ворота, когда главное — «лишь бы ему было хорошо».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понял, что первое нравится ему больше. Ему нравилось видеть, как Чжао Линьсу теряет контроль точно так же, как и он сам.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колыхал ветви в роще, раздавался шелест листьев. Шэнь Янь тяжело дышал, в груди у него грохотало, словно в барабан. Сердце Чжао Линьсу прижималось к его собственному, бьющемуся в таком же беспорядочном ритме.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 дыхание постепенно утихло. Шэнь Янь повернул голову, Чжао Линьсу тоже повернулся к нему. Никто ни слова не произнёс, они сами собой снова соприкоснулись губами в мягком, влажном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ощущения? — спросил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ответил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крепко обнял его, и Шэнь Янь ответил на объятие.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совсем не так страшно, как ты говорил, — тихо сказал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Линьсу, ты всегда всё продумываешь наперёд и проявляешь предусмотрительность. Я считаю, это твоё достоинство, и мне правда приятно, что ты так заботишься обо мне, — произнёс Шэнь Янь. — Но раз уж мы вместе, если заботиться будешь только ты, а я лишь пользоваться твоими трудами, это не будет похоже на нормальные отношения. Да и мне самому от этого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и сам всё осмыслил: просто убегать бесполезно. У него постоянно так: сбежит на полпути, а потом приходится прикладывать вдвое больше усилий для решения проблемы, да ещё и порождать новые из-за побега. Так не лучше ли сразу смело посмотреть трудностям в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какие-то опасения или ты боишься, что я чего-то не приму, ты всегда можешь сказать мне. Раз мы решили быть вместе, значит, должны вместе преодолевать любые возможные препятствия.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считаю, что чем-то тебе обязан, но и ты не думай, будто меня к чему-то принуждают. Не ты ведь заставил меня встречаться с парнем, это мой собственный выбор. Пусть я пока и не совсем готов ко всему на сто процентов, я хочу попробовать. В конце концов, предложить попробовать тоже было моей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давай впредь ни от чего не увиливать и ничего не скрывать друг от друга,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подвёл итог жизнерадостным тоном, попутно подбодрив сам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дышал ему в шею. Помолчав некоторое время, он тихонько прикоснулся губами к пульсирующей жилке на шее Шэнь Яня. И в душевном порыве снова мысленно повторил про себя одну и ту же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безумно к нему благосклонен.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 самый последний день зимних каникул они всё-таки снова переступили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Шэнь Янь рухнул на кровать, браня свою слабую волю. Указательным пальцем правой руки он гневно вывел у себя на ладони иероглифы «воздержание», после чего написал Чжао Линьсу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[sy: Я объявляю завязку с пошлостями]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Линьсу: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[sy: Тебя это не касается]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[sy: Это сугубо личная борьба за духовное самосовершенствование]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Линьсу: Я могу выразить протест?]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[sy: Можешь]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[sy: Но он не принимается]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Линьсу: Тогда я буду тебя соблазнять]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[sy: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[sy: Не надо оглашать свои намерения]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[sy: Их нужно подкреплять действиями]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прислал смеющийся стикер.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Линьсу: Янь-Янь]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[sy: Только без нежностей]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Линьсу: Ты мне нравишься]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держал телефон и пытался сдержать улыбку, но так и не смог — всё равно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[sy: Это считается соблазнением?]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Линьсу: Скорее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Линьсу: Просто чистая правда]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[sy: Давай настоящий соблазн]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Линьсу: Завтра утром жареные дамплинги от «Ху»?]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[sy: 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[sy: (слюнки_текут.gif)]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[sy: Спасибо, соблазнение прошло успешно]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Линьсу: Заеду за тобой на десять минут раньше, идет?]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[sy: Почему?]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Линьсу: Как думаешь?]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отправил ему смущённый эмодзи.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посмотрел на подмигивающего человечка с румянцем на щеках — этот стикер никак не вязился с образом Чжао Линьсу. Он долго хохотал, а когда набирал ответ, на губах всё ещё играла лукавая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[sy: Тебе хватит всего десяти минут?]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[sy: Хм, сегодня ты и вправду как-то быстренько справился]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Линьсу: Когда ты меня трогаешь, я, само собой, быстро]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кто бы сомневался, маньяк со стажем!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о всякой всячине, подкалывали друг друга, иногда с пошлыми подтёками. Шэнь Янь чувствовал, что они стали ещё ближе, и искренне, всем сердцем радовался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первый день нового семестра, Шэнь Янь даже не чувствовал обычной тоски. Он вышел пораньше, встретился с Чжао Линьсу у ворот жилого комплекса, сел к нему в машину, где они обменялись свежим, мятным поцелуем. Затем Шэнь Янь с аппетитом умял жареные дамплинги и подарил Чжао Линьсу ещё два поцелуя — уже со вкусом дамплингов.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у меня во рту вкусно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— Чжао Линьсу завёл машину. — Сразу видно, свежайшая свинина.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как раз пил соевое молоко. Сделав пару глотков, он сообразил, к чему это сказано, и съездил Чжао Линьсу локтем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послезавтра есть какие-нибудь планы? — спросил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послезавтра? — Шэнь Янь был в полном недоумении. — Занятия, конечно. А что за планы? Если хочешь куда-то сходить,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с улыбкой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куда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Ну... — Шэнь Янь задумался. 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со смешком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сам всё организую.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ты уж организуй. Я сам понятия не имею, куда податься. Вообще, запомни: никогда не спрашивай местных, где красиво и интересно, местные сами ничего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отпил ещё соевого молока: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куда бы ты меня ни привёз, мне везде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Линьсу, не отрываясь от дороги,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движения флиртовать с водителем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паре нового семестра их «железный треугольник» собрался снова. Чжу Нинбо за какие-то короткие зимние каникулы умудрился загореть: обычно бледный южанин приобрёл легкий пшеничный оттенок кожи и выглядел теперь довольно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изумлённо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какую стройку кирпичи таскать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Нинбо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папину.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черт, а он и вправду на стройку впахивать ездил!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Нинбо рассказал, что ляпнул отцу о своём желании после выпуска стать учителем. Отец рассердился не на шутку и в разгар Нового года со зла сослал его на стройплощадку — мол, пускай познает тяготы жизни. Прошло пять дней, отец приехал на объект и увидел, что Чжу Нинбо уже в доску свой среди оставшихся рабочих: со всеми на «дядя такой-то» в обнимку общается. Отца чуть удар не хватил; он развернулся и ушёл, решив посмотреть, сколько сын выдержит на стройке.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Чжу Нинбо проторчал там все зимние каникулы и под конец даже получил приличные деньги — праздничный тариф, как-никак. На радостях он купил рабочим чаю, отцу — кожаный ремень, а маме — лайковые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получив ремень, лишился дара речи. Ему безумно хотелось отхлестать этим ремнём сыночка, но он лишь бессильно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получив перчатки, растрогалась до слёз, но когда узнала, что сын на праздник летал не отдыхать за границу, а проходил суровые испытания на стройке, надела перчатки, примчалась к бывшему мужу и влепила ему звонкую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Разведённые супруги устроили дикий скандал. Чжу Нинбо, оказавшись меж двух огней, кое-как умудрился помирить их перед самым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оставшиеся деньги я хочу купить подарок тренеру Ляну на День святого Валентина, — с мечтательным видом произнёс Чжу Нинбо.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Яня на секунду случилось замыкание в мозгу. День святого Валентина?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 февраля — День святого Валентина... Сегодня 12 февраля... завтра... значит, послезавтра!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повернул голову: Чжао Линьсу подпёр лоб рукой и подмигивал ему,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http://bllate.org/book/18373/1766073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