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Лао Вэнь, тут так жутко! — Тубао и подумать не мог, что их беззаботная жизнь закончится всего за один день. И почему ему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сплошь заросшая колючей лозой, не оставляла ни единого шанса пробраться пешком. Вэнь Тяньхэ, облаченный в маскировочный армейский комбинезон и тяжелые черные берцы, стоял на замшелом валуне и всматривался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Кроны исполинских причудливых деревьев переплелись так тесно, что сквозь них едва пробивался блеклый свет. Лес тонул в густом тумане, рождавшем призрачные силуэты. Кругом царила давящая, неестественная тишина — ни шороха,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Прорвемся, я с тобой, — подбодрил его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перехватив выданный организаторами тесак, он принялся расчищать дорогу, перерубая цепкие стебли. Из-за пазухи высунулась крошечная ушастая мордочка. Тубао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отборочного этапа, основное соревнование разворачивалось на колоссальной территории, так что организаторы вели трансляцию без перерывов. Название для канала выбирали зрители Звездной сети голосованием, а ранг «F» Вэнь Тяньхэ присвоил себе сам — исключительно из соображений конспирации. Скрывать реальные силы не имело бы смысла, если бы не одно но: расти на один ранг после каждого испытания было слишком подозрительно. Кому захочется стать объектом для опытов в какой-нибудь секретной лаборатории? К счастью, на входе ранг никто не проверял, достаточно было предъявить пригласительный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Прямой эфир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канала: F-Неудачники]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Продержаться на Дикой планете 72 часа при непрерывном 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Обменивать заработанные очки на еду, одежду, кров и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[Источники очков: количество зрителей и добровольные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[Подсчет очков производится каждые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девиз: Сильный народ — оплот государства!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спасибо, — небрежно бросил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имя "F-Неудачники" все-таки победило! Народу сразу видно, кто есть кто. Тьфу,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посмотри на меня! Управление контроля за необычными питомцами утверждает, что Тубао — всего лишь F-ранг. Быть не может! Не верю! Пускай стример сам это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 тут не верить-то? Станет Управление врать, что ли? Ранг F он и в Африке F. Оба лузеры!»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«Зашел на стрим чисто поржать и посмотреть, как они облажаются.»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 пойму, как эти два ничтожества F-ранга вообще пролезли в основной тур? Примазались к кому-то? Только не надо сказок про императорскую кровь, у них таких родственников нет. Обычный прихлебатель!»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шипперы пары Тяньхэ/Чуцзай на месте! И фанаты союза Волка и Кролика тоже! Я тут поселяюсь~»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я рада! Снова увижу неземную красоту нашего Тяньхэ! Да, я падка на внешность, и мне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мельком взглянул на бегущие строчки и мысленно усмехнулся. Стоило Директору Чжоу выложить пост в блоге, как толпа, узнав о низком ранге Тубао, пришла в ярость. Им было невыносимо признать, что они преклонялись и извинялись перед каким-то слабаком ранга F. Теперь, пытаясь спасти уязвленную гордость, эти диванные критики изливали желчь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презрение сытого общества к слабым, даже если те пальцем никого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пустые игры. Вэнь Тяньхэ небрежным жестом отключил отображение чата и микрофон вещания (теперь зрители слышали окружение, но не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благодатная тишина. Очки популярности и количество просмотров его совершенно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 что, реально чат вырубил и микрофон заглушил? И на что он рассчитывает? Думает, мы ему донатить будем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Посмотрим, как он эти трое суток без наших очков выживать станет. Без еды, без воды и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объявляем бойкот! В этих дебрях стопудово полно ядовитой дряни. Без очков он даже элементарное средство от гнуса не купит. Тоже мне, гордец выискался. Вместо того чтобы перед зрителем лебезить, рожи строит!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Мя-а-ау! Мя-а-а-у-у-у!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мертвенно-тихой, холодной чащи раздался истошный кошачий вопль. Звучал он настолько жутко, словно посреди ночи в окно скребется потревоженный призрак. У любого от такого звука мурашки побежали бы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как же он истошно орет! — Тубао испуганно втянул голову в плечи, оставив снаружи только кончики длинных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повернулся на звук. Поначалу он решил не совать нос в чужие дела, но, сделав пару шагов вперед, нахмурился. Обреченно вздохнув, он перехватил тесак поудобнее и направился к источнику крика. В конце концов, это живая душа. Стоит хотя бы издали взглянуть, что там стряслось, а если почует засаду — всегда можно обойти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Буйная растительность здесь не знала удержки: колючие плети переплетались с сорняками, которые где-то доходили Вэнь Тяньхэ до колен, а где-то вздымались до самого плеча. Влажная земля под ногами то и дело хлюпала, а специфический запах разбросанного повсюду навоза бил в нос сшибающей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вдохом легкие наполнялись промозглой сыростью. Шел одиннадцатый час утра, но стоило солнцу склониться к закату, как температура здесь должна была резко упасть. К вечеру кровь из носу нужно отыскать способ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минуты штаны ниже пояса промокли от обильной росы. К счастью, выданная форма оказалась из водонепроницаемой ткани, иначе ее пришлось бы выжимать ведрами. Армейские ботинки и плотные брюки уже покрылись глубокими царапинами от веток. Вид у искателя приключений был весьма потрепанный.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месте наверняка кишмя кишат ядовитые гады и мошкара. Что делать-то будем? — Тубао, прячась от лезущих в глаза веток, поглубже залез под куртку. Наружу торчали лишь чуткие ушки, которые то и дело шевелились и поворачивались в разные стороны, точно радары на разведке.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хвойный, прорвемся, — отозвался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 взмахнул тесаком, срезая преграду. Прорубив еще несколько метров густых зарослей, они внезапно вышли на относительно открытый участок. Корявые камни и низкорослый кустарник под ногами все еще мешали, но идти стало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плач раздавался уже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на развилке веток! — Сяо Тубао высунул мордочку и указал короткой лапкой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Зоркий ты у меня, — похвалил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не стал спешить. Он внимательно осмотрелся. Нападения других участников здесь вряд ли стоило опасаться, а вот угодить в пасть какому-нибудь местному хищнику вроде гигантского питона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тесак, он привычным движением выпустил в ладони парные клинки и осторожно, шаг за шагом, двинулся к сосне. Стоило ему подойти поближе, как зверь умолк. Кот хищно прищурился, фиксируя каждое движение человека. Кот оскалился, демонстрируя острые белые клыки в попытке казаться грозным защитником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Кот Лихуа! — ахнул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жутком первобытном лесу чужой планеты им встретится чистокровный потомок древней китайской табби с Земли. Шерсть бедолаги промокла от росы. В его янтарных глазах светился недюжинный ум и явная угроза. Кот часто задышал, задвигав ноздрями, но он явно паниковал, что выдавали плотно прижатые «самолетиком»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намертво застрял поясницей в густой развилке ветвей лиственницы. Передними лапами он отчаянно цеплялся за соседний сук, пытаясь удержать равновесие. Вытянувшись в струну, он в длину едва достигал полуметра.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грозная киса. Зубки белые, загляденье. Вы же, коты, прирожденные верхолазы, верно? Как тебя угораздило так глупо застрять? Да еще в такой... интересной позе, — не удержался от шпильки Вэнь Тяньхэ, глядя на воинственную морду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Х-х-ха! — Кот будто понял издевку и яростно зашипел, обнажая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побереги силы. Таких задохликов, как ты, я на один зуб беру, — рассмеялся этот несносный ребенок, продолжая дразнить несчастное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Тубао пронеслась воображаемая стая каркающих ворон. Мелкий лишь тяжело вздохнул от такой детской непосредственности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достал из кармана и натянул защитные перчатки из тончайшего, но невероятно прочного черного полимера. Они плотно облегали пальцы, словно вторая кожа. Ствол лиственницы, покрытый чешуйчатой шершавой корой и усыпанный колючей хвоей, без должной защиты мог мгновенно изрезать руки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цыпочки, он левой рукой бережно поддержал провисшее пузо кота, а правой уверенно раздвинул и обломал мешавшие сучья. Стоило пленнику обрести свободу, как он мгновенно подобрал задние лапы, изогнул спину и, оттолкнувшись от ладони спасителя, сиганул на землю. В мгновение ока серый комок скользнул к стене высокой травы, где замер и обернулся, настороженно глядя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так и остался стоять с поднятой рукой. Он изумленно захлопал глазами, приоткрыв рот от такой наглости,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неблагодарное же ты создание! Чуть что — сразу наутек. — Заметив, что кот не спешит уходить, он примирительно улыбнулся: — Эй, может, пойдешь со мной? В этих дебрях домашнему коту ловить нечего. А я, между прочим, отлично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пушистого бродяги оказалось каменным. Кот проигнорировал заманчивое предложение, смерил человека долгим, проницательным взглядом и решительно нырнул в глухие заросли. Трава пару раз колыхнулась, и беглец окончательно растворился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у меня слов нет. Этот ранг F вместо того, чтобы местность разведывать или напарников искать, котиков спасает? Что за бред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справедливости ради, кот орал реально жутко. Аж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вам не кажется странным, что на этой Богом забытой Дикой планете делает домашний кот? Да еще и выглядит вполне упитанным, явно не голодает!»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Дикой планете любая тварь может встретиться. Вы что, историю этого места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«Просвещаю для тех, кто в танке: Дикая планета — это крошечный планетоид диаметром всего восемьдесят тысяч метров. Половина территории — дремучий первобытный лес, остальное — пресные озера. Здесь полно ядовитых гадов и свирепых хищников. Сюда лаборатории по выведению мутантов сбрасывают бракованные образцы на выживание. Ну и... сами понимаете, кого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молчания.jpg»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«Гляньте, что этот чудик творит? В дикаря решил поиграть? Вместо того чтобы баллы у зрителей клянчить, ерундой мается. Совсем кукуха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скопилась приличная горка хвои, но Вэнь Тяньхэ продолжал безжалостно обдирать нижние ветки лиственницы. Лишь когда зеленая куча поднялась ему до голени, он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увесистый плоский камень величиной с ладонь, он разложил на нем хвою и принялся методично растирать ее, дробя волокна. Вскоре сухие и свежие иголки превратились в густую, липкую кашицу темно-зеленого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хитро блеснул глазами. Он лукаво усмехнулся. Измазав пальцы в пахучей зеленой жиже, он деланно-строгим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Тубао, чего ты там затих? А ну-ка вылезай, разомни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Лао Вэнь, мы с тобой сколько лет знакомы? Я все твои каверзы наперед знаю! Только я нос высуну, ты мне всю шерсть этой липкой гадостью измажешь! Хм! — И вредный кролик полностью спрятался под куртку, утянув вслед за собой уши. Не дождется этот шутник легкой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вырос парень, совсем от рук отбился, — вздохнул Вэнь Тяньхэ и притворно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густо обмазывать зеленой пастой свою одежду. Накинув капюшон маскировочной куртки, он туго затянул шнурки и, изогнувшись, тщательно обработал спину и рукава. В конце концов он весь с ног до головы покрылся пахучим хвойным слоем. Густой, резкий аромат сосновой смолы буквально окутал его плотным облаком. Особенно живописно смотрелось лицо, теперь отливающее нездоровой болотной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побойся бога! Мы, ценители твоей красоты — твоя единственная надежда на донаты! Зачем ты так над своим лицом издеваешься?! Держи полтинник на умывальник. +50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поддержу парня. Сейчас глянул старые справочники по выживанию в дикой природе. Там черным по белому написано: смола и сок хвойных деревьев — мощнейший природный репеллент. Спасает от любого гнуса на ура. Лови сотку за сообразительность!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пытается доказать, что выживет тут вообще без покупок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На ваш счет зачислено 150 очков поддержки.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искренне удивился сигналу о пополнении баланса. Он ведь совсем не рассчитывал на щедрость зрителей. В конце концов, собственная жизнь надежнее всего защищена, когда держишь ее в своих руках. Немного подумав, он открыл окно чата, где бегущей строкой светились имена дарителей, и включил микрофон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за поддержку. Не ожидал, что кто-то станет тратить очки на такого неудачника, как я. Про "ценителей красоты" тоже слышу впервые, забавно. И да, вы правы — эта кашица отлично отпугивает местную мошкару. Я понимаю, что наша группа F-ранга мало кому симпатична, но выжить-то мне как-то надо, верно? — Он тепло улыбнулся и тут же отключил микрофон с чатом. Хватит с них сеанса фальшивого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впервые услышала его голос! Мамочки, да он же просто гипнотизирует! Мои уши в восторге! Лови еще сотку!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Что это сейчас было? Эй, ранг F, вернись! Зачем микрофон выключил? Да если бы ты с самого начала заговорил, у тебя на стриме сидело бы не 56 калек, а все пятьдесят тысяч! А ну включи обратно и скажи еще что-нибудь!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«Фу-у-у... Лао Вэнь опять включил режим соблазнителя и давит на жалость своим бархатным голоском», — мысленно скривился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чарующий тембр с едва уловимыми интимными нотками. Вэнь Тяньхэ умел виртуозно управлять интонациями и дыханием. Стоило ему захотеть, и он без труда мог влюбить в себя или втереться в доверие к любому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проигнорировал очередное уведомление о баллах. Его внимание переключилось на гораздо более серьезную проблему: пространственное кольцо оказалось заблокировано неизвестной силой. Как бы он ни пытался, активировать его не получалось. А ведь внутри лежали оружие и снаряжение, которые они с Чуцзаем так тщательно готовили к турниру — импульсные винтовки и редчайший композитный арбалет. Дело дрянь, хуже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 Ворон! Тубао, глянь, что там с ним происходит. Почему он до сих пор не очнулся? — Вэнь Тяньхэ ощутил укол нарастающего беспокойства. Ему казалось, что внезапный возврат к 3S-рангу во время отборочного этапа повлек за собой куда более тяжелые последствия, чем казалось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духовного моря Тубао подошел к неподвижному Ворону. Глядя на маленькую птицу, безмятежно спящую на жесткой чешуе, кролик тяжело вздохнул. Как родственная душа и такой же системный помощник, он прекрасно понимал мотивы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преданного долгу проводника безопасность хозяина всегда превыше всего. Окажись Тубао на его месте, он бы точно так же сделал все возможное, чтобы устранить любую угрозу, пускай даже самыми жестокими методами. В конце концов, Тубао изначально был Эшоу — древним коварным чудовищем, чья генетическая память велела быть безжалостным и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целый век скитаний по разрушенному апокалипсисом миру бок о бок с Лао Вэнем теплота и искренность людей изменили его. Защита близких оказалась куда более притягательной силой, чем слепая жажда крови. Теперь их единственной ниточкой, связывающей с далекой Землей, оставался Лао Вэнь. Земля — дом, куда им уже никогда не суждено вернуться. Как он мог допустить, чтобы эта нить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поклялись делить жизнь и смерть пополам, то пойдем до конца. Пусть даже эта дорога приведет нас к гибели... Пускай», — подумал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Вороном все в порядке. Он просто истощил резервы и впал в глубокую спячку. Его ментальная энергия быстро восстанавливается, так что скоро он придет в себя, — негромко доложил вернувшийся в реальный мир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решил не забивать малышу голову проблемой с заблокированным пространственным кольцом. Детям полагается радоваться жизни, а от лишних забот только уши вянут и рост замедляется.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отыскал среди обломанных ветвей сосны ровный сук толщиной в запястье и длиной около метра. Очистив его от мелких сучков и хвои, Вэнь Тяньхэ соорудил отличную трость для прощупывания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Разгребая палкой густую траву, он то и дело натыкался на следы жизнедеятельности лесных обитателей — продолговатый и круглый помет разной степени свежести. Это указывало на то, что поблизости водятся мелкие звери вроде лисиц или диких кроликов. К тому же на листьях папоротника виднелся свежий жидкий птичий помет. Судя по характеру следов, где-то в радиусе двухсот метров обязательно должен быть источник пресной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воды точно не было. Вблизи водоемов лесной покров обычно становится гуще, деревья растут ровнее и зеленеют ярче. В нетронутых цивилизацией первобытных лесах подобные природные закономерности выражены особенно отчетливо, что значительно облегчало ориентирование на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характер растительности, Вэнь Тяньхэ быстро наметил маршрут и двинулся вперед, опираясь на палку. Он шел не торопясь, внимательно вглядываясь под ноги и по сторонам, чем вызвал немалое удивление у оставшихся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там высматривает? Под ногами золото рассыпано,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у меня стойкое ощущение, что этому типу наши грошовые донаты вообще до лампочки. Я только что с канала Чжан Исуна пришел — его боевой Панголин там такие трюки вытворяет, умора! Ему там столько очков накидали, на целый замок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Трюки? Пойду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эти цирковые номера. А вот за действиями этого Вэня наблюдать интересно. Уверен, он не просто так землю разглядывает, как и с соком сосны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гадать-то? Давайте просто спросим. Время пустить в ход тяжелую артиллерию! Лови донат!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На ваш счет зачислено 500 очков поддержки.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Услышав сигнал о столь крупном переводе, Вэнь Тяньхэ из любопытства заглянул в интерфейс. Быстро пробежав глазами сообщения,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щедрый дар в пятьсот очков. Золота тут, конечно, нет. Но то, что я ищу, куда ценнее любого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http://bllate.org/book/18356/1865475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