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полшестого вечера как раз закончилось пятое занятие в военной академии Кайос. На фоне слегка мрачного неба заморосил холодный, мелкий, колючий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Второго корпуса было шумно и многолюдно. Этот небольшой дождь не мог погасить молодую энергию: юноши и девушки группами по три-пять человек несли сумки, переговаривались, смеялись и покидали это здание цвета латуни, быстрым шагом направляясь к общежитиям или за ворота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медленно шел белокожий, миловидный черноволосый юноша, чье телосложение казалось довольно хрупким и худым. Лицо его оставалось спокойным, а рядом не было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подбежал маленький толстяк с рыжевато-каштановыми волосами, сильно хлопнул его по плечу и фальшиво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разве это не наш дефектный человек? Все еще держишься и ходишь на занятия во Второй корпус?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поднял голову, но собеседник вместе с несколькими спутниками уже с хохотом убежал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по крайней мере, его упорство заслуживает похвалы...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он разрыдается, когда начнется аттестация по практическому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черноволосого юноши по-прежнему не изменилось, но он еще долго неподвижно стоял в одиночестве перед учебным корпусом. Многие студенты проходили мимо, бросая на него мимолетные взгляды, словно ожидали увидеть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почти никого не осталось, он наконец пришел в себя, потянул воротник повыше, застегнул самую верхнюю пуговицу, взял стоявший рядом зонт и шагнул в холодную пелену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зима наступала с опозданием. Когда температура упадет еще немного, должен пойти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поднял лицо, беззвучно выдохнул облачко белого пара и вдруг замер, слегка наклонив край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деревьев за воротами академии стоял знакомый летательный аппарат. Окна с защитой от посторонних глаз скрывали сидевшего внутри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быстро подошел. Взволнованно оглядевшись вокруг и убедившись, что прохожих нет, он наклонился, постучал в окно и приглушил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но почти сразу раздался щелчок — сработал замок пассажирской двери летательного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по привычке сначала закрыл зонт. Едва капли дождя успели пролиться на его голову, как дверь летательного аппарата распахнулась изнутри, и пальто резко втянуло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салоне летательного аппарата к нему придвинулся юноша. Он практически обнял его и усадил на внутреннее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не мокни под дождем, — белокурый кудрявый маленький наследный принц выглядел сурово. — Я еще в прошлый раз говорил, тебе нужно помнить: сначала открывай дверь, а потом закрывай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пахнуло теплом, и Цзян Цзяньмин в то же мгновение почувствовал, что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вздохнул, сложил свой мокрый маленький черный зонт и, изогнув брови, мягко сказал сидевшему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не сильно промок. К тому же, разве я не боялся, что нас увидят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Увидят и что с того? Я что, постыдное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Наследный принц, который то и дело забивает на важные дела и сбегает ко мне — вы сами как думаете, это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барабанил по движущемуся летательному аппарату.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по обе стороны дороги медленно плыл мимо. Стеклянные окна запотели, и по ним, словно слезы, стекали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сначала тихо хмыкнул, напряженно помолчал несколько секунд, а затем неловко объяснил, что, по крайней мере, сегодня это было нормальное свободное время, и он даже заранее забронировал для них двоих столик в ресторане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не удержался от улыбки. Он протянул руку и пригладил длинные волосы, которые Его Высочество откинул в сторону, подумав: «Какой же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 вьющиеся белокурые длинные волосы были очень пышными, а благодаря благородному и уникальному статусу их владельца — ухоженными, гладкими и мягкими. Стоило провести по ним рукой, как кончики пальцев, казалось, впитывали аромат золотых роз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наследный принц в изумлении слегка округлил глаза. Никто из ровесников никогда не осмеливался так бесцеремонно к нему прикасаться, да и не из ровесников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совершенно не осознавал этого и даже не удержался, чтобы не погладить еще пару раз, погрузившись в маленькое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давно хотелось погладить их. Теперь, когда их отношения стали ближе, наконец-то можно... Хм, на ощупь они оказались точно такими же великолепными, как он втайне себе и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поджал губы. Глядя на редкое радостное выражение лица Цзян Цзяньмина, он между раздражением и потаканием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редкий новый опыт — это, кажется,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наследный принц как ни в чем не бывало продолжил вести летательный аппарат: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— ходить на занятия по мехам во Втором корпусе?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нормально. У меня раньше была некоторая база, так что курс несложный.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знаю, что сам курс для тебя несложный. Я спрашиваю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пальцев Цзян Цзяньмина, перебиравших кончики волос собеседника, на мгновение замерло. Он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О другом? Тоже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«Вполне» нормально? — взгляд Лайана тут же потемнел, и он перехватил свои волосы обратно, не давая больше играть. — Кто-то издевался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не дошло. Но то, что дефектный человек вдруг оказался выбранным на этот курс, вполне естественно вызывает недовольство у разных высокомерных баловней судьбы. Вот пройду открытую аттестацию, и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Лайана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Цзяньмин, напротив, улыбнулся, изогнув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смотрите на меня так. Вы ведь и сами знаете, что в академии Кайос строгая дисциплина, никто не посмеет сделать что-то по-настоящему. Максимум пошепчутся за спиной, а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Его Высочество, возможно, не знает, но я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 академии поднял голову, его глаза отливали глубоким черным блеском,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...иногда бываю довольно расчетливым.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забавно, но казалось, что у многих людей при первом взгляде на его внешность и манеры складывалось впечатление, будто он холодный, сдержанный «белый лотос» — из тех упрямых, одиноких людей, которых так и хочется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противоположной. Являясь дефектным человеком без власти и связей, Цзян Цзяньмин отчетливо понимал важность расчета, тактики и использования внешних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кто-то действительно пытался подкараулить его за воротами академии. Он притворился, что ничего не знает, и сделал звонок Тан Чжэню. Те парни тут же струсили, с натянутыми улыбками изобразили случайную встречу, поздоровались и уныло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с молодым господином из потомственной военной семьи Тан они, естественно, не осмелились.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тоже проявил тактичность и не стал говорить обо всем прямо. Если бы он сказал правду, Тан Чжэнь наверняка сразу же бросился бы туда, чтобы подраться с людьми. Тогда ситуацию было бы не взять под контроль, а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дождь все еще продолжался. По привычке они сначала провели два часа в библиотеке, а затем вышли поужинать. В ресторанной кабинке, ожидая подачи ужина, Цзян Цзяньмин рассказал Лайану об этом случае как о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вновь принял серьезное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даже если кто-то действительно захочет усложнить мне жизнь, я смогу разобраться с этим сам. Вашему Высочеству не нужно слишком обо мне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никак не высказал своего отношения к этому. Того молодого господина из семьи Тан он тоже помнил. В первой половине года то и дело ходили сплетни о том, как он бунтует против семьи, но в последнее время, кажется, стал намного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судачил, что молодой господин Тан поступил в военную академию и был укрощен новым соседом по комнате. Похоже, слухи оказались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душе у Лайана стало еще более неспокойно. Он терпел, но не сдержался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готов полагаться на Тан Чжэня, но не желаешь позволить мне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воздух, который долго копился в груди, наконец вырвался наружу. Лайан упрямо уставился на сидевшего напротив курсанта.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ценил Цзян Цзяньмина и одновременно испытывал к нему труднообъяснимую жалость. Ему хотелось дать этому человеку больше и лучше — с его статусом и возможностями он мог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Цзяньмин не принимал его 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обычно он вел себя очень бережливо и любил деньги, он отказывался от любых дорогих подарков. Тот личный номер связи он ни разу не набрал по собственной инициативе. А его слова о желании пойти на императорский полигон мехов оставались лишь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самому начать все организовывать, как собеседник тут же с помощью вежливой, но твердой манеры уклонялся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ничего не мог поделать с этой мягкой, но стальной рассудительностью и осторожностью. Цзян Цзяньмин словно с помощью почти ледяного расчета удерживал отношения между ними в тех рамках, к которым никто не смог бы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принятого разрешения на доступ к третьему этажу библиотеки, подобный чай или ужин, который не был чрезмерно роскошным, уже являлся пределом того, что Цзян Цзяньмин 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когда тема была открыта, ее оказалось трудно закрыть. Лайан со сложным выражением лица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доверяешь мне или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моргнул. Через несколько секунд он безошибочно выудил среди баночек с приправами на углу стола маленький флакончик и пододвинул его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уксуса? Здесь его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не мог перестать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 вдоволь,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Тан Чжэнь —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опустил веки. Он вертел в пальцах этот маленький флакончик с уксусом и лишь спустя долгое время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так, хотя между мной и молодым господином Таном огромная разница в статусе, я чувствую, что все же могу быть ему чем-то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он ссорился с семьей, буянил и отказывался учиться, я мог провести с ним двенадцать матчей подряд в симуляторе боя, чтобы привести его в чувство. Некоторые дополнительные предметы ему не хватало терпения слушать, с некоторыми знаниями он не сталкивался, и даже в некоторых вопросах человеческих отношений... я в той или иной степени мог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Чжэнь — человек с чувством справедливости и горячим сердцем. Он не только не презирает дефектных людей, но и всегда защищает и опекает меня. Я, конечно, очень благодарен ему, но в глубине души не чувствую себя его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поставил приправу на место и поднял глаза, прямо посмотрев на сидевшего напротив Лайана. Он больше не шутил, а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мы равные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маленький принц слишком выдающийся, что же делать... Я тоже очень озабочен этим, у меня почти нет ничего, что я мог бы 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быть равными, а неравные отношения слишком хрупкие. Постоянное ощущение того, что я должен кому-то, лишает меня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внезапно изменился в лице и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послушайте меня, дайте мне договорить, — Цзян Цзяньмин прижал указательный палец к губам. — Но при этом мне очень нравится проводить с вами время, и я надеюсь, что эти отношения продлятся подольше... Именно поэтому я проявляю осмотрительность.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 меня, Лайан, — его взгляд стал очень мягким. — Я хочу приложить усилия, чтобы быть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долго пребывал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 тобой невозможно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момент, когда атмосфера застыла, на наручном коммуникаторе Цзян Цзяньмина раздался сигнал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до этого от гнета эмоций уже поднялся со своего места, а теперь ему пришлось снова сесть. Он налил себе бокал только что принесенного фруктового чая и осушил его, чтобы сбить жар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Цзяньмина, который надел наушник и принял вызов. Выражение лица черноволосого юноши изменилось несколько раз, и в конце концов он перевел взгляд, с большим смущением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ответил собеседнику на том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спасибо,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Цзян Цзяньмин тихо вздохнул. Он взял свой зонт, поднялся и с чувством вины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очень жаль, но мне, возможно, придется покинуть вас раньше времени.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тоже протянул ему бокал фруктового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ищет однокурсник. Говорит, что мой друг из-за меня ввязался в драку с кем-то,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помолчал и горько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Тан Чжэнь. Я услышал на заднем плане звук его крика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Вспомнишь солнце, вот и лучик — это и вправду оказалось настолько совпадением, что оставалось только горько ухмыляться. Изумрудные глаза Лайана моргнули пару раз, и он произнес довольно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Чжэнь не из тех, кто стал бы обижать дефектных людей. Если он дерется с кем-то, то противник, должно быть, тоже новый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дефектный кристаллической расы. Когда новые люди дерутся между собой, только недоброжелатели станут звать туда дефектного человека. Того однокурсника, который звонил, ты знаешь? А место? Это ведь за пределами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на мгновение замер, но не ответил ни насчет однокурсника, ни насчет места. Он сделал глоток фруктового чая, опустил стеклянный бокал и с долей безысходности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не пойти,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немного отсутствующим, и он тихо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дефектный человек... разнять драку я ведь всё-таки могу,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http://bllate.org/book/18346/2007926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