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просил о помощи, — Линь Цинжань упрямо встретил ледяной взгляд Гу Вэньюя и попытался оттолкнуть его руку, мертвой хваткой вцепившуюся в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ты разговариваешь со своим спасителем? — Гу Вэньюй посмотрел на него сверху вниз. В его взгляде из-под резко очерченных бровей сквозило ледяное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охнул: челюсть пронзило резкой, почти невыносимой болью. Пытаясь ослабить хватку, он судорожно вцепился в запястье Гу Вэньюя, пока на его бледной коже медленно наливались багровые следы от чужих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с явным удовольствием наблюдал за чужими мучениями. Глядя на отчаянные попытки освободиться, он хищно и издевательски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до безумия нравится боль, — процедил он. — Кому ты тут цирк устраиваешь со своим страдальческим лицом?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подбородок Линь Цинжаня до хруста, Гу Вэньюй резко и зло толкнул парня. Линь Цинжань, потеряв равновесие, навзничь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Закашлявшись, Линь Цинжань с трудом приподнялся на локтях и сел, судорожно глотая воздух. Вода из стакана, который он все еще сжимал в ладони, почти полностью вылилась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саднящей челюсти, он лихорадочно выдернул из коробки несколько бумажных салфеток и принялся промокать мокрую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Простыня все равно осталась сырой, поэтому он быстро перестелил постель, достав чистое белье из шкафчика, а мокрую ткань забросил в стиральную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закончив с уборкой, он смог наконец уделить внимание горящему от боли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ванной комнаты он увидел, что свежие красные отпечатки чужих пальцев на его подбородке уже налились глубоким багровым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было невозможно прикоснуться — кожа немилосердно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обнаружил, что и школьная форма на груди успела пропитаться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кое-как промокнул грудь бумажным полотенцем и махнул рукой — сейчас куда важнее было скрыть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поспешно вышел из ванной и посмотрел на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двадцать вечера. Второй час самоподготовки перевалил за середину, так что до звонка время еще оставалось. Нужно было во что бы то ни стало избавиться от следов на лице до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бабушка точно начнет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Телефона с собой не было. Нащупав в карманах брюк мелочь, Линь Цинжань еще раз глянул на часы и двинулся к выходу, стараясь не смотреть на Гу Вэньюя, который по-прежнему лениво подпирал плечом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 Гу Вэньюй мертвой хваткой вцепился в его предплечье. Голос его звучал глухо и угрожающе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обязан перед тобой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толчок — и Линь Цинжань снова полетел на кушетку в медицинском кабинете. Тяжело дыша, он уперся руками в матрас и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выпрямиться, он стиснул зубы от резкой вспышки боли — старая ссадина на спине от жесткого столкновения наверняка снова закровоточила.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восстановив дыхание и не обращая внимания на жжение в спине, он в упор уставился на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вообще позволил так со мной разговаривать? — Гу Вэньюй лениво приподнял веки, а уголок его губ дернулся в издевательской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прищуренных глазах блеснул опасный огонек, какой бывает у крупного хищника перед броском. Линь Цинжань в этот момент казался глупой, беззащитной дичью, которая сама пришла в его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тяжелый, парализующий взгляд не оставлял сомнений: Гу Вэньюю ничего не стоило прямо сейчас стереть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лишь крепче сжал челюсти, упрямо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проглотил? — процедил Гу Вэньюй. — Только что ведь так смело лаял, куда делся весь твой пыл?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ответа, — в его еще не успевшем огрубеть юношеском голосе зазвенела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от меня хочешь? — Линь Цинжань на мгновение зажмурился, справляясь с эмоциями, а когда снова посмотрел на Гу Вэньюя, его пальцы под простыней сжались в кулаки с такой силой,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 собой телефона. Если тебе нужны деньги за помощь, я схожу в класс и переведу.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небрежным движением откинул со лба челку и отрывисто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Перевести мне денег? Ты свои копейки серьезно предлагаешь мне в качестве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 в деньгах Гу Вэньюй точно не нуждался. Состояние его семьи было настолько огромным, что простые обыватели не могли даже вообразить эти цифры. На его фоне Линь Цинжань выглядел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будет большая межшкольная встреча между нашей школой и другими учебными заведениями города S. Меня заставляют выступать там в качестве представителя. Я не собираюсь этого делать — пойдешь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полугодии выпускного класса из расписания убрали практически все внеклассные мероприятия, оставив только физкультуру. Но этот форум был особым случаем — престижным событием, призванным укрепить межшкольные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тихо отозвался Линь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на лишнюю работу, лишь бы этот человек наконец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больше ни слова, он поднялся с кушетки, заполнил у дежурного охранника пропуск и вышел за ворота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выпускных классах отличникам делали поблажку: при необходимости они могли сначала выписать пропуск на выход у охраны, а классному руководителю отчитаться уже постфактум.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Линь Цинжань купил в ближайшей аптеке несколько гипотермических пакетов и прижал один к ноющему подбородку. К счастью, в кармане брюк завалялась мелочь, и возвращаться за кошельком в класс не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Выпускной корпус располагался далеко от медпункта, и беготня туда-обратно отняла бы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медпункт, машинка как раз закончила стирку. Отложив лед, он достал чистую простыню и повесил сушиться во внутреннем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приложил холод к лицу. К его облегчению, багровый отек начал постепенно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ушибы обычно мазали мазью, но его кожа была слишком тонкой и чувствительной — от аптечных масел на ней могли остаться раздражения, так что лед оставался лучшим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Цинжань вернулся в кабинет, Гу Вэньюй уже ушел. Юноша без сил опустился на стул и тихо выдохнул — находиться рядом с этим парнем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межшкольного форума наступил незаметно. Линь Цинжань по привычке достал телефон и зашел в чат с Гу Яньцином. На экране висело то самое последнее сообщение, которое он отправил в день их договора больше не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*Даньжань:* «Конспекты я подготовил. Будет время на днях — скинь свой адрес,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часть и выступления руководства уже закончились. Линь Цинжань еще раз проверил мессенджер — переписка так и обрывалась на его последней реплике.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форум съехались лучшие ученики десятых и одиннадцатых классов со всего города. Обычные занятия отменили, и те, кого не задействовали в мероприятии, получили законный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встреча транслировалась в прямом эфире, так что остальные ребята могли следить за ходом форума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у Яньцина не нашлось бы ни минуты, чтобы проверить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ресницы, Линь Цинжань закрыл приложение. Наверное, тот действительно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как раз заканчивал речь представитель другой школы, и следующим должен был выступать спикер от принимающей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Вэньюя назначили представителем не столько за успеваемость, сколько из-за щедрых пожертвований его отца. Дирекция школы из кожи вон лезла, чтобы угодить главному спонсору.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главной звездой и грозой школы, Гу Вэньюй искренне презирал всю эту показуху: фальшивые речи, которые тошно было слушать самому, трибуну актового зала и дурацкие сценарии заискивающих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Цинжань пришел отдать классному руководителю объяснительную за пропуск, то мимоходом упомянул, что готов заменить Гу Вэньюя. Поскольку тот уже наотрез отказался выступать, учитель ухватился за Линь Цинжаня как за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поводом для сомнений стали следы на лице юноши, заставившие учителя хмуриться добрых десять минут. К счастью, за пару дней гематома заметно сошла, и теперь ее можно было разглядеть разве что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мы приглашаем на сцену представителя Первой средней школы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руке исписанные листки, Линь Цинжань уверенно поднялся на сцену. Аккуратный, подтянутый в своей школьной форме, он встал за кафедру.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приятный голос юноши заставил шаблонный текст зазвучать свежо и живо. Скучавшая было толпа в зале мгновенно притихла. Десятки взглядов скрестились на сцене, завороженные утонченными чертами лица докладчика.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с ленивым прищуром следил за ним из зала. На его губах играла пренебрежительная, издевательская усмешка — он явно наслаждался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http://bllate.org/book/18342/1764188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