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Цзэ активировал оптический компьютер и углубился в системный код. Нужно было выяснить, какие повреждения получил корабль. Оказалось, взрывом или выстрелом искорежило именно шлюзовой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типах космических судов он разбирался слабо, поэтому понятия не имел, чем эта дряхлая посудина могла привлечь звездных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Воспользуйся сканером, — внезапно раздался над ухом негромкий голос Олайса. — Проверь их генетический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такая функция? Сейчас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лишь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умеешь только взламывать код? На кораблях этого класса датчики стоят по умолчанию. Откуда вообще взялось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копался в меню, пока наконец не наткнулся на нужный раздел. Встроенный анализатор работал из рук вон плохо: погрешность была слишком велика, он легко мог перепутать пик уровня С с начальным В, а пик В — с полноценным А. Так что на эти данные можно было опираться лишь с большой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 проникли пятеро пиратов, и в коридорах уже вовсю гремела перестрелка. Быстрый проход датчиков показал, что среди сражающихся есть лишь один обладатель генов уровня B. Вот только на чьей он стороне, понять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оптического компьютера безбожно зависало, превратившись в дерганое слайд-шоу. Си Цзэ не выдержал и закрыл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выбираться отсюда и искать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побежим? — Он вопросительно взглянул на Олайса. Память не подсказывала ни одного безопасного уголка на этой развалюхе.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рубку управления, — отрезал Олайс.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хоть понимаешь, что ради этого нам придется пересечь половину палубы? Прямо там, в центральном отсеке, сейчас идет бой! Мы же подставимся под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ошеломленный взгляд, Олайс ровным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пилотировать. К тому же действие генетического ингибитора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стиснул зубы, взвешивая шансы. Идти на такой риск не хотелось. Силы Олайса, судя по его уровню, хватило бы, чтобы отбиться от взрослых противников и выжить. Но сам Си Цзэ был слишком слаб. Для любого из этих головорезов он оставался легкой мишенью — одного точного удара хватит, чтобы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уловил его нерешительность и привел последний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покосился на него с подозрением. Он прекрасно понимал, что сейчас представляет собой лишь обузу, а Олайс не походил на благородного спасителя, готового рисковать жизнью ради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взломать систему управления, — спокойно пояснил тот. — Без твоей помощи мне не увести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больше не колебался. Захлопнув крышку оптического компьютера,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взломщик, поэтому он будет меня беречь». Этот циничный, холодный расчет успокаивал куда сильнее пустых заверений. В этом жестоком мире взаимная выгода — самая надежная гарантия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быстро ввел команду, разблокируя дверной замок, и скользнул следом за Олайсом в открывшийся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которым повел его Олайс, казался безумным. Они то карабкались по техническим шахтам, то спускались в полутемные переходы, миновали погрузочную зону и сделали гигантский крюк. Мысленно восстановив карту корабля, Си Цзэ понял, что они выбрали самый длинный и запутанный маршрут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они избежали патрулей. Но стоило Си Цзэ расслабиться, как из-за угла выскочил рослый детина в грязно-красной куртке. Пират мазнул по Си Цзэ пренебрежительным взглядом, но стоило ему перевести глаза на Олайса, как он мгновенно перестал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Носители генов уровня А не валялись на дороге. Пираты всегда тщательно выбирали цели, и встретить здесь столь опасного противника налетчик явно не ожидал. Генетическое превосходство — штука страшная, и недооценивать его значение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 кем столкнулся, пират резко развернулся, намереваясь сбежать и предупредить своих. Но не успел он сделать и шага, как Олайс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Олайса были стремительными, как удар хлыста. Си Цзэ увидел лишь размытый силуэт, а в следующий миг раздался глухой, влажный удар. Тяжелый разводной ключ, невесть откуда взявшийся в руках Олайса, с размаху опустился на затылок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кончилось мгновенно. Мужчина рухнул кулем, не успев издать ни звука. Зрелище расколотого черепа вышло настолько отвратительным, что Си Цзэ передернуло. Когда Олайс повернул к нему голову, взглянув холодными зелено-золотыми глазами, мальчик послушно сделал шаг вперед, стараясь не смотреть на окровавленный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перед ним настоящий монстр. Хочешь жить — помалкивай и делай, что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гордость подальше, Си Цзэ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трупа с размозженной головой... Что ж, он ничего не видел.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молча кивнул и зашагал вперед, небрежно покачивая увесистым ключом, точно легкой игрушкой. Си Цзэ послушно пристроился следом. Спина шедшего впереди паренька казалась узкой и хрупкой, но сейчас от него веяло несокрушимой, почти осязаемой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невольно почувствовал укол острой зависти. Обладай он такой же силой, ему бы не пришлось постоянно дрожать за свою шкуру. Единственным способом подняться по эволюционной лестнице оставалась генетическая модификация, но лезть под нож генетиков было чистым самоубийством. Большинство добровольцев попросту заживо сгорали в медицинских капсулах, так что ставить на себе подобные эксперименты Си Цзэ пока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забивал голову посторонними мыслями, отчаянно пытаясь вытеснить из памяти кошмарный багровый след на переборке. Стоило чуть ослабить контроль, как к горлу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остаток пути прошел без приключений — выбранный Олайсом маршрут оправдал себя, они больше никого не встретили. Си Цзэ мысленно перевел дух. Способности своего спутника он оценил сполна, но лишний раз проверять их на практике не стремился. Подобные зрелища явно вредили неокрепшей детской психике. И пускай в душе он давно вышел из нежного возраста, смотреть на чужую смерть лицом к лицу ему до сих пор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рубке управления, Си Цзэ без лишних слов бросился к терминалу. Локальная сеть старого транспорта после защитных контуров имперской паутины показалась ему детской забавой. Первым делом он опустил тяжелые стальные заслонки и заблокировал три уровня гермодверей, ведущих в отсек. Убедившись, что они в безопасности, он быстро перенастроил права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подтверждение личности. Давай палец и смотри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активации бортового компьютера требовалась авторизация пилота. На дешевых судах вроде этого обходились простым сканированием сетчатки и отпечатков. На военных крейсерах и боевых кораблях система затребовала бы полный биохимический анализ крови, но здесь все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послушно прижал ладонь к сенсорной панели и замер перед мерцающим лучом сканера сетчатки. Си Цзэ быстро прописал новые параметры в системном реестре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Доступ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тут же занял кресло пилота. Си Цзэ попытался проследить за его действиями, но быстро сдался. На приборной панели горели десятки тумблеров и сенсорных клавиш, а пальцы Олайса летали над ними с невероятной, пугающей скоростью. Превосходство генов уровня А давало о себе знать: его руки превратились в сплошное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вздохнул и устроился в углу со своим оптическим компьютером. Раз уж в навигации он ничего не смыслил, оставалось следить за камерами. Картина на палубах разворачивалась захватывающая: судя по датчикам, обладатели генов уровня В наконец-то сошлись в рукопашной и увлеченно мутузили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интересном месте его прервал голос Олайса: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состояние энергетических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стал тратить время на лишние вопросы, быстро вывел диагностическую схему на экран и обреченно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Отсек для энергетических блоков пуст. Нас обобрали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Набирай тот же номер, — не оборачиваясь, скомандовал Олайс.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поймал себя на мысли, что окончательно превратился в безропотного подручного. Впрочем, грех было жаловаться — это давало ему реальный шанс выжить. Он быстро восстановил соединение. На том конце Олайс сухо приказал встретить их непосредственно в порту планеты Хоторн. Си Цзэ облегченно закрыл терминал. Пусть планы летели кувырком, но конечная точка оставалась прежней. Скоро весь этот кошмар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совсем позабыл, что до спасительной гавани им еще нужно было как-то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негромко произнес Олайс, глядя на мигающие датчики внешнего периметра.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успел ничего ответить. Сильный удар содрогнул корпус корабля, заставив его податься вперед и крепче вцепиться в свой оптический компьютер. Это тяжелые снаряды скорострельных ружей крушили внешнюю обшивку шлюза.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http://bllate.org/book/18340/1771881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