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68***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двое его вечно занятых сыновей бесцеремонно оборвали связь, оставив своего отца-нетопыря прозябать в полном неведении, прошло уже достаточно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сейчас был полностью поглощен поисками других механических форм жизни. Дэмиен же парил в небесах за штурвалом гигантского механического дракона, яростно сражаясь с врагами. И он, и юный Джонатан справлялись с управлением безупречно. Однако сейчас, в самый разгар ожесточенного боя, Бэтмену явно не стоило вмешиваться и отвлекать его... точнее,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Бэт-отца было настолько скверным и запутанным, что из его оттенков можно было бы соткать весь Эмоциональный спектр. Тяжело ступая по плитам пещеры, он приблизился к терминалу и с глухим стуком опустил пальцы на клавиатуру, запуская тотальный взлом личных баз данных Лекса Лютора.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стоило лишь слегка приоткрыть завесу тайны над делами миллиардера, как под подозрение сразу попала секретная энергетическая лаборатория, куда тот наведывался с завидной регулярностью — та самая, о которой упоминал Робин. Очевидно, именно за эту ниточку и ухватился Красный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детективные навыки у них на высоте. Мои уроки не прошли даром», — бесстрастно подумал Бэтмен. Что ж, теперь нужно выяснить, чем занят сам Лютор.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он на всех парах мчится к базе «Гидры». Похоже, сегодняшний хаос изрядно спутал ему карты, — отозвался Найтвинг. — И не надо так на меня зрачками сверкать, Б. Восстановление связи с Робином и Красным Робином — слишком важное событие, чтобы я его проигнорировал. К тому же я тут встретил Кайла. Аск попросил его присмотреть за Лютором и «Гидрой». Так что эту часть плана мы берем на себя. Разберитесь с механическими тварями, а потом догоняйте.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Бэтмен, которого сыновья в очередной раз поставили перед свершившимся фактом, приоткрыл рот, собираясь высказать все, что думает по этому поводу. Но донесшиеся из динамиков удивленные возгласы союзников заставили его осечься и переключить все внимание на поле боя, где сражался Робин.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выглядит просто невероятно! Но это хоть физическая атака? — засомневался величайший из Зелёных Фонарей, глядя на приемы их нового механического союзника. Хэл Джордан чувствовал себя крайне неловко: стоило ему выяснить, что эти твари поглощают волю и энергию его кольца, как он оказался связан по рукам и ногам, превратившись в ходячую зарядную станцию для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Безусловно, Фонарь. Все эти проекции материальны, это не энергетические иллюзии, а полноценные физические объекты, — Доктор Стрэндж с удивлением отметил, что футуристический дракон орудует методами, весьма близкими к чародейству. — Он задействовал сразу два заклинания: одно сотворило пять реальных двойников, а второе многократно ускорило их перемещение. На самом деле он наносит стремительные удары на запредельной скорости, отчего и кажется, будто все небо в мгновение ока заполнилось его копиями.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точь-в-точь как способности этих взбесившихся железяк. Неужели он явился, чтобы зачистить собственных сородичей? — Чудо-Женщина, увлекшаяся дуэлью на мечах с огромным роботом, наконец-то точным ударом снесла противнику голову. — Движения выверенные, разрушительная мощь колоссальна. Мы уверены, что этот стальной дракон сам не сорвется с цепи?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ними не из одного теста, мэм, можете не беспокоиться, — раздался в общем канале незнакомый синтезированный голос. — Сейчас за штурвалом «Драконьего Метеора» сидят Робин и сын Супермена. Машина под полным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Бэтмен, крайне недовольный тем, что в закрытую частоту Лиги вклинился посторонний,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Киборг?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следов взлома или несанкционированного доступа, — отозвался Виктор Стоун. Обладая технологиями Апоколипса, он был абсолютно уверен: ни одна рукотворная программа не способна обойти его защиту незамеченной. — Похоже, дело тут не в науке. Скорее всего, мы имеем дело с чертовщиной вроде магии. В конце концов, этот дракон и правда колдовать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источник силы — один из Ультраменов. И хотя классической наукой это не объяснить... уверяю вас, к магии это не имеет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Суперменом парил механический зверек, удивительно похожий на белого игрушечного медвежонка. Потерев лапкой подбородок, он важно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позвольте представиться. Я — воин из созвездия Малой Медведицы, Малая Медведица Альфа. Меня занесло в вашу вселенную случайным призывом, когда я преследовал этого обезумевшего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погоди. Значит, это ты — тот самый инопланетный жестяной похититель детей, о котором Бэтмен только что разослал ориентировку? — Хэл Джордан скептически изогнул бровь. — И насчет призыва... Разве эта механическая тварь способна открывать межпространственные бреши?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ему подобное не под силу, — покачал головой белый медвежонок. — Он может перемещаться в открытом космосе, но межвселенские переходы — совсем другой уровень. Полагаю, его призвал кто-то из обитателей вашего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Замечательно. Значит, у нас тут наметился кукловод, дергающий за ниточки из тени? — подал голос Тони Старк. Собрав достаточно телеметрии, он, как и Робин, пришел к крайне неутешительным выводам относительно поведения роботов. — Самообучающийся и эволюционирующий ИИ, инопланетные медведи, которые выглядят как торжество технологий, но внутри устроены вопреки всем законам физики... Что дальше? Нас навестит инопланетный цирк?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ответ на сарказм Железного человека, пространство вокруг содрогнулось. Произошло то, чего никто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 земли бесшумно поползло тусклое лазурное свечение. Оно обвило опоры платформы в подземной лаборатории, устремляясь к дремлющему исполину — прототипу, над которым так усердно поработал Лекс Лютор. Вспышка — и лазурные нити, подобные тончайшему шелку, вонзились в броню гиганта, проникая глубоко внутрь его механизмов. В непроглядной тьме подземного бункера древняя машина резко открыла четыре глаза, вспыхнувшие призрачным лазурным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оглушительный взрыв. Вектор датчиков Бэт-компьютера мгновенно сместился к лаборатории Лютора: сокрушив перекрытия и разорвав пласты земли, наружу вырвался Мехаделос. Его исполинское тело претерпело жуткую мутацию — руки чудовища были усыпаны мириадами зеленых светящихся кристаллов. Оглашая окрестности яростным ревом, монстр исторг волну пульсирующей лазурной энергии, которая стремительным импульсом обогнула земной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Мехаделос на планете — будь то продолжавшие бой или уже поверженные, превратившиеся в груды металлолома — при соприкосновении с этой призрачной волной мгновенно истаял, обратившись в бесплотную дымку. Все они до единого были притянуты и поглощены тем самым первородным прототипом, что когда-то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чертежах Лютора ничего подобного не было, — Дэмиен мгновенно прокрутил в голове украденные архивы. Он был абсолютно уверен: внезапное пробуждение прототипа и его новые трюки — точно не работа Лекса. — Малая Медведица, они раньше вели себя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никогда! — Медвежонок послушно последовал совету Ультрамена держаться поближе к сильнейшему и поспешно вцепился в плечо Супермена. — Насколько мне известно, их процесс деления необратим. Иначе зачем бы им устраивать междоусобную бойню ради крох энергии?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 других мирах бывали случаи, когда подобные твари лишались двойников из-за истощения запасов энергии, но здесь явно другой коленкор", — подал голос Джейсон через связь. Он быстро раскусил природу аномалии. — "Эта тварь целенаправленно впитывает силу своих собратьев, перекраивая собственную структуру прямо на ходу"*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он устроил естественный отбор? Собрал лучшие эволюционные мутации со всех копий, чтобы привить их себе? — Джонатан встревоженно покосился на Дэмиена. — Если так, нам нужно покончить с ним как можно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Естественно. К слову, в подземном ангаре его уже нет, — бросив взгляд на датчики, холодно отчеканил Робин. — И кончай мямлить, деревенщина, сейчас не время для робких вопросов. Нам пора выдвигаться. Финальный раунд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считаные минуты монстр переродился. Самым кошмарным изменением — тем, что мгновенно ломало весь их тактический расклад, — стало то, что чудовище умудрилось раздробить и загнать огромные запасы люторовского криптонита во все узлы своей новой брони.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*"Одним махом исключить из игры сильнейшего защитника планеты... Браво, Лютор, превзошел сам себя", — язвительно передал Джейсон Тиму по мысленной связи. — "Благо у нас есть этот инопланетный медвежонок. Благодаря его защитному полю мы не потеряем нашего главного козыря"*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*"Этот гад настолько опасен?" — обеспокоенно спросил Тим. Оуб бережно нес его в своей гигантской ладони, стремительно приближаясь к эпицентру катастрофы. — "Если сравнивать его с Гранд Кингом?"*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*"Если бы он не сожрал своих клонов, то по чистой мощи уступил бы Гранд Кингу", — отозвался Джейсон, который в своей Форме Мастерства уже вовсю обменивался с противником пробными ударами, прощупывая его оборону. — "Но в таких историях всегда есть чертово «но». Гранд Кинга мы одолели, разгадав его механику. А об этом виде роботов в архивах крохи информации. Разные их модификации отличаются друг от друга настолько, что их вообще ничто не связывает. Хуже того, этот ублюдок умудряется перестраивать свои системы прямо во время боя. И это еще не все..."*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*"Что еще?" — мгновенно напрягся Курэнай Гай, подключившись к разговору. — "Опять торчат уши того кукловода?"*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*"Я чувствую... странные эманации", — колеблясь, ответил Джейсон. — "Они едва уловимы, призрачны. Напрямую им никто не управляет, паразита внутри нет. Скорее, это похоже на остаточное влияние. Словно его коснулись чужие ментальные щупальца"*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*"Значит, все-таки след ведет туда же", — мрачно подытожил Гай. — "И неважно, что именно послужило детонатором для пробуждения этой груды металла. Главное — на Земле по-прежнему затаилась тварь, одержимая той самой энергетической сущностью"*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*"То есть мы имеем дело с кукловодом, способным брать под контроль чужих монстров?" — расшифровал скрытый подтекст Тим. — "Даже не так. Появление всех этих пришельцев, чудовищ и роботов в нашей вселенной — его рук дело. Как минимум он умеет открывать порталы и призывать их извне"*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*"В точку..." — Джейсон резко ушел перекатом в сторону, уклоняясь от сокрушительного залпа, и тут же выставил блок, принимая на клинок выпад энергетического меча, скользнувшего к нему под прикрытием шквального огня. С силой оттолкнув противника, он в сердцах выругался: — "Чертов Лекс Лютор! Какого дьявола он напихал в эту консервную банку? Это что, тепловое зрение Супермена?! А зеленые щиты откуда?! Погодите... эта тварь способна воспроизводить способности, энергию которых она поглотила?!"*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*"Держись, я почти на месте!" — Кларк в облике Оуба рванулся вперед, преодолевая звуковой барьер.*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http://bllate.org/book/18319/1755821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