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самый нищий наследный принц за всю историю планеты Хаймэнь.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семья Хаймэня не знала нужды, так что Е Янь ежемесячно получал кругленькую сумму на карманные расходы. В стенах академии тратиться было особо не на что, поэтому его богатство не бросалось в глаза, однако во время увольнительных он гулял на широкую ногу — охотно оплачивал счета друзей и никогда не скупился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престолонаследник кутил круглые сутки, его казна вряд ли опустела бы до столь жалких грошей. К тому же на его личном счету мёртвым грузом лежали эфирные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Местной валютой Хаймэня служили звёздные монеты, в то время как эфирные ходили по всему Планетарному альянсу. С точки зрения географии и торговых путей Хаймэнь оставался миром довольно замкнутым. Все внешние финансовые потоки шли исключительно через специализированные ведомства и государственные банки. Если не считать Божественного Суда и пары секретных служб, простые обыватели — да и члены правящей династии — крайне редко держали в руках эфирные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подал голос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Виктор, только что получивший щелчок по носу, ухватился за возможность отыграться. Он ехидно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корона выдаёт тебе содержание в эфирах? Министерство Внутренних Дел Императорского Двора теперь пляшет под дудку Банка Планетарного альянса? Или у нашей династии припрятана парочка секретных колоний, с которых вы втихую стрижёте купоны на карманные расходы наследнику?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Виктор, это уже слишком, — едва слышно прошептала стоявшая рядом девушка, предостерегающе дёрнув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Правящая династия традиционно кичилась своей близостью к народу. В стенах академии Е Янь не требовал к себе особого отношения: проигрывал в драках — честно получал синяки, нарушал дисциплину — безропотно отправлялся под арест. Из-за этого многие сокурсники напрочь забывали, что перед ними сидит будущий повелитель империи, и порой нагло переступали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Виктор неизменно шёл в первых рядах этих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роль играло и то, что парень принадлежал к высшей военной аристократии, а его отец водил дружбу с самим императором Е Цзя. Однако статус статусом, но по закону посягательство на тайну монарших финансов считалось грубейшим нарушением этикета. Е Яню стоило лишь нажать кнопку записи и отправить файл в Министерство внутренних дел императорского двора — и зарвавшегося кадета ждало бы суровое разбирательство. Учитывая драконовские порядки Императорской Военной Академии, Виктора с треском вышвырнули бы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лениво оседлал стул задом наперёд, положил подбородок на скрещённые руки и с деланным безразличием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гляжу, тебя прямо-таки животрепещет чужой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Праздное любопытство, — буркнул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тебе не терпится сосчитать мои гроши и выяснить происхождение валюты, могу предложить два отличных пути, — Е Янь загнул один палец. — Способ первый: устройся на службу в Министерство Внутренних Дел Императорского Двора. Задачка со звёздочкой, признаю, ведь туда берут исключительно монаршую родню. С другой стороны, ты всегда можешь выгодно жениться на ком-нибудь из нашей династии... Правда, боюсь, подходящих по возрасту невест у нас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способ второй — просто свергни моего отца и займи его место. Когда станешь единовластным правителем империи, никакие финансовые отчёты от тебя не утаят.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столами воцарилась гробовая тишина. Кадеты ошарашенно переглядывались, не веря собственным ушам, а Е Янь лишь безмятежно улыбнулся и поудобнее устроил подбородок на сложенных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Какая перспектива тебе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пошёл багровыми пятнами, судорожно глотая воздух, точно выброшенная на берег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секунды кто-то преувеличенно бодро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в коле весь лёд растаял! Эй, жестянка, принеси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добавьте!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забегало эхо дружных требований. Шумная суета мигом разрядила повисшее в воздухе напряжение. Виктор растерянно моргнул, а затем угрюмо подозвал проезжавшего мимо робота-официанта, чтобы тоже заказать порцию колотого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«Скука смертная», — мысленно резюмировал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скривил губы и обернулся к Чунли. Тот сидел молча, слегка нахмурившись, и пристально изучал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Чунли впервые увидел в живом мальчишке того самого персонажа из прочитанной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Е Янь описывался именно таким — сумасбродным, властным и не знающим жалости циником. Безрассудную выходку с похищением и ставкой ещё можно было списать на юношеский бунт. Но то, с какой лёгкостью подросток бросался крамольными призывами к свержению законной власти, заставило Чунли насторожиться. Возможно, пришло время взглянуть на этого мальчишку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разумеется, не умел читать чужие мысли. Столкнувшись со серьёзным взором Чунли, он лишь упрямо захлопал ресницами,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— наконец нарушил молчание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углом работал круглосуточный минимаркет, где наверняка продавалась приличная бутилированная вода. Е Янь полез было в карман, но в ту же секунду в его сознании раздался встревоженный рык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смей! — загремел в голове голос тигра. — Тебе нельзя использовать эту карту для покупок, нас мигом вычислят!»*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«Сам знаю», — отозвался Е 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бутылку, — вслух произнёс он, обращаясь к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с ума сошёл? — не унимался Байфу. — У тебя же за душой ни гроша! На какие шиши ты собрался покупать воду для Его Высочества? Та марка, которую пьёт Чунли, в обычных лавках стоит не меньше пятнадцати звёздных монет!»*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«Запишу в долг», — буркнул принц.*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«Что?! — взвился зверь. — Да там на кассах одни роботы! Как ты собрался просить у жестянки взаймы?!»*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«Отвяжись, у меня всё под контролем», — отрезал Е 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«Эй, не вздумай делать глупостей! Ни один автомат не отпустит товар в долг! Слышишь? Это просто невозможно!»*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Дух-хранитель был готов самолично вырваться из звёздной эмблемы, лишь бы удержать хозяина от позора, но тут Чунли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переспросил Е Янь,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Я не хочу пить, — подтвердил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«Пронесло...» — облегчённо выдохнул Байфу и затих.*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Побарабанив пальцами по столу, Е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пить ты не хочешь, а долг за твой обед я великодушно закрыл, то почему ты до сих пор не сводишь с меня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скользнул взглядом по своему отражению в тёмном оконном стекле. Ответ казался очевидным: против природной красоты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Чунли безжалостно развеял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долго мы ещё будем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кое-кого, — буркнул уязвлённый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все в сборе? — приподнял бровь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и сам уже 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последний. Мы вообще не хотели его звать, но этот мелкий упрямо напросился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 к чёрту. Не будем ждать. Всё равно у этой малявки за душой нет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выражаться поаккуратнее, — невозмутимо заметил Чунли. — Я вообще-то не вещь, чтобы меня с чьим-то барахлом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не сокровище, — поправился Е Янь.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Наследника Чунли ставило жирную точку в споре. Против такого козыря крыть было нечем. Как ни скрежетал зубами Виктор, ему оставалось лишь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расплылся в победной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 дороже денег. Надеюсь, впредь ты поостережёшься занимать моё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тут признал поражение? — раздался звонкий, дерзкий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кафе распахнулась с оглушительным стуком. На пороге появился подросток в сопровождении двух массивных роботов-телохранителей — зрелище вышло весьма пафосным.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посмели начать без меня?! — капризно надул губы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оказался на редкость смазливым. Кадеты академии в принципе не жаловались на внешность, но этот мальчишка выделялся даже на их фоне. В отличие от закалённых суровыми тренировками сверстников, его кожа отливала аристократической, почти болезненной бледностью, словно он годами не видел солнечного света, а тонкие губы имели нежно-розовый оттенок. Изящные, кукольные черты лица легко могли бы ввести в заблуждение — не подай он голос, Чунли наверняка принял бы его за симпатичную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Очаровательным капризам прощалось многое. Стоило гостю нахмуриться, как сразу несколько парней бросились наперебой вводить его в курс дела. Лишь Е Янь ограничился короткой и ёмкой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недоверчиво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какой это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такой, что мой трофей превзошёл все ваши пожитки, — самодовольно ухмыльнулся Е Янь, едва не назвав Чунли прежним словцом. — Полагаю, представлять Его Высочество Наследника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невидаль, — мальчишка небрежно сдул упавшую на глаза чёлку. — А теперь смотрите, что принёс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кого-то повернулся язык выставить ставку весомее, чем целый Наследник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лишь скептически усмехнулись. Гостем был Лань Чжэнь — кузен Е Яня по материнской линии. Его семья славилась на всю империю как богатейшие банкиры и промышленники, так что самым ценным их ресурсом испокон веков считались исключительно звонкие монеты. Но сколько бы золота ни лежало в их сейфах, тягаться с живым символом планеты они не могли. Чунли оставался для Хаймэня сокровищем истинно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на твои игрушки любоваться, — отмахнулся Е Янь. — Мне ещё нужно проводить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братец, струсил? — ехидно протянул Лань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Струсил перед тобой? Не смеши мои подковы. Ты сам опоздал, так что теперь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висевшую на спинке стула форменную куртку и обернулся к Чунли: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приказал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Чжэнь щёлкнул пальцами, и его механические истуканы тут же перекрыли единственный выход из заведения, заслонив дверь своими широкими металлическими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угрожающе хрустнул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консервные банки давно не бывали в утиле?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боишься проиграть, — Лань Чжэнь даже ухом не повёл, проигнорировав явную угрозу. — Лучше разуй глаза и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извлёк из кармана крошечный прибор размером со спичечный коробок. Короткое сканирование подтвердило личность владельца, и над ладонью развернулось мерцающее голографическое окно. Побежали строки шифрованных данных, а следом проявился трёхмерный снимок невероятно цепких, суровых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Биометрический слепок радужки? — Виктор подался вперёд. — И чей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персональный ключ доступа адмирала Кайнана, командующего Базой №2, — Лань Чжэнь небрежно отложил прибор на пластиковую столешницу. — Думаю, не надо напоминать, что этот форпост — щит нашей планеты, а его гарнизон подчиняется напрямую Галактическому Флоту? База способна не только держать глухую оборону на орбите. При необходимости её можно сорвать с якоря и отправить в гиперпространственный прыжок. Это же полноценный звёздный суперкрейсер!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Наследник, ни сам Император, ни всё высшее командование военного министерства вместе взятое не имеют полномочий активировать этот протокол. Только мой дорогой Кайнань!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дешёвой забегаловки онемели во второй раз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Кто готов составить мне компанию в весёлом круизе по Галактике?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Чунли наконец сошлись все кусочки мозаики, и он вспомнил имя этого избалованного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кузен Е Яня, пусть автор оригинала и обделил его полноценным экранным временем, у читателей пользовался бешеной популярностью. Именно благодаря ему юный принц впервые познал прелести... весьма специфических плотских утех с ограничением свободы. Этот капризный, болезненный, но баснословно богатый мальчишка умудрился запереть в своей спальне и держать на цепи не кого-нибудь, а грозного адмирала Галактического Флота Кайнана. Настоящий классический яндере.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