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Дунсуй разговаривал по телефону, Фан Цзяхуай уже тихонько подобрался поближе, так и норовя прижать ухо к динамику.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чинно уселись на диване. Дунсуй услышал, как на том конце провода дядюшка Чжу вздохнул и заговорил наставительным,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я тут увидел публикацию киноимператора Е в Вейбо. Вы когда вообще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Дунсую было неловко упоминать трансляцию в Цзиньчжоу, поэтому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 недавно переехал в «Сады Ифэй» и заглядывал к нам, чтобы навестить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отец отвесил ему увесистый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Дунсуй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Цзяхуай, не на шутку уязвленный, беззвучно зашевелил губами, возмущенно выговаривая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меня-то приплёл?!»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 мелкий, совсем от рук отбился, всё чужакам подпевает».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он же слушает, — Дунсуй победоносно усмехнулся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тише, предостерегающе покачав телефоном перед носом отца — мол, звонок ещё идёт, так что сиди тихо и не смей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аж побелел от злости, но послушно замолчал, лишь исподтишка пребольно ущипнул сына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«Смерти своей не боится, раз над родным отцом измывается — точно ремня просит».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щипка Дунсуй поморщился и на мгновение упустил нить разговора. Ему ничего не оставалось, кроме как запнуться и переспросить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дядюшка Чжу обреченно вздохнул, и в его голосе проскользнули нотки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хоть наш шоу-бизнес — то ещё болото, где чёрт ногу сломит, Киноимператора Е я знаю неплохо. У него безупречная репутация. Если доверить тебя ему, я буду спокоен. Вот только боюсь,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и сын ошарашенно уставились друг на друга. 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Дунсуя вихрем пронеслась та самая шипперская картинка из интернета. Сердце испуганно екнуло. Спешно отведя взгляд от отца, он опустил голову, чувствуя, как горячая краска заливает лицо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линии этого рисунка так отчетливо всплывают перед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какая-то неведомая сила заставляет меня подставлять наши лица под те силуэты...»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стоп! Хватит об этом 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затаил дыхание, лицо его словно окаменело. Он попытался прогнать безумные мысли, но предательский румянец на щеках стал лишь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скосил глаза на сына. Заметив его смущение, он пришел в неописуемый ужас: неужели слова Лао Чжу действительно пробудили в парне какие-то нежные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отца точно взорвалась петарда. Он выхватил у сына мобильный и, резко отвернувшись, разразился гневной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Чжу, что за бред ты несешь?! Какое еще «доверить сына Е Вану»?! Между ними вообще ничего нет! Тебе что, в режиссерском кресле заняться нечем, раз ты всякую чушь выдумываешь?!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Е Ван опубликовал этот пост... — пробормотал Лао Чжу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луну с неба публикует, тебе-то что за печаль?! — Фан Цзяхуай упер руку в бок, окончательно потеряв самообладание и переходя на крик. — Мой сын в будущем женится на приличной, скромной девушке! Не смей сватать ему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с силой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сразу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Поразмяв пальцы, он замурлыкал под нос веселый южный мотивчик, развернулся и с победной улыбкой протянул телефон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представлением, Дунсуй лишь криво усмехнулся. Неловкость как рукой сняло. Он медленно поднял руку и показал отцу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ты даешь.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его от всей души и тут же угодливо принялся разминать плечи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довольно сощурился, откинулся на спинку дивана и блаженно расслабился. Хлопнув сына по ладони, он тяжело вздохнул и ядовито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долго не ругаюсь, этот старый хрыч принимает меня за бесхребетного добряка! Ишь чего удумал — распоряжаться личной жизнью моего сына! Киноимператор Е, конечно, парень видный, но у вас двоих ничего быть не может. Не переживай, сынок, свою судьбу ты устроишь сам, а я всегда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пап... Ладно,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махнул рукой. Едва за Дунсуем закрылась дверь, он вольготно развалился на диване. Телефон в руке завибрировал от бесконечных уведомлений. Разблокировав экран, он увидел сообщения от покаявшегося режиссера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Цзючжи: Я был неправ! [Гифка: Покаянный поклон на коленях]]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Цзяхуая расплылись в довольной ухмылке. Он с превосходством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же ты пошел на попятную».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отвечать слишком быстро, он лениво напел пару куплетов из старой цзяннаньской оперы и только потом, уютно устроившись в подушках, не спеша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Цзяхуай: Чтобы это было в последний раз! [Эмодзи: руки в боки]]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Цзючжи: Слушаюсь и повинуюсь!]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Цзючжи: Но если серьезно, Е Ван — отличный кандидат. Ты ведь и сам с ним работал, считай, на твоих глазах вырос. Человек надежный, проверенный.]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Цзючжи: К тому же я перечитал его пост несколько раз. Уверен, между ними уже пробежала искра. Если ты действительно против их союза, лучше перекрой им кислород прямо сейчас, пока всё не зашло слишком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он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уставился на экран,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Цзяхуай: Опять за свое? Да они характерами совершенно не сходятся, о каких отношениях вообще речь?]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Цзючжи: Поживем — увидим. Я так не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пророк выискался».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Фан Цзяхуай резко сел и яростно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Цзяхуай: Завязывай пить на съемочной площадке, режиссер Чжу. Премного благодарен. [Гифка: Пока-пока]]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 Он решительно выключил телефон и уставился на экран телевизора, пытаясь отвлечься. Однако яркие кадры на экране мелькали вхолостую — в ушах назойливо звенели предостережения Лао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досадно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все режиссеры безумны!»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тишине еще несколько минут, он взял пульт и принялся бесцельно щелкать каналы. Но ни одно шоу не могло увлечь его — дурацкие слова старого Чжу никак не выходили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необъяснимая тревога скребла душу, не давая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поджал губы и наконец обернулся к закрытой двери спальни сына. Дверь была плотно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побольше воздуха в легкие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Чуть не забыл сказать! Если Лао Чжу вернется и решит отыграться на мне, ты обязан меня защитить! Не забывай, я сегодня ради тебя под танки лег!!!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лишь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только делась вся твоя былая спесь,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яблони недалеко падает. Каков отец, таков и сын — оба трусишки».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сжался под одеялом, крепко сжимая в руке телефон. Лоб его прорезали воображаемые темные полосы досады. В конце концов он приподнял край одеяла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Я буду стоять за тебя горой,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донеслось довольное угуканье, и в квартире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ничком еще немного, Дунсуй понял, что так лежать неудобно. Он завозился, сел и поудобнее прислонился спиной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написать киноимператору Е. Нужно было спросить про тот злополучный пост в Вейбо и вежливо поинтересоваться, как ему самому лучше на него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боже, как же неловко... С чего вообще начать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«"Многоуважаемый киноимператор Е, хи-хи-хи, я тут увидел ваш пост... Спасибо за теплое отношение, я прямо..." Тьфу! Что за глупость?! Так писать точно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 раздражении пнул одеяло и пару раз перекатился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отправлю что-то подобное, он наверняка подумает: "Ха-ха, пока я был у тебя в гостях, ты молчал как партизан, а стоило мне уйти, сразу побежал строчить сообщения. Твои намерения шиты белыми нитками, парень. Что ж, тебе удалось привлечь мое внимание".»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какая гадость! Меня сейчас стошнит».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написать предельно официально?»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откашлялся и натянул на лицо приторно-сладкую, фальшивую улыбку, мысленно репетируя: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«"Добрый вечер, Киноимператор Е. Простите, что заметил ваше сообщение так поздно. Позвольте выразить вам глубочайшую признательность за столь лестные слова. Однако, будучи от природы человеком не самым сообразительным, я бы хотел смиренно просить вашего совета о том, как мне подобает ответить на это публично. Свои долги я непременно верну вам на съемочной площадке через пару дней".»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Он сам невольно хмыкнул от абсурдности этой тирады. Искусственно до тошноты. Даже самому смешно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сяк перебирал варианты, мысленно редактируя фразы. Спустя добрых полчаса мучений у него наконец вырисовалось нечто более-менее приемлемое.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экран, открыл Вичат и вдруг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а у меня ведь даже нет его контакта!»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откуда ему взяться? Мы ведь едва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очевидного факта мгновенно остудило его пыл. Успокоившись, он зашел в список своих групповых чатов. Отыскав чат жильцов под пафосным названием «Дружная семейка Садов Ифэй», Дунсуй принялся методично пролистывать список участников. К его удивлению, профиля Е Вана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еще не вступил?»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подумав, он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у тебя есть контакт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имя сорвалось с губ, в памяти всплыл недавний разговор с дядюшкой Чжу. Дунсуй осекся на полуслове и испуганно округлил глаза, вовремя проглотив имя 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будить лихо. Папа опять надумает себе бог весть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вспомнил, что отца в этом чате жильцов нет, и со спокойной душой отправил сообщение с упоминанием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[Дружная семейка Садов Ифэй (29)]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 @все участники, а господина Е, нашего нового соседа с пятого этажа, еще не добавили в чат? Может, кто-нибудь из почтенных тетушек пригласит его? Очень жду~ [Гифка: Примерный мальчик]]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http://bllate.org/book/18316/1917840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