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последнее время обстановка в Восточном секторе относительно спокойная, однако в некоторых зонах всё ещё остаются очаги активности мутантов. Нужно продолжать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изгнанные пару лет назад аристократы зашевелились в Южном секторе. Похоже, они пытаются вернуть былое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неторопливо вошёл в зал заседаний главного дворца лишь через час. Плановое совещание уже близилось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опозданию никто не удивился. Даже вечно недовольный министр финансов лишь добродушно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занятой господин соизволил вернуться и даже никого не предупредил. А ведь Восточный владыка собирался лично встретить тебя на космодроме.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толпа чиновников только что вывалилась из главного зала. Оказывается,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Хань Мин опустился в свободное кресло по правую руку от Дун Яо и как бы невзначай окинул взглядом сидевших за круглым столом высокопоставленных лиц Восточного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правитель, взойдя на престол, устроил местной аристократии кровавую баню, поэтому сейчас администрация Восточного королевского дворца больше напоминала наспех собранную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Дун Яо в своё время не пощадил никого, а дворец отчаянно нуждался в кадрах, почти каждый присутствующий в зале — от министра дворцовых дел, военного министра и министра финансов до скромного церемониймейстера — был найден лично Хань Мином. Он вылавливал способных людей по всей обитаемой вселенной, словно крупицы золота в мутном потоке. Исключением был разве что недавно прибывший дипломат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 чистоту, Хань Мин прекрасно понимал, почему Дун Яо до сих пор сомневался в его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правитель в здравом уме сохранит олимпийское спокойствие, видя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Южный владыка, о котором только что шла речь, ещё сегодня утром присылал ему сообщения, настойчиво завлекая к себе и слащаво называя «моей луной». С какой стороны ни посмотри, Хань Мин мало походил на образец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Дун Яо имел все основания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здраво оценив обстановку и понимая, что ситуация в Восточном секторе наконец стабилизировалась, Хань Мин намеренно опоздал сегодня. Он решил постепенно снижать своё влияние на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всегда считал себя благоразумным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Участь загнанного пса, которого пускают на мясо сразу после охоты, его не прельщала. Проверять эту старую истину на собственной шкуре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открыто витавший в облаках, вздрогнул от низкого, хрипловатого голоса Дун Яо. Он машинально повернул голову к сидевшему рядом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сидел с ленивым, расслабленным видом, напоминая отдыхающего после удачной охоты льва. Понять, о чём он думает на самом деле,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ожидал вопросов. У него даже была наготове вполне убедительная отговорка. Но его удивило, что Дун Яо, обычно не прощавший вольностей, проигнорировал опоздание и спросил о такой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отсутствие пришлось владыке на руку, и тот решил замять дело? Или же то, что Хань Мин вернулся вчера без доклада, лишь укрепило подозрения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Ты же знаешь характер моей Гунчжу. Не хотелось получить нагоняй и быть поклёванным, вот и пришлось лететь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Гунчжу — «Принцессой» — звали домашнего попугая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неопределённо усмехнулся. И дело было даже не в том, что Хань Мин мчался через полгалактики ради птицы. Владыка прекрасно знал, что этот попугай —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наглого самца Принцессой — для этого нужно было обладать поистине изощрённым чувством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дипломатическая миссия Южного сектора направила нам официальную ноту протеста. Они утверждают, что наши люди несколько дней караулили у границы секторов, и требуют объяснений. Снимки, которые они приложили, довольно размытые, но судя по телосложению и некоторым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подошло к концу. Последним выступал Ань Ин — дипломат и главный герой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суть доклада, Хань Мин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уловил этот жест и тоже перевёл взгляд на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внимание двух первых лиц, дипломат на секунду запнулся, но тут же вывел на голографический экран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в зале заседаний воцарилась тяжёлая, наэлектризованная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был фигурой крайне неоднозначной. Формально он вообще не состоял на службе у Восточного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 Восточный сектор скупился на 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чудовищной, почти первобытной силой Лин Чжоу мог бы без труда занять место в высшем эшелоне власти. Вот только власть его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явился сюда исключительно ради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помогал Восточному сектору он лишь потому, что здесь находился Хань Мин. Этот парень не подчинялся никому, не слушал никого и игнорировал любые приказы, если они исходили не от его господина. За глаза завистники презрительно называли его цепным псом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Хань Мин прекрасно понимал: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возник в его жизни три года назад, в день его совершеннолетия, буквально свалившись как снег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Хань Мин случайно не обнаружил, что этот странный юноша полностью лишён каких-либо человеческих чувств и эмоций, из-за чего заподозрил в нём воплощение самой Воли Вселенной, он никогда бы не оставил его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упоминалось, что Воля Вселенной всегда благоволит тем, кто способен объединить земли и взойти на престол. Её первостепенная задача — поддерживать стабильность мироздания, а чем спокойнее обстановка в четырёх великих секторах, тем лучше для всеобщего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идея о том, что космический разум воплотился в человеческом теле только для того, чтобы таскаться за ним следом, всё равно отдавала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потенциал действительно настолько велик, что сама Вселенная снизошла до личного присутствия, пытаясь усадить его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парень изо дня в день, с точностью швейцарских часов, приветствовал его трижды в сутки, Хань Мин невольно подумал, что исключать такую вероятность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ему имя Лин Чжоу — созвучное со словом «Вселенная», — Хань Мин отчасти пытался прощупать почву. Впрочем, та проверка ничего не дала. Со временем, убедившись, что парень беспрекословно подчиняется и приносит колоссальную пользу, Хань Мин бросил попытки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почему бы и нет? Сливки он снимет сам, а все проблемы переложит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космический пришелец готов трудиться задаром — прекрасно. Но если Воля Вселенной надеялась, что он станет послушным орудием ради спасения мира, то она явно ошиблась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скользнул взглядом по размытому силуэту на экране, выделив примечательные холодные золотые зрачки, и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ежемесячное собрание объявили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уже собирался выйти вместе со всеми, но стоило ему поравняться с Дун Яо, как тот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правитель хочет расспросить о причинах появления Лин Чжоу на южных границах, он непринуждённо прислонился к краю стола, ожидая продолжения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действительно спросил о Лин Чжоу. Однако мотивы его оказались совсем не теми, что предполагал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вели совершенно в иную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ушёл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Если ничего не изменится, вернётся завтра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королевском дворце ни для кого не было секретом, что Лин Чжоу подчиняется только Хань Мину. И именно он отправил парня на границу секторов выслеживать миграцию мутантов перед очередной волной активности зверей. Хань Мин ответил честно, не видя смысла что-то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Дун Яо не стал требовать подробных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владыка всё так же лениво и вальяжно сидел в кресле, подставив лицо бьющим из панорамного окна солнечным лучам. Вот только его правая рука соскользнула с кожаного подлокотника и мягким, но удивительно точным движением обхватила запястье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вовсю полыхал сентябрь. Должно быть, из-за долгого пребывания на солнцепёке широкая ладонь Дун Яо казалась невыносимо горячей. Когда его шершавые пальцы сомкнулись на коже, Хань Мину на мгновение показалось, будто его коснулось само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дошло,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он сам вырыл себе эту яму. После его совершеннолетия врождённый талант «Ниже лишь одного» претерпел эволюцию, явив миру следующие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таланта: Ниже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таланта 1: после выбора цели вы копируете от 50% до 99,99% её способностей на время действия связи, принимая на себя от 0,01% до 50% её негативных состояний и дебаффов.]**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таланта 2: став помощником выбранной цели и доведя определённый показатель её эмоций по отношению к вам до нужного уровня, вы можете разорвать связь и навсегда забрать одну из случайных способностей цели. Чем выше уровень эмоции, тем выше шанс получить самый сильный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таланта 3: после непрерывного физического контакта с живым существом в течение трёх минут вы можете мгновенно узнать уровень его конкретной эмоции по отношению к вам. Шкала оценки стобалльная, где 0 — абсолютный минимум, а 100 — предел. Навык можно использовать раз в календарный месяц, заряды могут накапливаться до трёх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таланта: искренне уважаю и шлю наилучшие пожелания, но решительно не понимаю — как тебе удалось превратить чистейший талант поддержки в это чудовищное нечто? Ответь мне, дорогой: ты действительно хочешь оставаться «ниже лишь одного» или всё-таки стремишься возвыситься над сотнями миллионов? И кто в этой бескрайней вселенной окажется тем самым счастливчиком, ради которого ты согласишься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беспрепятственно применять третий эффект, Хань Мин в своё время пошёл на хитрость и выдумал историю о том, что страдает редкой формой тактильного голода. Якобы каждые две недели ему жизненно необходим пятиминутный телесный контакт с кем-то из близкого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этой уловке Хань Мин выяснил горькую правду: после трёх лет совместных сражений и бесконечных смертельных опасностей уровень доверия Дун Яо к нему замер на отметке в пятьдесят баллов. Даже до условной планки приличия не дотянул.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такое низкое доверие... Хань Мин всматривался в красивое, хищное лицо правителя, ощущая жар чужих пальцев на своём запястье, и никак не мог понять. Был ли этот вопрос очередной скрытой проверкой или Дун Яо действительно просто пытался помочь ему справиться с выдуманным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считал своего владыку невыносимо сложным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проявлялось во всём: от расстановки мебели в зале заседаний до официального титула самого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стол исключал понятие главенства — за ним они сидели на равных. Когда Дун Яо взошёл на престол Восточного сектора, он должен был сохранить прежнюю иерархию чинов, но вместо этого лично учредил для Хань Мина уникальный статус «Рыцаря славы», тем самым открыто разделив с ним бразды правления и отдав ему половину всей власти в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время войн с космическими мутантами Восточный владыка бесчисленное количество раз лично закрывал его своим телом от смертельных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противоречивые поступки заставляли Хань Мина раз за разом сомневаться в истинном отношении Дун Яо к своей персоне, мешая ему хлопнуть дверью. Вместо этого он послушно продолжал тянуть лямку верного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Наживка в виде возможности скопировать чужие силы висела прямо перед носом, однако Хань Мин впервые в жизни не мог с уверенностью сказать, кто из них двоих держит удочку, а кто — бьётся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Сентябрьское солнце продолжало нещадно палить сквозь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ярких косых лучах Хань Мин поймал ответный взгляд изумрудно-зелёных глаз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трогательная забота о подчинённых... Ты и сам светишь ярче любого светила в Восточном секторе. Стоит ли проводить столько времени под обычным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Дун Яо лишь неопределённо хмыкнул, и пальцы на запястье Хань Мина сжались чуть крепче — лёгкое, почти незаметное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обманчиво тёплой, умиротворяющей обстановке Хань Мин вновь активировал свой врождённый талант, направив его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не произошло. Перед глазами вспыхнула всё та же безжалостная, упрямая цифра: пятьдесят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