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дня имя Юй Няня стабильно держалось в первой десятке трендов Вэйбо. Ши Роу это казалось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Няньнянь, и Фан Хуай еще не настолько популярны. По идее, как только пик обсуждений прошел, эту тему должны были быстро вытеснить другие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Юань, закинув ногу на ногу,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твоему брату Мэн открыть тебе глаза. Ну-ка глянь, сколько у Няньняня подписчиков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помнила точную цифру: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Выросло почти на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щелкнул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в этом вся суть. Тот, кто стоит за этим, отлично знает правила игры. С одной стороны, этот человек раскручивает Няньняня: одна группа ботов поливает грязью Фан Хуая, а другая — вовсю пиарит Няньняня. В итоге выигрывают обе стороны. С другой стороны, аудитории дают психологическую установку. Если в будущем с Няньнянем снова что-то случится, люди подсознательно подумают: «О, может, все как в прошлый раз? Вдруг Юй Нянь ни в чем не виноват, и нас ждет неожиданный поворот?»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чем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постучал пальцами по колену и 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сегодня-завтра эта тема сойдет на нет. Если она провисит слишком долго, то успеет всем намозолить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Мэн Юань, на следующий день Юй Нянь пропал из трендов, и ажиотаж вокруг него поутих. Однако вскоре началась подготовка к выходу третьего выпуска второго сезона шоу «Тяньлаэй», и волну пиара подхватили новые промо-материалы.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тонкая работа, — восхитился Мэн Юань. Он скользнул взглядом по Юй Няню, сосредоточенно потягивающему сок через трубочку, и спросил у Ши Роу: — Понимаешь, в чем именно ее изящество?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Ши Роу сразу уловила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Фан Хуае больше ничего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одобрительно кивнул Мэн Юань. — Стоило Няньняню уйти из трендов, как любые новости о Фан Хуае — и хорошие, и плохие — мгновенно испарились. Чего больше всего боятся в шоу-бизнесе? Забвения. Сейчас Фан Хуая еще защищает кучка преданных фанатов, но пройдет месяц-другой, и кто вообще вспомнит, кто он такой? Жестоко, но такова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поставил стакан с соком и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ты ведь спрашивал меня в прошлый раз, кто мне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Юань, до этого расслабленно полулежавший в кресле, при звуках этого имени мгновенно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Кто? Се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 мне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Юаню это казалось совершенно немыслимым: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помог? Вы с господином Се близко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Пересекались несколько раз. Не сказал бы, что мы близко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близки, а он тратит столько сил и времени, чтобы тебе помочь? — в голове Мэн Юаня завертелись самые разные догадки, и он осторожно спросил: — А ты знаешь... почему он решил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его маме нравится, как я пою, — Юй Нянь догадался, о чем беспокоится менеджер, и поспешил его успокоить: — Наверное, просто помог при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задумчиво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Если бы у него были... какие-то другие мотивы, об этом уже давно стало бы известно. Наверное, и правда его мама любит твои песни, да и к тому же ты артист компании господина Цюя. Вот Се Ю под хорошее настроение и помог тебе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Говорить-то он говорил, но на душе все равно было неспокойно. Се Ю совершенно не походил на человека, способного из чистой любезности кому-то помочь. Впрочем, не найдя разумного объяснения, Мэн Юань решил не забивать себе голову и просто выведать при случае что-нибудь у Цюй Сяожаня.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 к Юй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кто такой господин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Роу как-то упоминала, что Се Ю — друг детства нашего господина Цюя, они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кивнул и воспользовался возможностью просветить подопечного: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семьи Цюй и Се дружат поколениями. И господин Цюй, и господин Се — младшие сыновья в своих семьях, у обоих были старшие братья, которые должны были унаследовать семейный бизнес. Но потом в семье Се случилась трагедия: сначала погиб старший брат господина Се, а следом ушел из жизни и его отец. Се Ю тогда был совсем молод, но его сразу выдвинули на самый верх. Разумеется, мало кто хотел ему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года в корпорации «Се» шла ожесточенная подковерная борьба, ползли самые разные слухи, велась настоящая война. Старая гвардия пыталась сместить юного преемника и прибрать власть к рукам. Но господин Се, несмотря на молодость, действовал жестко и решительно. Он сместил целый ряд высокопоставленных руководителей, и только тогда все наконец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предостерегающе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пару лет господин Се время от времени заглядывает в офис «Синъяо». Но кто бы из сотрудников или артистов с ним ни столкнулся, все затаивают дыхание и боятся лишний раз привлечь внимание. Как-то одна актриса попыталась к нему подлизаться, так уже через два дня о ней никто и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Мэн Юань рассуждал об этом, тем более странным ему все казалось. Ну никак не укладывалось в голове, что Се Ю мог проявить такое благородство и прийти на помощь Юй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виновник их беседы, Се Ю, ужинал в ресторане вместе с Цюй Сяожанем.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Сяожань, уткнувшись в портативную приставку, не поднимая головы,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без настроения? Слушай, если ты и дальше будешь каждый день ходить с такой кислой миной, в любви тебе точно ничего не светит... Блин, ну что за раки в тиме!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сердцах отбросил консоль и серьезно посмотрел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рассказывал, что у тебя там опять кто-то мутит воду? Сколько лет прошло, а они всё не успокоятся.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безучастно отозвался Се Ю, явно не придавая этому значения. — Четыре года назад им не удалось меня одолеть, не удастся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 тебя верю! Но все равно будь настороже, береги себя и не попадись в ловушку, — Цюй Сяожань хлопнул себя по лбу: — Чуть не забыл. Отец постеснялся сказать тебе лично и просил передать: если понадобится помощь, только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Ю заметно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дяде Цюю мою благодарность. Пока я справляюсь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— выдохнул Цюй Сяожань. Но стоило ему немного успокоиться, как он заметил, что Се Ю достал телефон. Спустя мгновение из динамика донеселось бодрое: «Приветствуем вас на просмотре третьего выпуска второго сезона шоу „Тяньлаэй“...»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вытаращил глаза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Сяо Ю, только не говори мне, что ты сегодня впервые за сто лет снизошел до того, чтобы пригласить меня на ужин, только ради совместного просмотра этого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поднял на него взгляд и промолчал, однако в его глазах отчетливо читалось: «А ты как 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театрально схватился за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хана нашей дружбе с пеленок...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с каким сосредоточенным видом Се Ю уставился в экран, он сгорал от любопытства. Медленно придвинувшись поближе, он тихонько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погляжу и я, чем так хорош твой ненаглядный Юй Нянь, раз ты его так опекаешь...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выпуск «Тяньлаэй» еще даже не подошел к концу, а уже оккупировал верхние строчки трендов. Первым на сцену вышел Ся Минси. Кадры с ним, играющим на виолончели в профиль, мгновенно разлетелись по сети. Преданные фанаты, следившие за его семьей из поколения в поколение, не сдерживали слез восторга: «Какая идеальная лепка лица! Сразу видно — гены короля эстрады и великой актрисы!» Следом выступала Сюй Сюань. Она пела, аккомпанируя себе на пианино — ничего выдающегося, но вполне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выступал 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были свободные белые одежды из струящейся ткани; казалось, при ходьбе он увлекает за собой легкий ветерок. Мягкие темные волосы лежали естественно, без всякой укладки, подчеркивая безупречную белизну его кожи, напоминающей тончайший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достал яшмово-зеленую флейту-дунсяо, прижал ее к губам и, опустив длинные ресницы, извлек первые чистые, струящиеся звуки, поток комментариев на экране буквально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я сейчас умру! Я хочу быть этой флейтой! И не спорьте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какие запястья, какие ресницы, какая линия челюсти! Готова молиться на Няньняня! Разве можно быть таким красивым? Он точно сошедший на землю небожитель!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давний фанат Ся Минси заявляю: единственный, кто может составить ему конкуренцию по красоте, — это Юй 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объявили, что в этом выпуске участники покажут свои таланты, мы с девчонками в чате спорили, кто на чем будет играть. И никто не угадал! Флейта-дунсяо! Что за невероятное мастерство! Никаких слов не хватит, чтобы выразить мой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озадаченно уставился на пестрящие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выглядит он отлично, поет тоже здорово, но все-таки...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ледяной взгляд Се Ю, он послушно проглотил готовые сорваться с языка слова и бодро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он чертовски талантлив!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 Мэн Юань и Юй Нянь тоже смотрели трансляцию выпуска «Тяньлаэй».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покачал головой Мэн Юань. — Когда ты сказал, что умеешь играть на дунсяо, мы с Лао Хэ знатно обалдели. Таких талантов во всем шоу-бизнесе по пальцам пересчитать. Мне вот действительно интересно, какими еще инструментами ты владеешь?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принялся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умею на гуцине, бамбуковой флейте и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потрясенно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же сокровище мне досталось...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http://bllate.org/book/18301/1754456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