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полицейская машина отправилась в путь, Ли Тантан уже сидела внутри. Она сама открыла дверь, так что паковавшая чемоданы Бай Жо выглядела так, будто пыталась сбежать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ее ругань и проклятия, Ли Тантан безэмоционально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 убийство платят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утирает слезы, она искоса глянула на чемодан, решив про себя, что вечером тихо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«Сяошо» обанкротилась, и ей как крупному акционеру придется нести ответственность. А Цзюэ, скорее всего, уже пал жертвой Бай Жо, так что это можно считать местью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 Сянфу, на каждого злодея найдется свой мучитель. Запутанная и грязная история семьи Ли быстро стала посмешищем в светских кругах. Лю Юй даже специально позвонил ему по этому поводу и пригласил встретиться — якобы повспоминать прошлое, а на самом деле просто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решительно отказался. В последнее время ему нравилось любоваться морем цветов, высаженным собственными руками. В этот момент он сидел в одиночестве во дворе и размышлял совершенно о другом... Как именно он в свое время обнаружил, что у Цинь Цзяюй есть Система, и даже узнал способ ее 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твой телефон без конца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появился у него за спиной. Чтобы защититься от благоухания цветов, он специально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бросил взгляд на экран и не стал обращать внимания. Когда вибрация наконец прекратилась, на дисплее отобразилось двадцать семь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Тао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она пыталась разузнать про исчезновение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проявляла поразительное упорство. Первое время то, что Цинь Цзяюй не связывалась с ней, еще можно было понять, но недавно Бай Жо попала в участок, а пострадавший от нападения в собственном доме уже миновал критическое состояние и выкарабкался, так что шумиха понемногу улеглась. В момент, когда толпы фанатов и зевак отвлечены скандалом вокруг Ли Шэня, принуждавшего нелегалов к преступным сделкам, самое время найти лазейку и сбежать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прождав несколько дней и так и не дождавшись звонка от Цинь Цзяюй, она поняла, что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встретимся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прислала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всё это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пчела уткнулась прямо в сердцевину цветка, он вдруг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поживает Цинь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очень медленный. Успехи есть только в вышивании, да и те дошли лишь до трех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сохраняется привязка, можно видеть прогресс заданий. Я даже специально открыл для нее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обменивать процент прогресса на различные предметы, — пояснил Ли Шаша. — Тебе я его раньше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— выполнить задание, то такой обмен явно невыгоден: отдашь хотя бы один процент прогресса, и все результаты упорных тренировок за последнее время вернутся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впрочем, стало любопытно, что продается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купить улучшения для внешности, ауры, харизмы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знал Систему и интуитивно почувствовал, что тот кое-что утаивает.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 Шаша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ты, папа, у нас обладатель идеального рейтинга по всем десяти дисциплинам, ты послужил идеальным шаблоном. Так что все эти характеристики созданы по твоему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она выкупает, тем сильнее ее манеры и аура будут походить на твои, — неторопливо произнес Ли Шаша. — А поскольку ты — преждевременно угасший «недосягаемый свет луны» в сердцах бесчисленных людей, Цинь Цзяюй из-за этого вполне может стать манящей подменой, за которую начнут соперничать влиятельные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мгновение ока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Сянфу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раньше, надо было дать ей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улыбайся. Когда ты улыбаешься, ты на меня не 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чрезвычайно знакомо. Ли Шаша быстро вспомнил, как на курорте точно такую же фразу Ли Сянфу за немалые деньги продал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проявит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станет улыбаться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надеяться, что она не погрязнет в жадности и не попытается пробиться во дворец, возомнив себя женской версией правителя на пути к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они сами поставили это дело на поток: за бешеные деньги проводили профессиональное обучение для юношей, мечтавших попасть во дворец и купаться в роскоши. В результате чуть ли не весь гарем состоял из конвейерной продукции их совместного производства. Окажись Цинь Цзяюй среди них, финал был бы один — слиться с серой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жив, но остается недосягаемым светом луны в чужих сердцах; кто-то умер, но все равно остается недосягаемым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сочинения Ли Шаша «Мой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вероятность описанного Ли Шаша будущего с растворением в серой массе, Ли Сянфу пришел к выводу, что она составляет не менее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странный сон. Цинь Цзяюй вышла замуж вторым браком за человека с детьми от первой жены. Из-за скромного достатка в семье ей приходилось с утра до вечера заниматься вышиванием, ведя жизнь под девизом «игла в руках ядовитой женушки».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Ли Сянфу и Ли Шаша шептались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не из тех, кто станет спокойно сидеть дома. Ей суждено быть лишь твоей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Смирная семейная жизнь в Стране Матриархата — это совершенно не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появился еще один слушатель. Цинь Цзинь только что вошел в двери и успел уловить лишь пару фраз, но даже этих нескольких слов хватило, чтобы вызвать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проявлял особого интереса к чужим делам, но на этот раз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Чьей подменой?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Сянфу открыть рот, как Ли Шаша сообразительно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Репетируем спектакль. Название — «Погружение в реальный мир недосягаемого света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легко представить, насколько чудовищной окажется постановка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прохладно взглянул на него, затем повернулся к Ли Сянфу и с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записать ребенка на дополнительные занятия на время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нужно было побеждать на старте — он уже находился на финише. Когда силовая стратегия провалилась, оставалось перейти к мягкой силе и попытаться переубедить Цинь Цзиня. Однако прежде чем он успел открыть рот, Ли Сянфу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вопреки ожиданиям, не стал упорствовать и сразу свернул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Сянфу задумался, не замышляет ли Система очередную мелкую пакость, но ход его мыслей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неожиданно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 так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догадался,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вибрацию в ладони, Ли Сянфу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Пора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встречи он выбрал сам — специально назначил его в том самом парке, где в ту ночь Ли Шаша поглотил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не было никаких развлечений, и обычно здесь гуляли или совершали утреннюю пробежку только старики. Ли Сянфу сидел на скамейке и едва успел смахнуть с колен желтый лист, как боковым зрением заметил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инцидент на крыше наделал много шума, так что Су Тао теперь, куда бы ни шла, надевала маску 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Су Тао сняла очки, села рядом с ним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вы, видимо, перенесли слишком сильный стресс. Вашего мужа зовут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от возмущения хотела возразить, но, повернув голову и встретившись с полуулыбающимся взглядом Ли Сянфу, мгновенно поняла, что ее маленькая хитрость раскрыта. С напряженным лицом она выключила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все так же не собирался ничего говорить и лишь указал на третью пуговицу ее блузки.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без лишних слов оторвала пуговицу и разломила ее пополам. Изнутри выпали мелкие детали — знак того, что там тоже скрывался миниатюрный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боролся за семейное наследство, подобными штучками пользовались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все больше убеждалась, что слухам верить нельзя, и со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будто ты в свое время совершил кучу глупостей ради борьбы за наследство...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невероятно расчетливый человек. Неужели сотрясение мозга может заставить кого-то временно поглупеть?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ученик из элитного класса всё равно может выглядеть выдающимся среди обычных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глупость кажется таковой лишь из-за слишком сильного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был Ли Хуайчэнь, сзади — Ли Аньцин, а во главе семьи стоял Старик Ли, любивший привлекать докторов психологии для анализа каждого шага своих детей. Было бы настоящим чудом, если бы он сам, сражаясь в одиночку под дистанционным руководством Тао Хуайсю,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глупостью было само намерение бороться за имущество, — равнодушно добавил Ли Сянфу. — Так кто дал вам уверенность снова и снова провоцировать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приоткрыла губы, но на мгновение не нашла,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ее ресницы мучительно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муж...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Тао бессильно опустились. Она с облегчением откинулась на спинку скамейки и тяжело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должна сделать, чтобы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Тао пристально посмотрела на Ли Сянфу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признаться во всех совершенных преступлениях, выплатить компенсацию пострадавшим и полностью понесу наказание по закону. Но при условии, что ты отпустишь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возможно, тронулся бы ее словами, но Ли Сянфу обладал железным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положенного наказания тебе все равно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