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Цзяюй опешила, Хуан Му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телефон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отошла в сторону и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голос, звучавший в трубке, сейчас казался невероятно раздражающим. Ли Сянфу тихо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посты в сети. Жаль только, Цинь Цзинь сказал, что уже давно успокоил всех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тут же повесил трубку, оставив Цинь Цзяюй с позеленевшим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люди, звенели бокалы, и лишь взгляд Цинь Цзяюй оставался тяжёлым и тёмным. Переведя дух, она набрала номер Цинь Цзиня и, как только тот ответил, без лишних прелюдий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воспользуюсь этим, чтобы нанести удар по Ли Сянфу?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смириться с тем, что пропасть между ними оказалась настолько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месяца назад она сама ещё и не думала использовать «поклонников Сяосяо» против Ли Сянфу, а Цинь Цзинь не только додумался до этого, но и заранее всё 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 не человек, а настоящий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 заставили Цинь Цзяюй замереть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помог ему распределить всё поровну, — добавил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Врал бы хоть более убедительно, — у Цинь Цзяюй подёрнулось веко. — Ты ведь явно неравнодушен к Ли Сянфу...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и нужно предотвратить день, когда фанаты отвернутся от него и начнут травить, — холодно прервал её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самой отчаянной в любви Цинь Цзяюй считала Су Тао, а самой глупой и слепой от чувств — Ли Тантан. Однако обе они, вместе взятые, и близко не стояли с Цинь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Спрашивается, найдётся ли ещё хоть кто-то, кто, узнав, что любимый человек сидит сразу на нескольких стульях, не только не разъярится, а наоборот, заранее успокоит эти «стулья», лишь бы они потом не обрушились на него с обвинениями?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всю цепочку причин и следствий, Цинь Цзяюй глубоко вздохнула и сквозь зубы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 глазах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и жестокий, беспощадно уничтожает соперников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на самом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Пока жива императрица, вы все — лишь наложницы, и никто не смеет отворачиваться и обливать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Цзяюй: ...Я не смогу тебя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ранее Цинь Цзяюй специально наняла команду для раскрутки слухов, история о богатом наследнике, переодевавшемся в женщину ради обмана чужих чувств, разошлась весьма широко. Один из старых друзей Старика Ли, работавший в СМИ, лично позвонил ему и сообщил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давней дружбе, а также тому, что так называемые «жертвы» не только не понесли финансовых убытков, но даже оказались в плюсе, эта новость в итоге так и не попала на главные полосы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Обманули в чувствах, а говорят, что это счастье в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разговор, Старик Ли находил эту историю весьма курьёзной. Он попросил Ли Хуайчэня разузнать, кто за кулисами помогал заглаживать конфликт, и, узнав, что это дело рук Цинь Цзиня, несказанно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даже искренне заметил Цинь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на самом деле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Бескорыстно помогает засыпать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морей» 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сидел на диване и читал газету, смутно ощущая, что эти слова звучат как-то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что-то пусто — и сразу хочется чем-то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точная цитата самого Ли Сянфу: когда-то он использовал эти слова, чтобы отмахнуться от вопросов старших и оправдать отказ покупать футболки с коротким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казалось, что из них двоих именно Цинь Цзинь больше похож на перерождение Цзинвэй.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ушёл во двор дразнить кошку. Он был единственным в доме, кто умел наслаждаться пышным цветением сада: все остальные, включая Ли Шаша, морщились от чересчур густого аромата, вызывавшего лёгкую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выйти, как гостиная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вернулся незадолго до этого. Вешая пальто, он упомянул о дневном звонке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потратил полминуты, чтобы позвонить и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улыбка сошла с его губ. Ли Сянфу свернул газету и уставился в одну точку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неё пришло время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стоит подтолкнуть её, — отозвался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Цзяюй не так давно спускала бешеные деньги на маркетинг, пытаясь выставить Сяосяо в самый эпицентр скандала. Мы вполне можем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 той же монетой — один из его любимых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слов на ветер не бросал. В тот же вечер по его указке в сеть выложили короткий видеоролик, снятый сбежавшим нелегалом. В углу кадра при увеличении можно было разглядеть Ли Шэня, который вёл клиентов по лестнице небольшого здания. Вокруг тянулись ряды тесных комнаток-клеток, а у дверей стояли женщины в откровенных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не было железным доказательством, поэтому пиар-служба Сяошо немедленно включилась в работу, заявив, что Ли Шэнь находился там исключительно в качестве гостя, девушки у него на тот момент не было, да и в той стране подобные добровольные сделки абсолютно законны.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общество всегда проявляет особую снисходительность к успешным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скандал вокруг Ли Шэня ударит по ресурсам компании, боты, обеляющие репутацию комментаторы и даже обычные прохожие в сети начали заступаться за него. Общий посыл сводился к одному: какой мужчина не падок на женщин? А для богатого и влиятельного это и вовсе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выкроил немного времени, чтобы бегло просмотреть комментарии, и со вздохом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перестаю понимать истинный смысл слова «ветреный повеса».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прикрыл рот рукой и зевнул. Время перевалило за три часа ночи, и его одолевала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спи, а результаты увидишь завтра, — предложил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махнул рукой, давая понять, что хочет увидеть развязку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волна улик оказалась куда более неопровержимой: в ней раскрывалось, что Ли Шэнь промышлял теневым бизнесом и грязными методами шантажировал поставщиков, из-за чего за ним устроили охоту и он лишился репродуктивной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Информационная война отличается от обычной: неожиданные повороты и поступательные удары куда эффективнее стремительного блицкрига.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Цзинь слил вторую порцию убойного компромата, Ли Шэнь понял, что дело дрянь. Он глубокой ночью помчался в компанию и приказал выяснить, откуда произошла утечка.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тоже вызвали туда. Она прекрасно понимала, что за этим стоит Цинь Цзинь. Ли Шэнь в своё время не прислушался к её советам и не отгородился от него, а теперь латать дыры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находясь в эпицентре событий, Ли Шэнь всё ещё надеялся исправить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разговоры — а особенно двусмысленную ухмылку Ли Сянфу во время их последнего звонка, — Ли Шэнь чуял, что тот замешан в этом по уши. Приняв мгновенное решение, он позвонил своим старым зарубежным приятелям, намереваясь предпринять жёсткие меры в отношении Тао Хуайсю, чтобы затем шантажировать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Ли Шэнь давно сбросил маску утончённого джентльмена. Он с такой силой сжимал телефон, что корпус, казалось,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собравшиеся, помимо Цинь Цзяюй, были верными соратниками, стоявшими у истоков бизнеса Ли Шэня. С мрачными лицами они переживали за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Нанятый Цинь Цзяюй частный детектив ещё пару дней назад прислал подробнейший отчёт обо всех грехах Ли Шэня. Если бы не знание о том, что тот планирует похитить Тао Хуайсю, и желание воспользоваться моментом, чтобы вынудить Ли Сянфу выбирать между родной матерью и Ли Шаша, Цинь Цзяюй давно бы уже оборвала все связи с Сяошо.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Ли Шэнь обессилен. Ты можешь быстро расписаться с Ли Тантан, а потом молниеносно оформить развод, — в голосе Системы не ощущалось бывалой уверенности, не говоря уже о способности убедить Цинь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утекало. Ли Шэнь шагал из угла в угол, пока вдруг не уставился на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и узнай, почему до сих пор нет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звонил. Говорят, со всеми отправленными людьми пропала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резко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«пропала связь»?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канул камень в воду. Никого не найти, — ответил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надеялась на успех похищения даже больше самого Ли Шэня, однако до пяти утра дурные вести сыпались одна за другой. Дело вышло за рамки морального проступка и превратилось в международное преступление. Ли Шэню пришлось задействовать буквально все свои связи, чтобы хоть как-то блокировать утечку этих смертоносных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Шаша, получивший вполне легальный повод не спать всю ночь, притащил маленькую скамеечку и уселся с таким видом, будто собрался устроить пиршество.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пойти перехватить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Шаша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Прошлый осколок помог мне расшифровать её исходный код. Теперь я могу отследить её, но лучше всё же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задания вызвал потерю энергии, а в период слабости Система не может привязаться к новому хозяину — как раз самый подходящий момент для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любил делать всё наверняка, поэтому собрался отвезти его на машине к офису Сяошо, чтобы подождать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рановато? — усомнился Ли Шаша. — Кто знает, когда Цинь Цзяюй отвяжет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рановато, — Ли Сянфу опустил глаза и набрал номер Ли Тантан, вылив порцию ядовитой иронии по поводу кризиса, охватившего Сяошо.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Тантан толком не следила за новостями, лишь мельком глянув первые горячие запросы. Всю жизнь её слишком оберегали от невзгод, у неё не было деловой хватки и чутья на кризисы, поэтому она и понятия не имела,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Цзюэ всегда любил жить за чужой счёт, — резюмировал Ли Сянфу. — Он бросит тебя в самый короткий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