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всего пару укусов, Ли Шаша не выдержал и снова взглянул на Ли Сянфу. Набитые щеки того то и дело раздувались. Проглотив еду,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всего — тоже плохо. У меня тут и крабовые палочки, и сосиски, всё смешалось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соус с уголка губ, Ли Сянфу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наедайся до отвала. Во второй половине дня я отведу тебя в высококлассный ресторан, а попутно купим тебе робота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просто обожал это «попутно».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пригороде, и водитель, получив оплату,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виновник торжества, которому предстояло сдать кровь, Ли Шаша, вопреки ожиданиям, шел впереди всех и даже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закрывался рано. Если покупка робота сорвется из-за задержки, 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вести его в подземный гараж, Цинь Цзинь указал на здание фабрики и отвел Ли Шаша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будешь брать кровь?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быть абсолютно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откуда взяли образец, достаточно было знать только 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взяли самую каплицу — даже меньше, чем при обычном медосмотре. Когда Цинь Цзинь запечатал образец для отправки, Ли Сянфу велел сорванцу подержать ватный тампон подольше и, чтобы тот не строил лишних догадок,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берут только для того, чтобы убедиться, не повлиял ли на тебя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ему доверяешь, значит, и я доверяю, — беспечно отозвался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разные вещи, — спокойно сказал Ли Сянфу. — Если у Цинь Цзиня появятся другие мысли, можно просто вернуться к первоначальному состоянию связи. Тогда никто не сможет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я, живой человек, просто испарюсь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Цинь Цзинь со своими странными заявлениями станет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ватную палочку и не став сорить, Ли Сянфу погладил Ли Шаша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доверяю Цинь Цзиню и в критический момент даже мог бы рисковать собственной жизнью, но я не стану рисковать жизнью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на забор крови, он уже продумал не менее трех запасных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доели блинчики цзяньбин, как раз вернулся Цинь Цзинь. Вытирая руки, Ли Сянфу подтвердил две заявки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Шаша прикинул в уме: не прошло и недели, а из группы, где верховодила Ли Тантан, почти половина участников уже прислали личные запросы на добавление. 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 любовь так скоротечна?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Ли Тантан писала в чате, все по-прежнему угодничали и поддакивали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годы вызывают ностальгию, поэтому у них есть эмоциональная привязанность к Ли Тантан, — пояснил Ли Сянфу. — Но это не мешает им поклоняться недосягаемой луне в небесах и одновременно охотиться на добычу прямо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ленте он каждый день выкладывал видео, где готовил и читал, что идеально соответствовало критериям тех, кто искал себе пару с прицелом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 Цзян Тайгун ловит рыбу без крючка — кому надо, тот сам клюнет, — с глубокомысленным видом изрек Ли Шаша. — Если на прямой крюк ловится так здорово, то что же будет, папа, если ты согнешь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прием,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тех, у кого Ли Тантан так долго подогревала аппетит, уровень интеллекта и эмоционального развития был весьма трогательным — с ними даже напрягаться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ловко переключается между чатами и выведывает информацию то тут, то там, Цинь Цзинь странно изменился в лице. Его взгляд устремился куда-то вдаль, будто сквозь воздух он увидел сцену, происходившую некоторое время назад в Древней деревне Тяньси.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Песок, пустошь, одинокое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прислонился к полусухому старому дереву, а художник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гармоничная картина, но буквально через пару минут после того, как он снял рубашку, всё пошло прахом. Ли Сянфу от одного вида полуобнаженного торса тут же упал в обморок, и ему пришлось с трудом тащить «больного» на себе до самой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тем временем без труда вел беседу на несколько фронтов. Его изящные пальцы небрежно нажимали на экран, мгновенно отправляя сообщения с кокетливыми междометиями.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встретившись с ним взглядом, Ли Сянфу мгновенно прочитал перемену в его лице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я робок и скромен, зато в интернете бью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друзей ты добавил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подсчитал Ли Сянфу. —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Ли Сяосяо: А у кого нет двух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уточнений число девятнадцать для бизнесмена было капля в море. Но в списке друзей Ли Сянфу оно выглядело по меньшей мере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верный своей первоначальной цели, продолжал подгонять его скорее идти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Цзинь пошел следом, Ли Сянфу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по магазинам казался абсолютно несовместимым со столь властным человеком, как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сможем вернуться вместе, — сказал Цинь Цзинь. — В конце концов, я пока живу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предложение, но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данный момент был фактически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Сянфу связался с Ли Сичунем и спросил, когда перечислят деньги за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Выставка состоится не раньше следующего месяца, а бухгалтерия сможет провести расчет только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долго молчал, думая про себя, что на ниве искусства заработать непросто — везде свои периоды затишья. Каким бы известным ни был художник, если он выдает десятки работ в год, их ценность неизбежно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вроде не бедствуем в последнее время, — заметил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бедствуем. Твой робот скоро обойдется почти в сотню тысяч, а мне еще нужно копить на покупку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Цинь Цзинь тоже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покупку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уголок дает уверенность, — кивнул Ли Сянфу. — Если в будущем я снова где-то оступлюсь и меня выгонят из дома, не жить же вечно по отелям —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продолжил весьма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дома строятся годами, и это не считая времени на ремонт.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тот же день робота, он забронировал номер через интернет. Завтра были выходные, в школу Ли Шаша идти не требовалось, поэтому он решил остаться в отеле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высадить нас здесь, — сказал Ли Сянфу. Небо уже накрывали сумерки, и он, глядя на отель неподалеку, помахал рукой: — Если заметишь, что гнев моего отца начинает утихать, не забудь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звонят из компании, нужно сначала уладить кое-какие дела,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ничего не оставалось, кроме как написать в личку Ли Аньцину с просьбой присмотреть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экономии они остановились в трехзвездочном отеле. Сидя на кровати с довольно пружинистым матрасом, Ли Сянфу внезапно ощутил, что счастье познается в сравнении: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Цинь Цзинь, приходится работать сверхурочно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поставил новенького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писали, что его последнее состояние оценивается...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...Оставь эти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звезд было немного, а к ночи заметно похолодало — из щелей в окне пробивалась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принял душ, после чего лег на кровать в банном халате и внезапно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【Су Тао в последнее время контактирует с Чжао Юнчу из Корпорации Чэнцзю.】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 Сянфу молча прокручивал список контактов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чем ты думаешь? — с любопытством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какая работа позволила бы и деньги зарабатывать, и выяснить связь между этим Чжао Юнчу и Су Тао, и при этом не сидеть в офисе с девяти до пяти, получая внушительный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была богата и красива, и оставалось только гадать, что она нашла в Цинь Цзяюй, раз так преданно помогала ей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То ли у отеля был плохой фэншуй, то ли еще что, но на верхушках деревьев снаружи непрестанно каркали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Придумал. — Под исполненным скепсиса взглядом Ли Шаша Ли Сянфу слегка хлопнул в ладоши и произнес: —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сфере очень удобно выведывать сведения у клиентов, — Ли Сянфу сразу установил ценник: — Сто тысяч за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 — Ли Шаша сглотнул. — А это легально?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Топовые звезды отдают по несколько сотен тысяч за одну укладку. С моим мастерством сто тысяч — это еще со скидкой. — Ли Сянфу вскинул бровь и добавил: — Кстати, напомни мне заплатить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подошел к делу прагматично и тут же указал на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не сразу. Он поднялся, подошел к окну, сначала связался с Цинь Цзинем, зачитывая список друзей по одному, чтобы отсеять тех, кто часто зависает с Чжао Юнчу.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он открыл чат, переключился на нежный женский голос и после недолгой предыстории о своей судьбе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очень нужна твоя помощь. Карты моего брата заблокировали, и он на зло приемным родителям сгоряча открыл массажный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у него сейчас туго с деньгами, а брать у семьи он больше не хочет... Я хочу перевести тебе деньги, чтобы ты зашел к нему и поддержал его бизнес,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слушал это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Когда Ли Сянфу закончил переписку, мальчик спросил с изумленным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использовал твинк, чтобы завлекать клиентов для основного аккаунта, да еще и создал для твинка образ нежной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наговорившись вдоволь, лишь тихонько хмыкнул и откупорил бутылку минералки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