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вдруг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пусть интервью будет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школу. Утренние и дневные новости я могу посмотреть только в повторе, а вот время вечерних новостей куда более 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Ли Сянфу с каменным лицом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Репортер: —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— Спасибо за вопрос. Вернусь домой — и сразу за вышивку, надо же экономить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Репортер: — Что бы вы хотели сказать вашему сопернику по конкурсу, Ю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— Мальчики должны ценить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спрашивает Ю Фана: 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Фан: — ...Твою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Нанятый автобус подъехал ровно к четырем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другие участники то и дело бросали любопытные взгляды на Ли Аньцина. Кое-кто заметил его короткий разговор с Цинь Цзинем, поэтому расспрашивать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автобус, Ли Сянфу бросил последний взгляд назад. Кроме пришедшего проводить их старосты, больше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тронулся, деревья за окном поплыли назад. Когда они отъехали на приличное расстояние, Ли Сянфу слегка расслабился и откинулся на спинку сиденья. Смутное чувство сожаления улетучивалось вместе с проносящимся мимо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понадеялся, что появится Цинь Цзяюй, и тогда он сможет до конца прояснить всю эту историю, поставив точку в безумствах своей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были лишь пустые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Позади, пользуясь тем, что сидит на самом последнем ряду, судья Фан бесцеремонно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оперся локтем о подоконник. Его рукава были непривычно закатаны, обнажая тонкие белые запястья. В стекле отражался чей-то наглый взгляд. Ли Сянфу слегка наклонил голову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уже сказал ему, что я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с самой посадки переписывался с кем-то в телефоне. Услышав это, он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какова главная особенность пиявок?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Сосать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любят жить колониями, — спокойно ответил Ли Аньцин. — Гнилые души всегда тянутся друг к другу. За его спиной наверняка скрывается немало незаконных финансовых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Картины судьи Фана, скорее всего, написаны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Аньцин, видимо, уже изучил досье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устраивал выставки и выпускал книги. Самое время призвать его к ответу по каждому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 Сянфу планировал просто уничтожить репутацию Фан Юаньцзяня, но у его спутника, судя по всему, были куда более масштабные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Ли Аньцина загорелся. Скользнув взглядом по новому сообщению, он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Подсыпание наркотиков, драки, наем людей для избиения... Он оказался еще «талантливее»,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произнес с глубоким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безнаказанности, судья Фан оставил за собой немало грязных следов. Раньше этот круг мало кого интересовал, да и связи отца помогали замять дела, но теперь, когда Ли Аньцин начал копать, накопанного с лихвой хватит на несколько лет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в поезде, добравшись до города Лиши, все участники разъехались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хотелось снова пересаживаться на поезд. Расстояние между городами было небольшим, поэтому они с Ли Аньцином просто взяли такси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выходные, и Ли Шаша, прямой как молодой тополь, ждал их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 Аньцин наклонился и сунул мальчику в руку красный конверт с деньгами, задержав взгляд на его лице чуть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у двери, тетя Чжан поспешила выйти, чтобы помочь с вещами. Заметив эту сцену, она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же, вылитый отец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Ли Аньцин покачает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Ли Аньцин повернулся к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похож на тебя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попыталась вспомнить прошлое и в конце концов с сомнением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помню, у Сянфу в детстве глаза были не такими большими, а щечки — пухленькими.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никак не отреагировал на эти слова. Его второй брат всегда отличался остротой ума и весьма своеобразным взглядом на вещи — это было понятно еще по тому, как тот истолковал историю о Белой Змее, одолжившей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с тем же невозмутимым видом припрятал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потрепав ребенка по голове, Ли Сянфу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школе? С одноклассниками ладишь?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 жизни ты выглядишь куда бодрее, чем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шпильками, оба остались при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поднялся наверх, чтобы оставить багаж. Спускаясь, он услышал сигнал о зачислении средств. Посмотрев на экран, он увидел, что пришли призовые за участие в выездном конкурсе. Сменив тактику на примирительную,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в торговый центр и выберем тебе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тут же обулся и услужливо приподнялся на цыпочки, чтобы открыть перед ним дверь. Изображая идеальную семью, они отправились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сидел на диване. Он бросил взгляд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Чжан, они всегда так общаются?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— улыбнулась тетя Чжан. — У них замечательные отношения, душа в душу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еще было много дел с судьей Фаном, поэтому Ли Аньцин временно оставил попытки разобраться во взаимоотношениях Ли Шаши и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Шаше нужен был вовсе не детский игрушечный робот. Ли Сянфу повел его в Павильон Лося. Это место напоминало бездонный карман Дораэмона: здесь могли удовлетворить практически любые запросы клиентов, были бы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этаже, как обычно, требовалось оплатить сервисный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Сянфу уже собирался приложить карту, двери лифта открылись. К ним поспешил менеджер. Сделав жест официанту отойти, он лично повел гостей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платные услуги отменили?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распорядился предоставить вам статус VIP-клиента. Для вас действует скидка десять процентов, а сервисный сбор не взимается.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Шаша задрал голову и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опередил его прежде, чем тот успел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грязного подтекста. — Помолчав, он добавил: — Все, кто пытался затащить меня в постель, теперь фигурируют в криминальных хрониках.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судья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кивнул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углу менеджер незаметно дернул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было все, что душе угодно. По сравнению с прошлым визитом Ли Сянфу ассортимент заметно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подробным объяснениям консультанта Ли Шаша быстро выбрал себе робота. Расплачиваясь, Ли Сянфу скользнул взглядом по висевшим на стене в качестве декора музыкальным инструментам и вдруг вспомнил подаренный Цинь Цзинем гуцинь. По качеству материалов и чистоте звучания он намного превосходил тот инструмент, что Ли Сянфу купил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покупкой Ли Шаша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купить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тут же поинтересовался, что именно его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того, что мне нужно, у вас не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скажите, а я обязательно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Иглы и нитки для вышивания.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менеджер провожал их до дверей с единственной мыслью в голове: «Мир богатых людей слишком сложен для моего понимания».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Удалившийся Ли Сянфу не мог слышать этих мыслей, иначе непременно уточнил бы, что и сам до сих пор ничего в нем не смыслит.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 специализированный магазин товаров для вышивания. Поскольку времени оставалось мало, Ли Сянфу решил вышить настольную мини-ширму в качестве сувенира.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мулине?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Сянфу вышивал в основном цветы и птиц, поэтому кричащие оттенки ему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сделать двустороннюю вышивку в разных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тут же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только тогда завязывай с роботами и переходи на кукол Барби, — с улыбкой ответил Ли Сянфу. — Обещаю сшить для них весь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выбрались в город, Ли Сянфу решил заодно купить пару новых рубашек взамен тех, что он испачкал краской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делился с Ли Шашей забавными историями из поездки и объяснял, что взялся за вышивку ради подарка на день рождения — так можно было прилично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стоило им подойти к магазину, прямо перед входом припарковался Ло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сталкивались в этом бутике уже не первый раз. На сей раз Ло Ань даже не пытался скрыть неприязнь и просто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твой пост в соцсетях.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лучше заняться воспитанием ребенка, — парировал Ло Ань. — Интересно, кого он указывает в графе «мать» в школьных анкетах?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насмешливо покосился на Ли Шашу.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Сянфу потемнел. О чем-то задумавшись, он молча взял Ли Шашу за руку и повел внутрь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Ань не пошел следом, а лишь сверлил взглядом их спины сквозь стеклянную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семья Ли оказывала на него постоянное давление, из-за чего его бизнес терпел одну неудачу за другой. Своим постом о том, что «злодеев покарают небеса», он изначально пытался выслужиться перед Цинь Цзинем в надежде найти выход из положения. Кто же знал, что Ли Сянфу в ответ выложит их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Ло Ань пребывал в тревоге последние несколько дней. Он без конца собирал слухи и в итоге выяснил, что Ли Сянфу участвовал в конкурсе, спонсором которого как раз и выступал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между Цинь Цзинем и Ли Сянфу казалась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раз проверив, что у Цинь Цзиня нет совместных бизнес-проектов с семьей Ли, Ло Ань наконец вздохнул с облегчением. Он ни за что не поверил бы, что Цинь Цзинь способен забыть старые обиды и разыгрывать вечную дружбу с никчемным богатеньким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