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уже давно просочился из-под полога шатра, когда снаружи раздался голос одного из носильщиков: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Бранд, кушанье, которое вы приказали подать,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человеческого голоса молодой человек, только что пребывавший в расслабленном состоянии,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Сюй Юань отпустил его руку и принялся поправлять сбившийся воротник и ворот рубашки. Взглянув на возлюбленного, который инстинктивно делал то же самое, он вынул платок, промокнул уголки его губ и с лёгкой улыбкой произнёс: — Не волнуйся. Мы в море, люди не смогут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глядя, как тот нежно вытирает ему губы. Мысль о том, чтобы снова обнять его, пронеслась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прилюдно обниматься нельзя — и дело тут не в русалках, а в том, что людей одного пола, полюбивших друг друга, сжигают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умеют создавать себе трудности с поистине похвальным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ступая в мир людей, нужно соблюдать их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 Эймерд, полагая, что уже неплохо справляется с ролью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будет обедать в шатре или снаружи? — спросил Сюй Юань, вернув голосу обычную громкость,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шатре, — ответил Эймерд, услышав это обращение. Уши его дрогнули, и он опустился на толстую, мягкую подушку,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взглянул на молодого человека, который, откинувшись на подушки, казался беззаботным и равнодушным, затем развязал полог шатра, приподнял его и, обернувшись к людям с ношами,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желает обедать в главном шатре. Прошу внести.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— Носильщики почтительно склонили головы и, бросив взгляд на хозяина, который сидел в глубине, расслабленно, но с таким видом, словно трогать его не стоит, осторожно внесли угощение. Аккуратно расставив всё, они произнесли: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раздался короткий ответ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потянулись к выходу, и снаружи донёсся мягкий голос дворецкого Бранда: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приглашу мисс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ей одну... — Эймерд осекся, встретившись взглядом с мужчиной, и убрал слово «ногу», вновь поразившись тому, до чего же ничтожна человеческая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ничтожна, так они ещё и едят по многу раз. В сущности, почти как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сказал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позвав Кароль сюда, можно было решить все вопросы с едой за один присест. А дальше она сможет лишь изредка перекусывать фруктами или медовой водой, чтобы поддерживать образ знатной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Сюй Юань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никого не осталось, только целый бык на блюде источал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был целым, но на самом деле каждая часть была приготовлена по-своему, а потом вновь собрана воедино, словно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просачивался наружу ещё до того, как блюдо внесли в шатёр. Теперь же, стоя здесь, он заставлял хозяина шатра крутиться во все стороны, а живот его издавал предательское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Бык. Целый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съесть его целиком, и часть пришлось бы раздать, но ведь это был целый бык, приготовленный для него Брандом!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Кароль, прошу. — Полог шатра приподнялся, и вслед за мягким голосом внутрь вошла девушка в длинном платье, держась с достоинством и изяществом. Увидев целого быка, она, хоть и была предупреждена заранее, всё равно изумлённо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 к трапезе, — сказал Сюй Юань, входя и опуская полог. Он протянул обоим фартуки с завязками на шее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привычно ответила Кароль, принимая фартук: она вовсе не хотела, чтобы сок пачкал её красивое лёгкое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отозвался Сюй Юань, закрепляя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Эймерд, — с улыбкой поблагодарила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чей это бык. Эймерд иногда ворчал себе под нос, обсуждая с господином Брандом, где и как его лучше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слышала, что это был подарок, который господин Бранд когда-то пообещал Эймерду. Но она не ожидала, что её тоже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Эймерд, подражая человеческим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пришлось бы делиться. Лучше уж разделить с русалкой, чем с каким-то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повторила Кароль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уже не соблюдали церемоний. Эймерд хотя и держал вилку, но то и дело хватал еду руками — от этого он ел на удивление быстро, но при этом не выглядел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быка очень твёрдые. Смотри, не сломай зубы, — предупредил Сюй Юань, глядя, как в глазах юноши загорается радость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отозвался Эймерд, беря рёбрышко и пробуя его на зуб. Он надкусил, и бровь его дрогнула: зубы, легко пережёвывавшие рыбу, оставили на кости лишь едва заметный след. Разгрызть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отпечаток зуба, потом перевёл взгляд на берцовую кость, и услышал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древности люди использовали кости животных как оружие: удар такой костью мог убить или оглушить. Но это не так удобно,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помолчал и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Бранд и дал ему кинжал, который он ещё не научился использовать в совершенстве, он был куда острее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умели пользоваться камнями и хвостами, но не могли выковать такое острое лезвие. Всё, до чего они могли додуматься, люди уже изобрели и отбросили. Люди поистине очень умный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подошла к концу, бык заметно не уменьшился, даже несмотря на то, что Эймерд ел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оставлять это на завтра, — сказал Сюй Юань, прикидывая их аппетит, и поднялся. — Как ты смотришь на то, чтобы раздать часть матросам и 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Эймерд, глядя на почти нетронутого быка и признавая, что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нарезать и разложить нетронутые куски по тарелкам, а когда Бранд вышел, просто вымыл руки и уселся на подушку,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играть в человека было забавно. Кроме тех моментов, когда он должен был сохранять аристократический вид и не мог пойти помочь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раздались одобрительные возгласы и хвала, когда мужчина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благодарим хозяина за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угощение!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правда нам?!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вас! Да благословит Господь нашего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ликовали, словно получили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людей была важна. Даже Бранд, имея столько золота, не стал бы выкидывать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Бранд — очень добрый человек, — искренне похвалила Кароль, снимая фартук и прислушиваясь к возгласам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 поступит лишь однажды, — сказал Эймерд,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поняла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первый раз — это благодеяние, второй — должное, а третий — уже обида. — Эймерд усвоил многие уроки Бранда. — Люди, получая что-то даром, начинают требовать большего. Не стоит быть с ними слишком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Бранд — тоже человек, — возразила Кароль, поражённая этой мыслью, однако не отрицая, что с людьми не стоит быть слишком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умны и образованны, они умели пользоваться самыми разными орудиями, но их чувства были так переменчивы и неуловимы.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обо всех, но рисковать не стоит, — ответил Эймерд, откинувшись на подушку. — К тому же Бранд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звучало полное доверие, и Кароль видела его взгляд, обращённый на господина Бранда — в нём была неприкрытая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человека, и человек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покинуть море и быть рядом с господином Брандом, а тот готов был показать ему мир людей. Они доверяли друг другу и заботились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мире и существует вечная любовь между человеком и русалкой, но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эти слова, — сказала Кароль, чуть помедлив, затем улыбнулась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заметил её нерешительность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Кароль замерла, взяла шляпку с вуалью и,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вам с господином Брандом быть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Эймерд и господин Бранд будут счастливы вместе и обретут бессмертную душу, не станет ли это доказательством того, что её путь был 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путь был верен, то ошибка была в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наверное, уже не сможет полюбить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взглянул на её удаляющуюся фигуру, и глаза его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счастливыми вместе, иметь бессмертную душу... Раньше он не слишком задумывался об этом, но если такая душа существует, возможно, когда их жизни подойдут к концу, они встретятся на небесах и будут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Бранд говорил, что бессмертная душа есть не у всех людей, и её невозможно увидеть или потрогать — как же тогда узнать, есть ли она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отплыл вскоре после того, как они поднялись на борт. Медленно двигаясь вдоль берега, он нёсся по волнам. Подняли лишь несколько парусов, курс почти не менялся. Команда собралась на корме — там раздавали угощения. А Эймерд стоял на носу, встречая ветер, и смотрел, как корабль вздымается и опускается в такт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корабль из воды и смотреть с корабля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раздался рядом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перевёл взгляд на стоящего рядом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человеческом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Сюй Юань улыбнулся, глядя, как ветер треплет его волосы, обвивая их вокруг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могут плавать на далёкие расстояния — и они создали такой корабль. — Эймерд стоял на палубе и не мог не восхититься человеческой изобретательностью.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русалке выйти на сушу, нужно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сравнивать, русалки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сузились, пальцы, лежащие на поручнях, нервно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заметив перемену в его настроении,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пробил немало таких человеческих 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типы вечно искали русалок, — фыркнул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не знал, что все корабли охотятся за русалками. Теперь, видя хлопоты команды, он понимал, как трудно построить такой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те, кто охотился на русалок, были хорошими людьми. Труд и доброта —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Разрушать умеют и люди, и русалки, — сказал Эймерд, глядя на волнующееся море. — А вот созидать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человеческая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смотрел на русалку, погружённую в раздумья, и в глазах его зажглась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Эймерд обернулся. — А я смогу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Построить корабль? Он не мог представить, как это сложно. Это же не из веток сложить — если сделать плохо, он потечёт.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Каждое поколение людей стоит на плечах гигантов, — улыбнулся Сюй Юань. — Благодаря передаче знаний из поколения в поколение и появляются такие корабли, вобравшие в себя мудрость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Гигантов? — Эймерд попытался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Великан, который может поднять всех людей? Или встать на плечи великана и собирать плоды мудрости?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Гиганты — это символ накопленных знаний многих поколений, — пояснил Сюй Юань, заметив, куда залетела мысль русалки. — Это просто фигура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водятся гигантские морские змеи и рыбы-киты — неудивительно, что его воображение унесло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Эймерд вздохнул с восхищением. — Удивительное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сами по себе хрупки, но, передавая знания из поколения в поколение, они становятся могущественными — будь то корабли или оружие. И это звучит как неодолимая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всезнающего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стоишь на этих плечах?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Сюй Юань. — Научиться не так уж сложно. По сути, ты уже стоишь на плечах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глядя на вибрирующую палубу. Чувство недосягаемости рассеялось,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себя — почти как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Воровать человеческую мудрость. Хм. И правда — жестокие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так. Чем больше людей учатся, тем легче передавать знания, — улыбнулся Сюй Юань. — Если захочешь научиться,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Эймерд приподнял бровь, и в глазах его мелькнула искра интереса. — А могу я научиться колдовству?!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воодушевлённую русалку, слегка опешив: он не ожидал такого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Зельеварению и внушению, — Эймерд серьёзно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освоит это, то даже на суше сможет ходить, никого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улыбнулся Сюй Юань и, прежде чем русалка успела обрадоваться, добавил: —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сдерживая волнение, ответил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 учиться, ты должен досконально изучить все правила человеческого общества,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это-то тут при чём? — Эймерд попытался связать одно с другим. Например, для зелья нужны человеческие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зелья обладают особой силой, и если использовать их, не зная правил, это может породить эффект бабочки и затронуть множество жизней,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бабочки? — Эймерд поймал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где-то в мире бабочка взмахивает крыльями, и движение воздуха, передаваясь, может вызвать ураган на другом конце земли, — терпеливо объяснил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мире всё взаимосвязано. Человек не может сидеть неподвижно, как бабочка не может не махать крыльями. Но чем больше у тебя силы, тем обдуманнее должны быть твои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Эймерд, держась за поручни, пошевелил пальцами. Он сказал Кароль, что не стоит быть слишком добрым с людьми, но нельзя отрицать, что Бранд был очень,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доброта всегда была в пределах его контроля, как и все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учиться? — спросил Эймерд. Он понимал, что это условие необходимо: если он случайно вызовет ураган, это испортит ему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кое-что, а ещё ты можешь наблюдать за поведением людей и читать книги, — сказал Сюй Юань после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читать по-человечески. — Пальцы Эймерда забарабанили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выучил человеческий язык, потому что много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начать с букв, — улыбнулся Сюй Юань. — А заодно я буду учить тебя травам и свойствам крови разных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ожидая ответа, но русалка молчала. Когда Сюй Юань обернулся, он увидел его задумчивый, немного хмурый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хочешь запихнуть того гиганта мне в голову, — прищурился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знаю, что ты умён. Думаю, тебе это не составит труда. — Сюй Юань посмотрел на его хмурое лицо и задумчиво добавил: — Но если тебе кажется, что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Эймерд с лёгким пренебрежением. — Всё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может быть сложно для умного владыки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Сюй Юань. — Кто передумает — тот глупая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Договори... — Эймерд осекся, и бровь его дёрнулась, когда он увидел лукавую искорку в золотых глазах. Он понял, что его опутали, как рыбу сетью, и скрипнул зубами: — Бранд!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благородство и сдержанность, — с улыбкой напомнил Сюй Юань, глядя, как русалка вцепилась в поручни, готовая вырвать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Эймерд отпустил руки и фыркнул, напоминая себе, что он — великодушная русалка и не должен считать с парой. — Ты очень хочешь, чтобы я это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помолчал, глядя на русалку,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чтобы, даже если меня не будет рядом, ты мог свободно передвигаться и по земле, и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глядя в его нежные глаза. Затем перевёл взгляд на море и подумал о том, что когда-нибудь они расстанутся. Жизнь человека коротка, как у кошки, — мгновение — и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скользя по волнам, к вечеру причалил к порту. В тёплом оранжевом свете Эймерд и Кароль сошли на берег и сели в карету, а Сюй Юань остался решать вопросы с разгрузкой и подготовкой к отплытию. Он явно был в своей стихии, и человек, отвечавший за порт, разговаривал с ним с явной радостью, даже хлопал себя по груди, словно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золотистом свете мужчина, стоящий на причале, был так мягок и деловит, что притягивал взгляды. Хотя он выглядел как дворецкий, никто не посмел бы отнестись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карете двое «высокомерных» аристократов не сводили глаз с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Бранд — удивительный человек, — не удержалась от похвалы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умел всё, но при этом не был высокомерен. Он не преклонялся и не презирал людей за их богатство, и к ней, русалке, относился так же, как к любому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Эймерд, не отрывая взгляда от этой картины. Жизнь человека коротка, но она может быть ослепительной, и это привлекало русалок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других людей нет бессмертной души, но этот человек, стоящий в лучах заката, казалось, весь светился изнутри. Уж у него-то она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достигла особняка, когда начало смеркаться. Двухэтажное здание сияло огнями, внутри суетилась прислуга, у входа стояла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дом готов к вашему прибытию, — поклонился Сюй Юань, выходя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и Кароль вошли внутрь. Осмотрев дом, который хоть и уступал замку, но был красив и уютен, они, оставшись одни, восхищённо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успел всё подготовить за один день? — изумился Эймерд. Люди всё-таки удивительно быстры.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был куплен ещё до приезда в Барону, — улыбнулся Сюй Юань, закрывая дверь. — Даже я не смог бы привести его в порядок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всё делается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многое успел, — сказал Эймерд,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управлять множеством людей, а Эймерд всё ещё боялся, что если скажет слишком много, то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переночуем здесь, а завтра отплываем, — сказал Сюй Юань, снимая шляпу, и взглянул на двух русалок, разглядывающих дом. — Наверху две комнаты, я провожу вас, и вы сможете выбрать. Переоденьтесь, а потом спускайтесь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русалки, уже было обрадовавшиеся возможности избавиться от многослойной одежды, замерли на месте и дружно 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сказал Эймерд. Он никогда в жизни не ел так плотно, и сейчас даже слова «еда» и «бык»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 гримасой согласилась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торопитесь. Можете осмотреться, а после ужина я научу вас различать стоимость человеческих денег, — сказал Сюй Юань,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облегчением сказал Эймерд,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Кароль, поднимаясь, не удержалась и оттянула ткань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 были почти одинаковыми: шёлковые пологи, бархатные одеяла, аромат благовоний, свечи — всё дышало уютом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комнаты было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русалки, выбрав себе по комнате,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лишь свечи и аромат еды наполняли дом, а две русалки, переодевшись в более лёгкую одежду, спустились вниз, ощущая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есть, но почти весь стол был заставлен монетами, и русалки с любопытством их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существует двадцать четыре вида золотых монет, — сказал Сюй Юань, по одной пододвигая монеты к заворожённым русалкам. — На каждой выгравирован свой национальный узор, по которому можно определить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— восхитилась Кароль.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узора нет? — спросил Эймерд, поднимая одну монету и рассматривая стёртый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происхождение и вес неизвестны. Их часто режут или переплавляют, чтобы определить стоимость. — Сюй Юань терпеливо отвечал. — То же самое с серебряными. С медными проще. Если ты путешествуешь, умение различать монеты по рисункам и происхождению сэкономит тебе массу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при свете свечей голос рассказчика звучал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http://bllate.org/book/18299/2086332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