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которую подготовил Гру, располагалась в некотором отдалении от сплошного ряда низких домов, образуя обособленный уголок. Снаружи место выглядело вполне пристойно: у самого фундамента цвели полевые цветы, а заднюю стену дома полностью затянул плющ, благодаря чему даже под прямыми лучами солнца внутри сохранялась приятная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открыть дверь, как идиллия рассеивалась. Мебель — стол, стулья и кровать — присутствовала в полном комплекте, но поверхность стола и скамей была покрыта пятнами, слившимися с первоначальным цветом дерева, так что невозможно было определить, сколько лет эта грязь копилась. На низкой кровати лежало тонкое, уже посеревшее льняное простыня, а пол был усыпан соломой и следами шерсти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Бранд, надеюсь, вам будет удобно, — тепло произнес 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но мне нужно немного привести всё в порядок, — Сюй Юань чуть помедлил, затем улыбнулся. — Чтобы не принести этот запах обратно и не прогневать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 не обиделся на его слова, напротив,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преданны своему господину, неудивительно, что он так вас ценит. Располагайтесь, как вам угодно, но помните: ни в коем случае не входите в коровник и не приближайтесь к пчелиным ульям.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лучшая комната во всем поместье, если не считать помещений для слуг. Если уж слугам живется лучше, чем здесь, значит, хозяин действительно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предупреждение, — Сюй Юань с улыбкой проводил Гру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этого времени отличалась высокими остроконечными сводами, поэтому помещение казалось просторным — здесь легко поместились бы несколько коров. Рядом имелись окна, но ветер, дующий сквозь них, приносил не только аромат свежей травы, но и запах вяленого мяса и соленой рыбы, сушившихся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подошел к окну и закрыл его. Кот, цепко вцепившийся когтями в его плечо, совершенно не проявлял желания спускаться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условия проживания здесь хуже, чем в гостинице», — пожаловался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места много, да и бесплатно», — ответил Сюй Юань, оглядывая комнату. Он приподнял льняную простыню, потер ткань пальцами, оценивая степень загрязнения, а затем стянул её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здесь совсем не любят чистоту», — пробурчал маленький кот, разглядывая повсюду разлитые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— существа крайне чистоплотные, вылизывающие шерсть по нескольку раз в день. Но люди, встречавшиеся им за последние два дня, пахли так, словно не мылись целый месяц. Лишь красавица-хозяйка выглядела опрятнее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считают, что смывание грязи с тела открывает поры для вирусов», — пояснил Сюй Юань, складывая простыню в сторону. Затем он собрал солому с кровати в охапку и сложил её на полу неподалеку. «В чужой монастырь со своим уставом не ходят. Нужно просто привыкнуть».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задал вопрос: «Тогда почему ты не ложишься спать сразу?»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есть возможность устроиться поудобнее, стоит ею воспользоваться», — ответил Сюй Юань. Он взял свернутую льняную ткань и прихватил со стола кусок мыла, весь в крапинках грязи, после чего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высоко, но, судя по всему, наступило время обеда. Часть людей, ранее работавших в полях, исчезла. Издали доносился запах приготовленной еды, поэтому никто не обращал особого внимания на перемещения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удобным для полива, недалеко протекал ручей. Чуть выше по течению, где буйно росла трава, вода была кристально чистой, и сквозь неё отчетливо виднелись гладкие речные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опустить льняную ткань в воду, как она, не успев сделать и пары движений, стала мутной настолько, что это было видно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замер, чувствуя, что это зрелище оскорбляет его глаза и раздражает каждый нерв. Он наблюдал, как хозяин уверенными движениями намочил ткань, намылил её и начал стирать, а затем, соскользнув с плеча, улегся на траву позади, решив следовать принципу «с глаз долой — из сердца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 спать на соломе или даже в коровнике, чем на этой льняной простыне!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 сам по себе весил немного, но Сюй Юань все равно почувствовал, когда тот покинул его плечи. Для кошки природный ручей и кусты были куда комфортнее человеческих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«Осторожнее, не упади в воду», — сказал Сюй Юань, глядя на кота, который присел у края ручья и ткнул носом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«Знаю», — ответила кошка, лизнула воду и с renewed энтузиазмом принялась исследовать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стал отвлекаться, продолжая тщательно полоскать ткань, пока та не приобрела свой первоначальный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почти перестала капать, он выпрямился и спросил: «Пойдем обратно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кота прозвучал возбужденно — видимо, он нашел что-то крайне интересное: «Ты иди первым,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 Сюй Юань. Вернувшись с тканью, он искал веревку для сушки белья перед домом, когда услышал голоса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Бранд, куда вы пропали?! — голос Гру звучал слегка хмельно и сонно, характерно для послеобеденного времени. — Я нигде не мог вас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обернулся. Гру высунулся по пояс из окна, приветствуя его. В руке он держал кружку с элем, а щеки, несмотря на бороду, заметно покраснели — видно было, что выпито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к ручью, — Сюй Юань остановился возле веревки и развесил выстиранную льняную ткань. — У вас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 моргнул, слегка растерянно посмотрел вокруг, затем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Я хотел позвать вас на обед... Не нашел вас, поэтому просто оставил хлеб на вашем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 следующий раз я буду следить за временем,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Может, немного веселящего эля? — Гру поднял кружку, приглашая с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еще есть дела. Как только сделка состоится, я обязательно выпью с вами до упаду, — вежливо отказался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Гру не стал настаивать. Он опустил голову, пытаясь втянуться обратно в окно, но нечаянно ударился лбом. Из комнаты послышалось пьяное ругательство: — Проклятое окно! Ох! Это же самый вкусный напиток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усмехнулся и вошел в свою комнату. На столе действительно стоял деревянный поднос с куском хлеба, горстью бобов и даже ломтем вяленого мяса. Для местных жителей это считалось весьма неплохой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и бобы Сюй Юань съел, сидя за столом, но вяленое мясо оказалось слишком жестким. Если бы его сварить в супе, его еще можно было бы жевать, а сейчас оно годилось разве что для тренировки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не выбрасывать еду, Сюй Юань отдал кусок мяса гусю, который с нетерпением топтался рядом, явно собираясь совершить инспекционный визит к Гру. В награду ему досталась привилегия один раз погладить гуся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поля снова заполнились работающими людьми, а из комнаты Гру доносятся громкие храпы. Сюй Юань нашел глиняный кувшин, вымыл его в ручье, набрал воды и тщательно протер кровать, стол и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случайно замечали его进出, но никак не могли понять, зачем этот уважаемый гость постоянно носит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такая дворянская привычка, — сказал кто-то, выдергивая сорняки и обращаясь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даже слуги дворян будут так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 мужчина, наверняка пользуется успехом у служанок, — без надзора Гру работники позволяли себе расслабиться и обсуждать посторонние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понравится и благородным девицам.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Благородные дамы выходят замуж только за равных себе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разговоры кипели, но до ушей Сюй Юаня ничего не доходило, ведь система, способная улавливать и анализировать удаленные звуки, сейчас вовсю резвилась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падения солнечных лучей постепенно менялся. Сюй Юань принес с улицы охапку сухой соломы из скирды и постелил её на чистую кровать. За исключением нескольких соломинок, разбросанных в углу, пол был идеально чистым. Прохладный ветерок вдувал воздух через дверь, и странный запах в комнате постепенно рассеивался. Этому также способствовало то, что почти все вяленое мясо, висевшее у окна, было отдано 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застрекотали насекомые. В свете свечи, пробивающемся сквозь щель в двери, маленькое сердце кота, которое беззаботно порхало на свободе, при входе в комнату наполнилось легкой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я вернулся...»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никудышным системой. Развлекался до темноты. Любой другой хозяин, пожалуй, подал бы заявку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было весело?» — спросил Сюй Юань, глядя на котенка, от которого, казалось, исходил ночной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 остановился, поднял голову и встретился взглядом с мягкими, улыбающимися глазами хозяина, затем кивнул: «Весело».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хорошо», — Сюй Юань отвел взгляд и продолжил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сердится! Кошачья тревога мгновенно испарилась. Кот взобрался по штанине на плечо хозяина и с любопытством спросил, глядя на кусок дерева, который тот обрабатывал: «Что ты делаешь, хозяин?»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«Делаю емкости», — ответил Сюй Юань. Лезвие, заточенное им, было острым и легко снимало стружку, придавая дереву нужную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маленькие емкости?» — Кот спрыгнул с руки на стол, сравнил размер лапой и обнаружил, что вместимость контейнера едва ли превышает размер кошачьей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вполне достаточно»,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 заглянул внутрь пару раз, сдержал желание схватить движущуюся руку хозяина и прижал подушечку лапы к завитку древесной стружки.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мелочи, не влияющие на мир, кошкам трогать разрешалось. Сюй Юань вырезал узор на маленьком сосуде и, услышав урчание в горле кота, поднял голову. Перед ним разворачивался спектакль охоты на стружку: начиналось все с взмаха лапой, поднимавшего ветерок, и заканчивалось тем, что кот ловил стружку, зажимал её между передними лапами и кусал, после чего цикл повторялся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Простота мышления имеет свои преимущества. В отличие от сложных и переменчивых людей, кошки умеют легко находить радость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«Апчи!» — чихнул котенок, подняв облако древесной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поместье постепенно затихало. Когда стрекот насекомых стал слабее, Сюй Юань взял свечу, закрыл окно, отсекая вид на звездное небо, 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 с удивлением взглянул на льняную простыню, расстеленную поверх соломы, и прошелся по ней туда-сюда: «Она уже высохла?!»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сегодня солнце было хорошим», — Сюй Юань ополоснул руки, смывая древесную пыль, и лег на высокую подушку из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дул хороший ветер, а сама льняная ткань, будучи тонкой и дышащей, к наступлению темноты полностью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«О...» — Маленький кот посмотрел на простыню под лапами. Его мысли метались между сном и бодрствованием ровно одну секунду, после чего он решительно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скажет, никто не узнает, что ему не хотелось спать на этой ткани. Даже хозяин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Солома, прогретая солнцем, источала легкий теплый аромат. Хотя некоторые соломинки пробивались сквозь лен, спать было гораздо комфортнее, чем на голой соломе. Всё-таки это простыня, выстиранная руками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чуть приподнялся, взглянул на свернувшегося клубочком кота рядом и задул свечу.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ночи, хозяин», — маленький кот, вдыхая свежий и теплый аромат, исходящий от хозяина,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хозяин искупался в ручье. Коты ненавидят воду и купание... Похоже, коты похожи на тех людей, которые тоже не любят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заснуть, кот мгновенно открыл глаза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— грязнуля?!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http://bllate.org/book/18299/1749321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