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Лян Сун хотел сказать ему: живя в этом мире, можно стремиться лишь к покою и радости, но когда бы то ни было... Цзинцзэ, ты никогда не должен забывать те свои слова: 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воспользовался этим изречением Гу Яньу и прибег к хитрости, чтобы поступить в ученики к Лян Суну. Но он так и не претворил эти слова в жизнь. В этом мире были такие люди, как Лян Сун и Ло Чжэнь, которые, пытаясь смыть вековой позор, в бессилии изменить предначертанное могли лишь доказать свою верность смертью. Был и Цзюйжэнь Чжао, тихо угасший в безлюдной глуши; исторические хроники не сохранят о нем ни единого слова, но он ушел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смотрел на расстилавшуюся под горой управу Гусу. Он тихо произнес про себя: «Будьте спокойны, обещание, которое я вам дал, обязательно будет исполнено». Сказав это, он развернулся и стал спускаться с горы; лишь с наступлением ночи он вернулся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вернулся домой, Тан Хуан и Яо Сань были вне себя от беспокойства и уже собирались идти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вернулся, Тан Хуан подбежала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места себе не находила от страха! Брат, куда же ты ушел? Господин Сюй сказал, что ты пошел в горы в уезде Шачжоу и сам вернешься. Но уже так поздно! Наконец-то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на кухне для вас оставлена еда, я сейчас же ее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Тан Шэнь отправился мыться — Яо Сань как раз согрел воду, а Тан Хуан ушла в свою комнату упражняться в письме, выполняя задание, оставленное счетоводом Линем. Смыв с себя дорожную пыль, Тан Шэнь принялся размышлять о том, как претворить в жизнь свое стремление, выраженное в словах «за процветание и гибель Поднебесной отвечает каждый простой человек», которые он пообещал учителю исполнить. В этот момент в дверь постучали. Тан Шэнь открыл ее — на пороге стоял Сюй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выглядел утомленным дорогой и был одет в плотную ватную куртку, словно собрался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Учжи, ты уезжаешь из управы Гусу, чтобы вступить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отъездом есть одно дело. Я долго размышлял и все же решил рассказать тебе об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учителем?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Перед смертью господин оставил мне письмо, в котором распорядился о делах после своей кончины. Мое назначение на должность уездного начальника было устроено им заранее. В то утро, когда управляющий получил известие и сообщил господину о том, что Великий ученый Чжун скончался в темнице, господин уже принял решение уйти из жизни. Но как раз в этот момент пришел ты. Он повидался с тобой в последний раз, исполнил последнее желание и потому покинул этот мир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ли учитель какие-то слова для меня?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немного помедлил, а затем достал из рукава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должен был отдавать его тебе сейчас. Господин велел передать это письмо только после того, как ты получишь звание цзюйжэня. Но я не могу больше ждать. Я уезжаю к месту службы, и бог знает, когда мы увидимся вновь. Если в этом году ты не сдашь экзамен, неужели мне придется ждать еще три года, чтобы отдать его? Никто не знает, что может случиться за это время. Поэтому мне пришлось нарушить волю господина и отдать его тебе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принял письмо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что так вышло, но иного пути нет, ведь мне нужно торопиться, чтобы вовремя прибыть на службу, — произнес Сюй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предстоит долгий и трудный, и кто знает, свидимся ли мы еще в этой жизни. Береги себя в дороге, Учжи,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Тан Шэнь положил письмо на стол. Лян Сун адресовал его тому Тан Шэню, который уже стал цзюйжэнем. Но сейчас он был всего лишь сюцаем. Стоит ли распечатывать конверт? Сюй Учжи легко отделался, переложив эту дилемму на него, а теперь ему приходится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Тан Шэнь все же решился: «Вскрою!»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распечатал письмо. На белоснежной рисовой бумаге аккуратным, изящным почерком в стиле цзанхуа были выведены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«Цзинцзэ, когда ты будешь читать это письмо, меня, должно быть, уже полгода как не будет в живых. Мы были учителем и учеником, и то, что я покинул тебя раньше времени, — упущение с моей стороны. Теперь, когда ты сдал экзамен на цзюйжэня, я не могу увидеть это своими глазами, что тоже останется моим великим сожалением. Я знаю, что ты желаешь лишь вести тихую, спокойную жизнь, и в этом нет ничего дурного. Если дела семьи Тан изменятся и они больше не смогут заботиться о тебе, ты можешь отправиться в Шэнцзин и разыскать там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зовут Фу Вэй, его второе имя — Сижу, а прозвище — Хозяин Кабинета Малых Искусств. Картина, которой мы вместе любовались в праздник Двойной Девятки, вышла именно из-под его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Сижу — мой давний близкий друг. Отдай ему это письмо, и он непременно позаботится о тебе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Тан Шэнь, чувствуя, как к горлу подступает ком. Он и подумать не мог, что учитель даже перед смертью не забыл о нем, своем ученике, и подготовил для него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конверте лежал еще один лист. Тан Шэнь достал его, и когда вчитался в написанное, взгляд его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ты пожелаешь избрать стезю чиновника, то я, будучи уцелевшим приверженцем фракции Сунцин, ничем не смогу тебе помочь. Напротив, то, что ты ученик Лян Бовэня, может навлечь на тебя смертельную опасность. Если решишь пойти на государственную службу, то, прибыв в Шэнцзин, отдай Фу Сижу серебряный лист, вложенный в мое письмо, и прими его как своего учителя. С того момента тебе более нельзя упоминать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упрямствуй. Хоть Фу Сижу и не стоит во главе четырех великих ученых Поднебесной, но если ты станешь его учеником, твое продвижение по службе в будущем окажется широким и гладким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помни: признание Фу Сижу своим наставником — не самая спешная задача. Я велю тебе сделать это потому, что у него есть ученик по имени Ван Чжэнь, со вторым именем Цзыфэн. За сорок с лишним лет моей службы при дворе он — самый искусный, самый ловкий и самый способный чиновник из всех, кого я когда-либо встречал, к тому же за его спиной стоит влиятельный Клан Ван из Ланъя. Если ты станешь учеником Фу Сижу, то будешь младшим соучеником Ван Цзыфэна, и это твой единственный способ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 человек глубокий и непостижимый. Нельзя доверять ему слепо, но в какой-то мере положиться на него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удастся стать его союзником, мой дух на небесах сможет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в следующем году ты придешь поклониться моей могиле и зажечь благовония, ты принесешь с собой тот фруктовый сок, который когда-то делал. Его кисло-сладкий вкус поможет мне вновь ощутить теплоту 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Тан Шэнь попросил Яо Саня собрать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комнате. Подобная серьезная атмосфера царила здесь редко, поэтому счетовод Линь подумал, что Тан Шэнь хочет обсудить недавние события вокруг Терема Сися,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хотя случай с Теремом Сися и показателен, в последние дни другие заведения в управе Гусу тоже начали делать какие-то скрытые шаги против нас. К счастью, с доставкой товаров дела обстоят неплохо. Мы занимаемся этим уже больше года и прочно обосновались в управе Гусу, так что другим в это дело не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беспокоюсь. Хотя дела в Тереме Сися идут отлично, мы подаем там только посягун, так что наши интересы не слишком пересекаются с другими трактирами. Что же касается службы доставки, то если кто-то и захочет за нее взяться, им потребуется как минимум полгода или год, чтобы наладить все процессы. Я собрал вас сегодня, чтобы сообщить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хозяин? Говорите, — отозвался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намерен отправиться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едешь в Шэнцзин? С чего вдруг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кончины учителя я на днях получил письмо и узнал, что он нашел для меня нового наставника. Этот человек живет в Шэнцзине, его зовут Фу Вэй. В восьмом месяце мне предстоит сдавать экзамен на звание цзюйжэня, я еще не подавал заявку. На самом деле нет большой разницы, сдавать ли его в Академии экзаменов Цзяннань или же в Шэнцзине. К тому же, получив звание цзюйжэня, в феврале следующего года мне все равно придется ехать в Шэнцзин на столичный экзамен. Поэтому я решил отправиться заранее и сдать экзамен на цзюйжэня непосредственно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 Неужели тот самый великий ученый Фу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подтвердил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Линь, вы знаете его? — спросила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его не знать? Я как-то рассказывал молодому хозяину, что более двадцати лет назад четырьмя великими учеными Поднебесной были канцлер Чжун, канцлер Лян, Канцлер Фу и Канцлер Чэнь. Тот самый Канцлер Фу и есть ученый Фу Сижу. Раньше он занимал должность Правого канцлера в Центральном секретариате, но из-за преклонного возраста несколько лет назад подал в отставку, прося отпустить его на родину. Император, дорожа его талантом, не удовлетворил прошение, а назначил его на необременительную должность управляющего Академией Ханьлинь. Формально он руководит Академией Ханьлинь, а на деле проводит дни в праздности и покое, ухаживая за цветами и забавляясь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занимая высокий пост, можно каждый день просто возиться с цветами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то есть милость императора, то возможно все, — ответил счетовод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вас, так мне и самому захотелось стать чиновником, — хмыкнул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осадила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тебе нужно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обеспокоенно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отправляется в Шэнцзин, чтобы поступить в ученики, но ехать одному крайне неудобно. В чужом краю некому будет даже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Тан Шэнь продумал заранее.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дела в управе Гусу и отправлюсь в путь в начале третьего месяца. Брат Яо поедет со мной в Шэнцзин, а когда я обустроюсь, он вернется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молодым хозяином, — согласился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тоже выход. О делах в управе Гусу молодому хозяину беспокоиться не стоит — мы с Яо Санем за всем присмотрим. А если случится что-то действительно важное, на западе города есть семья Тан, так что вам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решение о поездке Тан Шэня в Шэнцзин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