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Лосин услышал это и едва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Цяо... почему вы меня не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слишком рано. Вы, молодые ребята, должны хорошенько высыпаться,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Лосин жалобно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кончено! Мой образ в глазах Учителя Вэня разрушен до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Цзыи мягко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его и построить-то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Лосин промолчал. Ему хотелось плакать, по-настоящему разрыдаться!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пять минут со стороны лестницы донеслись шаги. Все обернулись и увидели Вэнь Чжэчэна, который спускался тяжелой поступью. А тяжелой она была потому, что на нем полусонным комочком висел «хомячок»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через силу приоткрыл веки и поприветствовал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проснулся? А Учитель Вэнь уже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Юйхэн мгновенно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вися на Вэнь Чжэчэне, он повернул голову и ласково потерся щекой о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Вэнь~ Какой же ты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почувствовал, как вся горечь от потерянного сна и раннего подъема мгновенно испарилась!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изо всех сил стараясь не расплыться в улыбке перед камерами, и с нежностью посмотрел на своего домашнего хомячка: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Шаомаев не осталось, но я приготовил на пару цзяоцзы.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буду! Я съем всё, что бы ты ни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лишь безмолвно наблюдали за этой сценой: «Что ж, утренняя порция собачьего корма подана, еще и с каплями свежей 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к этому моменту уже научился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«Пусть воркуют, это даже хорошо. Жун Юйхэн замечает те скрытые усилия Вэнь Чжэчэна, которые тот редко выставляет напоказ, а значит, Вэнь Чжэчэн старается не напрасно».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другу Вэнь Чжэчэна, ему не пристало исходить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с силой ткнул палочками в ломтик столетнего яйца. Черт, до чего же кисло!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уселись за стол завтракать, и Цяо Тань решил заодно озвучить полученное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«Гости издалека» были реалити-шоу о загородной жизни, но не сводились к одним лишь будням участников. Первый день давался им на то, чтобы расслабиться и освоиться, а во второй нужно было выполнить задание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развернул записку, переданную режиссером, и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«Используя имеющиеся материалы, смастерите для нашей виллы одну полезную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Цзыи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Полезную вещь? Но у нас ведь и так всё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ненадолго задумался, нахмурив лоб, а затем вытянул шею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идея использовать меня в качестве передвижного стеллажа?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промолчали. Слишком уж дорогая и недоступная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многозначительно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Задумка хороша, да только завтра этот стеллаж укатит вслед за Учителем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тут же расправил плечи, словно его овеяло сиянием славы: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огромная потеря для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камерой режиссер остался безмолвен: «Вовсе не жаль и ничуть не обидно,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все пятеро обошли виллу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спальни, Вэнь Чжэчэн вдруг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тебя появилась отличная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указал на стену за спальней: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эта стена пустовата?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испуганно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рассказать страшилку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на неё отлично бы подошло совместное фото. — Например, свадебное.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Соу сорри~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Цяо Тань услышал только слово «фото» 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почему бы нам не сделать стену с фотографиями? — Он развернулся и направился вниз. — Внешняя стена за стеклянной террасой совсем пустая, к тому же там растут цветы и зелень. Это идеальное место для фотостены!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«Хозяин» и его «питомец», чья случайная фраза неожиданно принесла плоды, тут же прикусили языки, боясь, что Цяо Тань разгадает их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пришлась по душе всем участникам. Собрав необходимые материалы по всей вилле, они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 пошли веревка, скотч и прищепки для закрепления снимков. Цзюй Цзыи принесла цветной картон и фломастеры, чтобы вырезать и нарисовать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Вэнь Чжэчэн и Цяо Тань ушли в дом готовить обед. Перекусив, ребята продолжили обустраивать фотостену.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стеклянной террасе стоял небольшой столик. Когда все притомились от ручной работы, Цзюй Цзыи заварила чай, а Жун Юйхэн достал приготовленный вчера мусс.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послеполуденный свет заливал комнату. Все пятеро собрались вместе, повсюду звенел смех, и в этом маленьком пространстве разливалось тепло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стена была готова, съемочная группа сделала общий снимок участников, тут же распечатала его и повесила на натянутую веревочку.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Вэнь Чжэчэн и Жун Юйхэн стояли рядом. И хотя они были частью большой семьи «Гостей», их головы были слегка наклонены друг к другу — сдержанный, но полный нежности жест, словно они искали опору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Жун Юйхэну и Вэнь Чжэчэну пришло время прощаться. Обменявшись контактами с остальными участниками, Жун Юйхэн перед уходом крепко обнял Цяо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подбородком в его плечо, он тихо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улыбнулся и лишь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карьере, и в любви — пусть всё идет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вылетал в десять вечера, так что им нужно было поторопиться. Из-за нехватки времени они поехали на машине съемочной группы, а менеджеры уже ждали их в аэропорту, чтобы пройти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Жун Юйхэн достал телефон, чтобы полистать Вэйбо, а Вэнь Чжэчэн прильнул к нему, заглядывая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лишились своих личных аккаунтов в Вэйбо во второй раз, оба редко заходили в сеть — тяжело было бередить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тесно прижавшись друг к другу, они пытались совместными усилиями развеять тоску по утраченным страницам и просто насладиться чтением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ленту, Жун Юйхэн вдруг вспомнил, что завтра состоится официальный анонс рекламного контракта бой-бэнда СТАР-Т. Его палец замер, и он вбил в поиск имя Джона Ли, перейдя на его страницу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Джона Ли раскритиковали в пух и прах по всей сети, он перестал упоминать группу СТАР-Т. Однако буквально пять часов назад в его аккаунте внезапно появилось множество новых фоторабот.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заглянул в комментарии — там пестрели восторженные отзывы о «божественной композиции» и «изумительной цветовой гамме». Вэнь Чжэчэн бросил быстрый взгляд на экран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Анонс контракта уже завтра, и то, что Джон Ли именно сегодня нагнал ботов для хвалебных комментариев, не могло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прохвост наверняка снова задумал какую-то пакость. Хозяин,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рассмеялся от его забавного тона и ласково потрепал Жун Юйхэна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наши аккаунты при нас, разобраться не составило бы труда, но их, увы, отобрали. Давай просто передадим это Цюй Юйхэ и Ши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хотел так просто сдаваться. Он поерзал в объятиях Вэнь Чжэчэна, раздумывая, и вдруг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создадим запасные аккаунты!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ли шуму наделает пустой профиль? Если только нас не рассекретят. Но если нас раскроют, его ведь тоже отберут.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Жун Юйхэн лишь загадочно улыбнулся. Он немного повозился с телефоном и повернул экран к Вэнь Чжэчэну.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строке имени нового профиля красовалось совершенно недвусмысленное: «Второй аккаунт Жун Юйхэна».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аватарке стояло фото Вэнь Чжэчэна на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Повеселившись от души, Жун Юйхэн принялся подбивать своего «хозяина»: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себе профиль «Второй аккаунт Вэнь Чжэчэна» и поставь мое фото на аватарку! Мы будем появляться везде вместе, рука об руку, сокрушая всё на своем пути. Это точно привлечет внимание пользователей!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взглянул на эту затею, которая была настолько очевидной, что казалась фейком, помолчал пару секунд... и сдался под натиском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зарегистрировал новый аккаунт в Вэйбо под именем «Второй аккаунт Вэнь Чжэчэна» и установил на аватарку фото Жун Юйхэна на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они вдвоем перешли в комментарии к Джону Ли и нанесли сокрушительный совместный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аккаунт Жун Юйхэна»: «Если бы фотографии Дань Ци, которые ты снял, были хотя бы на десятую долю так же хороши, тебя бы никто не уволил».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аккаунт Вэнь Чжэчэна»: «Жунжун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комментарии, два тайных заговорщика переглянулись в полумраке салона автомобиля. В свете проносящихся мимо уличных фонарей в их глазах вспыхнул озорной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[Идеально.jpg]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[Остросюжетно.jpg]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доехать до аэропорта, как их новые аккаунты уже привлекли внимание пользователей. Прежде всего потому, что столь откровенные имена и перекрестные аватарки выглядели невероятно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