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ласковое «братишка» от Жун Юйхэна еще несколько дней раскачивалось на качелях в его сердце — оно то бешено колотилось, то сладостно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Начищенные до блеска кожаные туфли ступили на гладкую плитку, и в пустом зале эхом раздался отчетливый стук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катил тележку с багажом, провожая Вэнь Чжэчэна к VIP-проходу.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Вэнь Чжэчэна все это время лежал у него. Внезапно раздался короткий сигнал. Стоявший рядом Сяотан тут же перехватил ручку багажной тележки, а Цюй Юйхэ достал мобильный и увидел на экране имя: «Жун Юйхэн».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держит в руках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 было такому случиться: его брат Чжэчэн попал под чары этого маленького бесенка.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Вэнь Чжэчэн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хмыкнул и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Чжэчэна пропустило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сошел с самолета, а Жун Юйхэн уже написал ему. Что это, если не родство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Чжэчэн втайне ликовал от этого притянутого за уши «родства душ», он взглянул на экран и увидел в чате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[выдра, трущая мордочку.jpg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У меня теперь ПТСР из-за выдр.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ожиданиями и реальностью поразил Вэнь Чжэчэна словно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у него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из любопытства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симпатичный сурок… — Он скользнул взглядом по лицу Вэнь Чжэчэна, и его глаза расширились от ужаса: — Офигеть! Брат Чжэчэн, тебя что, так растрогал этот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трудом сдержал обиду и грустно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морская выдра.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Цюй Юйхэ. — И как тогда выглядит сурок?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Сурок — это тот, который орет.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он сам 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Юйхэн, отправив послание с чистой совестью, с довольным видом убрал телефон. Обернувшись, он наткнулся на непередаваемое выражение лица Пу Цзайси.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протянул руку и легонько похлопал его по исказившемуся лицу с невинным видом деревенского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предельно ясно объяснил,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Пу Цзайси тихонько захлопали под его ладонью, но он понимал, что этот звук не идет ни в какое сравнение с той оглушительной пощечиной, которую только что получил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я? Я просто думаю, что тебе пора бы обзавестись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весело мотнул головой, словно вспомнив что-то забавное. Внутри него будто щелкнул невидимый тумблер, и он залился тихим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лишнее сердце? Чтобы вырастить в нем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точь-в-точь как прожорливая гусеница, принялся тереться о Пу Цзайси, извиваясь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в моем серце-е-е-е… я хочу забрать тебя к себе домо-о-о-ой…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качало из стороны в сторону от этих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превратиться в собаку и просто оттащить своего соседа подальше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набрался терпения и попытался наставить друга на путь истинный: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означает фраза «ты хороший человек»?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был круглым дураком и сразу понял подтекст. Он глубокомысленно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«ты хороший человек» — это не приговор для любви и знак верности для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проблемы с этим званием, учитывая их с Вэнь Чжэчэном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абсолютно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поставил себе жирный «лайк».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задумался на пару секунд и, как ни странно, поддался этой абсурдной, но на первый взгляд логичной цепочке рассуждений!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правда, — подумал он. — Будь она неладна, эта 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блестящий диспут о «вежливом отказе» быстро вылетел из голов этих двух забывчивых простаков.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уже через неделю должен был состояться третий тур отборочных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обожала усложнять жизнь участникам. Правила третьего тура снова изменились: теперь конкурсантам предстояло разбиться на пары и сформировать десять команд. При этом напарники становились не только партнерами по сцене, но и прямыми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выбор правильного напарника стал решающим шагом на пути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парней из комнаты Жун Юйхэна благодаря своим уникальным методам выживания благополучно дотянули до этого этапа. Они решили разделиться на пары внутри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рейтинги Жун Юйхэна и Цзоу И были повыше, Жун Юйхэн предложил распределить силы так: пусть Цзоу И встанет в пару с Пу Цзайси, а сам он объединится с Чжоу Шубаем.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и Пу Цзайси не имели ничего против, однако Чжоу Шубай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боюсь, что мой брат снова начнет вставлять палки в колеса и втянет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Чоу Цзяньлуня, как остальные трое разом почувствовали непреодолимую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Жун Юйхэн, которому уже доводилось сталкиваться с ним лицом к лицу. Он совершенно не понимал ход мыслей этого властного и заносчивого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снова обратиться за покровительством к учителю Кэ? — предложил Цзоу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выйдет? — с надеждой спросил Чжоу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все еще витая в собственных мыслях,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Чеснок ведь отлично отпугивает всякую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несколько секунд прервался, словно на экране старого телевизора пропал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Юйхэн мотнул головой, и на его макушке медленно поднялся забавный вихор, будто ловя помехи и восстанавливая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и закаленный Цзоу И первым поймал волну. Восстановив подключение, он сразу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уже во второй раз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он не невыносим. Он просто властный, эгоцентричный, деспотичный, самодовольный грубиян, который ни во что не ставит чужие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подумал, что этот перечень недостатков звучит куда хлеще простого слова «невыносим».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у вас вообще хорошие отношения или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вполне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постоянно решает все за тебя! Неужели ты на него не злишься? — недоумевал Цзоу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злюсь, — ответил Чжоу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отказывался это понимать. Они ведь даже не были родными братьями, которых связывают узы крови и ради которых можно многое простить. Сгорая от досады, он схватил Чжоу Шубая за загривок, словно котенка, и легонько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строить из себя святошу!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безвольно обвис в его руках, точно раскатанное тесто, но упрямо держал свою благородную голову высоко поднятой: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никакой я не святоша!.. Просто мы постоянно пересекаемся. Ненавидеть того, с кем видишься каждый день —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разжал пальцы, и «тесто» послушно шлепнулось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шею, Чжоу Шубай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То, как поступает мой брат, меня действительно злит. Но самого его я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 этих слов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разделять человека и его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— запросто, — пожал плечами Чжоу Шубай. — Зачем самому себе усложнять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Жун Юйхэна вздрогнули. В груди словно что-то тихонько екнуло — отозвалось глухой тоской и эхом разнеслось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безжалостно нарушил эту меланхоличную атмосферу, возвращая Чжоу Шубая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планируешь дальше строить карьеру в шоу-бизнесе? И что ты будешь делать, если твой брат запретит тебе показываться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Чжоу Шубай тут же принял вид несчастного принца в изгнании. Он даже картинно приподнял руку, смахивая несуществующую слезу из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не хотелось смотреть на это ломанье. Он мгновенно отбросил меланхолию, и его неуемная творческая натура вновь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над горизонтом его сознания взошла яркая путеводная звезда, озарив Чжоу Шубая светом истинной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Цимин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укажу тебе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Цимин с отеческой любовью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совет Жун Юйхэна больше походил на глупую шутку, он натолкнул Чжоу Шубая на новую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спросить у Чоу Цзяньлуня: если он не будет показывать свое лицо на сцене, перестанет ли брат мешать его выступлениям?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тогда еще не подозревал, что сюжетная линия тихонько вильнула в весьма странное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вежливый отказ, Вэнь Чжэчэн больше не писал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их чат, как перед глазами тут же всплывала эта проклятая строчка: «Ты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под ней — выдра, трущая мордочку лапками, будто слова исходили прямо от этого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было невыносимо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столь милое создание обладает такой сокрушительной убойной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Жун Юйхэн, не получив ответа, даже не подумал поинтересоваться, в чем дело. Его просто проигнорировали!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Погрустив немного, Вэнь Чжэчэн открыл переписку с одним из своих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Куан Чжао. Его отец, Куан Юн, был давним коллегой и близким другом отца Вэнь Чжэчэна — Вэнь Чжуньюня.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Куан Юн протянул Вэнь Чжуньюню руку помощи в самый тяжелый период его оперной карьеры и помог выбраться из кризиса. С тех пор их семьи связывала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Куан Чжао поближе, Вэнь Чжэчэн понял, что тот унаследовал от отца благородную привычку выручать других в беде, и с тех пор считал его надежным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