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скорчил рожицу своей невестке, госпоже Цзян. Служанки прикрыли рты ладонями, сдерживая смех, а старая госпожа Е тоже весело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Своих-то людей он бережет пуще прежнего, боится, как бы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принялся оправдываться Е Мянь. — Просто слуги, которых воспитала бабушка, превосходны. Они куда расторопнее тех неумех, что приставлены ко мне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задобрить! — Старая госпожа Е, обрадованная его лестью, от души рассмеялась, а затем со значением сказала госпоже Е, госпоже Цю: — Раз уж Мянь-гэ так нравятся мои служанки, года через два-три я обучу парочку с кротким нравом да и отправлю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вздрогнул. «Святые угодники, бабушка... Да сколько же лет этому телу...»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вернулась Юнь-эр вместе с маленькой служанкой. В руках они несли гребни, масло для волос и прочие принадлежности. Старая госпожа Е тут же поторопила его идти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поднялся и перешел в восточную комнату, отделенную лишь занавесью из бусин. У окна стояла покрытая черным лаком кушетка-гуйфэй, устланная толстым волчьим мехом. Как только Е Мянь улегся, маленькая служанка опустилась перед ним на колени, помогла снять сапоги и подложила ему под шею небольшой парчовый валик с узором из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бережно сняла с его головы нефритовый венец, но причесывать сразу не стала. Вместо этого она принялась мягко массировать ему кожу головы. Е Мянь с облегчением вздохнул: он весь день провел на стрельбище под ледяным ветром, и теперь голова неприятно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Юнь-эр, хочешь, я завтра после занятий принесу тебе финиковые пирожные из лавки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было бы чудесно! — с улыбкой отозвалась Юнь-эр. — Попроси их положить побольше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 действительно предвзят! — недовольно надула губы стоявшая рядом маленькая служанка, заворачивая нефритовый венец в платок. — Неужели мы хуже прислуживаем?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тебя я не забыл, — прикрыв глаза, успокоил ее Е Мянь. — Цай-эр любит засахаренные каштаны, завтра я велю Фэнцзиню купить целый кулек.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четвертый молодой господин Е! — только тогда повеселела маленькая служанка Цай-эр.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лишь покачала головой с улыбкой. В поместье Е самые строгие правила соблюдались именно у них, в павильоне Шоуюнь. Даже одиннадцатилетняя Цай-эр обычно вела себя чинно и благонравно, и только перед четвертым молодым господином Е позволяла себе капризничать и дуться. Впрочем, винить стоило самого молодого господина: он слишком хорошо умел заботиться о людях. Мало того что говорил с ними всегда мягко и ласково, так еще и помнил до мелочей, кто из них что любит есть и во что играть. Он то и дело приносил им гостинцы из города, из-за чего служанки так привыкли к его вниманию, что за глаза вечно шептались: «Интересно, придет ли сегодня четвертый молодой господин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Мянь не раз навлекал на себя недовольство заместителя министра Е. Отец считал, что если Е Мянь с малых лет так увивается вокруг женщин, то, когда вырастет, если и не станет развратником, то уж точно погубит дела из-за бабьих юбок. Но тут заместитель министра Е явно наговаривал на сына. Каким бы никчемным ни был Е Мянь, у него и в мыслях не могло возникнуть скотского вожделения к несовершеннолетним девочкам. Он просто искренне хотел относиться к ним чуточку теплее. В этом мире женщинам жилось куда тяжелее, чем мужчинам, а эти несчастные и вовсе родились служанками, обязанными угождать господам. Ему было банально их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причесывать, Юнь-эр зачесала его волосы за уши и повязала вокруг лба расшитую красную парчовую ленту. Крупная белая жемчужина, украшавшая повязку, пришлась как раз чуть выше межбровья. Это делало и без того изящное, открытое и озорное лицо Е Мяня еще более благородным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с прической, как вошла служанка и доложила, что пришел глава дома. Цай-эр поспешно достала с обогревательной решетки прогревшиеся сапоги и обула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вышел из восточной комнаты, заместитель министра Е как раз закончил приветствовать старую госпожу Е и присел на стоявшее в стороне кресло. Его невестка, госпожа Цзян, поднялась и вместе со служанками отправилась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испарилось прежнее оживление. Все слуги, кроме тех, кто был занят делом, стояли навытяжку, опустив глаза,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 приветствует отца. Желаю отцу здравия, — Е Мянь почтительно поклонился заместителю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вмиг похолодела. Е Мянь еще не успел выпрямиться, как услышал недовольный голос своего новоявленного папаши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министра Е не было еще и сорока. Светлокожий, ухоженный, он выглядел весьма статно, но сейчас его лицо окаменело, а взгляд, направленный на Е Мяня, сделался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законного сына, заместитель министра Е разозлился еще сильнее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вернулся с занятий, как тут же снял заколку и браслеты! Расхаживаешь перед бабушкой растрепанным, в неподобающем виде —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хмыкнул. Ладно, насчет волос он согласен, но с чего вдруг одежда неподобающая? Отец просто ищет повод придраться и готов повесить на него любой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закусил губу и не стал оправдываться, лишь пониже опустил голову,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Е, видя, как Е Мянь понурил голову словно побитый морозом баклажан, тоже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бабушка. Что плохого в том, что у меня он держится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заместитель министра Е со вздохом покачал головой, — если бы только у вас он так распускался...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отмахнулась старая госпожа Е, прерывая его. — Только в дом вошел и сразу за нотации. Дай ребенку спокойно поесть, потом будешь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нельзя вам больше так баловать его. Посмотрите на него — никакого почтения к правилам. В его годы братец Цзин уже вел себя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с громким стуком поставила пиалу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Значит, это я, старуха, избаловала и испортила Мянь-гэ?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испугалась, поспешно подсела поближе и принялась гладить старую госпожу Е по спине, помогая успокоить дыхание, и одновременно отчаянно замигала заместителю министра Е, подавая знаки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торопливо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ваш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госпожа Е уже разошлась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заместителя министра Е теперь такой грозный нрав, куда уж мне спорить! Что ж, сегодня я признаю пред тобой свою вину. — С этими словами она повернулась и велела: — Юнь-эр,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подле Юнь-эр поспешно опустилась на колени и склонилась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так? — засуетился заместитель министра Е, поняв, что мать рассердилась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Мянь-гэ я велела Юнь-эр распустить, и браслеты, в которых он был на занятиях, тоже я приказала снять. Самой мне, как твоей матери, не с руки просить у тебя прощения — не ровен час, цензоры подадут на тебя жалобу за неуважение к родителям, а ты меня же и обвинишь. Так пусть Юнь-эр сделает это за меня, — холодно хмыкнула старая госпожа Е. — Отныне я, старуха, и пальцем к делам Мянь-гэ не прикоснусь. Воспитывайте его сами, как знаете. Погляжу я, вырастите ли вы из него еще одного братца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старой госпожи Е заместитель министра Е и госпожа Цю больше не смели стоять на ногах. Они оба поспешно опустились на колени, а за ними пала ниц и вся прислуга в комнате,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ничего не оставалось, кроме как тоже опуститься на колени. Он подполз к старой госпоже Е, обнял ее за колени и, прижавшись щекой к ее ногам,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Решил заступиться за отца? — с суровым видом спросила старая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хотелось, чтобы из-за него незаслуженно доставалось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Е дрогнул уголок глаза, она едва сдержала порыв дать этому непутевому внуку подзатыльник. Убедившись, что сын не поднимает головы, она быстро подмигнула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проголодался, — протянул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 так, берегите здоровье, иначе кто же станет баловать Мянь-гэ? Сами знаете, он с детства такой хрупкий, стоит хоть немного опоздать с обедом — и у него сразу начинает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госпожа Цю приложила платок к глазам. Старая госпожа Е шумно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моя любовь снова его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старая госпожа готова сменить гнев на милость. Госпожа Цю незаметно, но больно ущипнула заместителя министра Е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ваш признает свою вину, — склонил голову заместитель министра Е,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ухватился за расшитый журавлями рукав старой госпожи Е и легонько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поднимайтесь все, — старая госпожа Е сделала глоток чая и лишь после долгого молчания вздохнула. — Отцу воспитывать сына — дело естественное и правильное, я больше не стану вмешиваться в ваши дела. Да только я уже стара. Если захочешь проучить его — веди к себе в кабинет и ругай сколько душе угодно, но не смей устраивать сцен здесь, в павильоне Шоуюнь, и тревожить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кругом виноват. Не следовало мне бранить его в павильоне Шоуюнь и расстраивать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— отмахнулась старая госпожа Е. — Юнь-эр, поднимайся и ступай погляди, всё ли готово у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была на редкость сметливой: еще тогда, когда заместитель министра Е принялся распекать Е Мяня, она потихоньку выскользнула за дверь и теперь вовсю распоряжалась служанками, накрывавшими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