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Линь У пошел вслед за Ван Е обратно по той же улице к парикмахерской, возле которой был припаркован внедорожник. Ван Е молча открыл дверцу и сел в салон. Линь У сел на пассажирское сиденье рядом и с легкой тревогой покосился на него. В недавней драке Ван Е одержал полную победу: парень, которому изрядно досталось, даже не посмел их задерживать, а хозяин заведения потерял лишь горшок с бонсаем, к которому они не имели отношения, так что тоже не стал ничего предъявлять. С какой стороны ни посмотри, они должны были чувствовать глубокое удовлетворение от того, что знатно выпустили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окутывавшее Ван Е гнетущее напряжение ничуть не рассеялось. Смотря прямо перед собой, он завел мотор, и в его глазах застыл колючий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куда едем? — пристегнув ремень безопасности, тихо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школу, — Ван Е резко крутанул руль, встраиваясь в поток на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тихо отозвался Линь У и больше не лез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было еще далеко, с момента их выхода прошло всего часа четыре. Но выходной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машине царила давящая тишина. У Ван Е не было ни малейшего желания разговаривать. Линь У вспомнил, что, когда они только познакомились, Ван Е был именно таким — от него за версту веяло предупреждением «не приближаться». В какой-то момент Линь У показалось, что Ван Е злится вовсе не на давешнего парня, а просто пытается отгородиться своим равнодушием от всего мира. И у человека по имени Линь У сейчас не было права на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внедорожник не остановился у северных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— когда внедорожник остановился, Ван Е наконец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сколько в них было скрыто: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бил того парня без малейшего колебания, и Линь У подумал, что они просто когда-то не поделили что-то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стал глушить двигатель. Разблокировав двери, он сказал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они затормозили у ворот школы, а не на парковке, у Линь У появилось нехорошее предчувствие, но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Покатаюсь еще, — Ван Е снова перевел взгляд вперед. Оживленное движение на улице отражалось в его глазах, не оставляя в них никакого следа. —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ничто на свете не могло оставить след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молча вышел из машины. Ему хотелось сказать так много, о стольких вещах спросить. Если бы Ван Е захотел, Линь У открылся бы ему полностью, лишь бы тот понял: ему можно доверять. Но Ван Е ничего этого не было нужно. В конце концов Линь У лишь тихо напутствовал его через открытое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аккуратней.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собиравшийся переключить передачу,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сам не заметил, как долго стоял и смотрел ему вслед. Ван Е тоже не заметил, как в ледяной броне его взгляда незаметно появилась первая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садилось. Небо окрасилось в великолепные цвета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 Ван Цзиньчэн с трудом закончил разбирательство о возмещении ущерба. Помимо бонсая, пострадали стены, обои и декоративные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душила злость, что он готов был плеваться кровью. Дело было даже не в деньгах — он потерял лицо! Перед толпой друзей Ван Е, черт бы его побрал, не оставил ему ни малейшего шанса и избил почти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обедал с ними в кабинке, давно разбежались кто куда. Остались лишь несколько прихвостней, которые вечно увивались за Ван Цзиньчэном, чтобы помочь ему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все вместе сидели в «Порше Кайен». Приятели продолжали ругаться и всячески пытались утешить Ван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такой этот Ван Е? Ты просто не захотел опускаться до его уровня, а он обнаглел в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домой, покажи родителям места, куда он тебя ударил. Посмотрим, как отец с матерью шкуру с него 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нормально поесть не получилось, давай махнем в другое место. Мы с парнями устроим тебе отличный вечер, оторвемся как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Отвалите! — огрызнулся раздраженный Ван Цзиньчэн, обводя эту компанию тяжелым взглядом. — Сейчас-то вы все смелые. А когда меня били, вы где были? Вас парализовало,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он же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ледяным тоном перебил Ван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Ван Е! Да просто этот Ван Е, черт бы его побрал, слишком бешеный. Я же обычный бобр, как мне с ним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меня не смотри, от меня толку еще меньше, чем от бобра. Бобр хотя бы грызун, зубами может вцепиться, а я сухопутная черепаха. Я вообще существо мирное, куда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Ван Цзиньчэна похолодело, а взгляд стал мрачным и зловещим. — Я этого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машины накалилась. Четверо прихвостней переглянулись, и в конце концов один из них, набравшись смелости,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не надо? Каждый раз, когда ты пытаешься ему досадить, все заканчивается тем, что он тебя колотит...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правда глаза колет, — этот прихвостень уже не в первый раз видел, как Ван Цзиньчэн ищет приключений на свою голову, поэтому искренне увещевал его: — Как бы сильно родители тебя ни любили и как бы они ни недолюбливали Ван Е, они не смогут ничего с ним сделать. В конце концов, он тоже их родной сын, а не на улице найденный.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поспешно поддакнул другой. — Ты постоянно жалуешься, что Ван Е дерется жестоко, но он ведь ни разу серьезно тебя не покалечил, верно? Он парень хитрый: знает, что пока с тобой ничего страшного не случилось, его никак не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усмехнулся и сквозь зубы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против него самого у меня приемов нет. Но скажите мне, почему он сегодня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приятелей переглянулись. Да потому, что ты не сдержался и швырнул горшок с бонсаем в его друга! Но вслух они, конечно, этого говорить не стали, опустив неприятные для молодого господина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заступался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прищурился Ван Цзиньчэн. — Я знаю его столько лет, но впервые вижу, чтобы он так кого-то защищал. — Его голос зазвучал зловеще: — Раз я не могу добраться до Ван Е, неужели я не справлюсь с этим его дружком?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 о нем все. Мне нужно полное досье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Нанести удар в обход — Ван Цзиньчэн даже восхитился собственной изобретательностью. На этот раз он вернет Ван Е все долги за былые обиды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вернулся в общежитие, Ся Ян и Рэнь Фэйюй были на месте, а Ли Цзюньчи еще не пришел. Увидев его, соседи по комнате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рановато, — Ся Ян посмотрел в окно. На улице едва начало смеркаться, а ведь для тех, кто ведет ночной образ жизни, активность только-только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оказался более наблюдательным: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подстригся?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Подстригся? — Ся Ян пригляделся. — Вроде бы да, но изменения совсем незаметные. А Ван Е подстригся? Если только там не было акции «вторая стрижка за полцены», моя экономная натура отказывается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отлично, — внимательно присмотревшись, сказал Рэнь Фэйюй. — Выглядит естественно и свежо. Линь У все равно не подошла бы слишком короткая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еще какое-то время переговаривались, пока наконец не заметили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что с тобой? — в глазах Рэнь Фэйюя отразилось беспокойство. 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что, развели в парикмахерской? Заставили оформить абонемент? — спросил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прыснул от смеха. Любое уныние испарялось рядом с Ся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кто, по-войски, способен заставить Ван Е оформить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тут действительно нужна смелость, — согласился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я объелся, аж дышать трудно, — с этими словами Линь У пошел умыться, переоделся в просторную домашнюю одежду, залез на свою кровать и улегся. — Дайте мне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все понял и повернулся к Рэнь Фэйюю: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говорил! Нельзя ходить на шведский стол. Сначала моришь себя голодом всю ночь, потом на полусогнутых заходишь туда, держась за стену, а выходишь еле живой, объевшийся до отвала, опять же держась за стену. Зачем это делать? Это же форменное издевательство над нашими молодыми, полными сил организмами!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с умным видом выслушал лекцию,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лапша быстрого приготовления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доставку закажем? — предложил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приятелей, которые сегодня днем отказались от шведского стола в пользу запеченной рыбы, распределили обязанности: один ел рыбу, другой — гарнир. Все должно было пройти замечательно, но они переоценили размер порции и недооценили собственный аппетит. И теперь снова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пролежал на верхней полке до восьми вечера. Он то брал телефон, то клал обратно, то снова разблокировал экран, так что трубка уже нагрелась от рук. Ему хотелось написать Ван Е в WeChat, узнать, где он, чем занимается и поднялось ли у него настроение. Но он раз за разом стирал набранные сообщения, так ничего и не отправив.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Ван Цзиньчэн, оказался братом Ван Е. Из-за одной только этой родственной связи Линь У не знал, как подступиться к расспросам. Родной ли? Если родной, то почему отношения между ними настолько скверные? Или ситуация похожа на его собственную, и это ребенок отца или матери от нового брака? Вариантов могло быть множество. Когда дело касалось семейных драм, Линь У лучше других знал, насколько это болезненная и сложная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