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этот звук может быть громче барабана? — засомневался У Чжоу. — Может, мне еще пару раз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громче барабана не обязательно. Главное, чтобы они услышали. Барабан был звонком к началу экзамена, а это — уже аудирование.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выбрать другое сравнение? У меня теперь травма от экзаменов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ничего не имел против флейты-сяо, но Фэн Цибай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 Факультета скульптуры, откуда умение играть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отнесся к этому спокойно и небрежно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занимался всем подряд: рисованием, музыкой, скульптурой, танцами. Пробовал все, что хоть как-то связано с искусством, кроме пения — тут у меня таланта нет. А когда дело дошло до вступительных экзаменов, понял, что в скульптуре у меня больше всего шансов, поэтому и выбрал эту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Чжао Хэ редко кого хвалил, но бесстыдство Сун Фэя и всесторонние таланты Фэн Цибая заставили его проникнуться искренним уважением. — Обычные люди от силы осваивают одну-две вещи, а ты заграбастал вообще всё. Неужели так сильно любишь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такая учеба, которая называется «твоя мама считает, что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ветру зазвучала флейта — низко, тоскливо 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Цибай закончил играть песню «Маленькое яблоко», луна и звезды скрылись с небосвода и взошло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чью душу эта сыгранная в классическом стиле поп-песня омыла невероятным покоем, не знал, какими словами оценить подобное исполнение. Застыв в оцепенении на какое-то время,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своей игрой рассвет призвал.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не понял, похвала это была или ирония, но расспрашивать не захотел 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не успевал за ходом мыслей двух своих товарищей и решил заняться делом — например, прислушаться, нет ли ответа с какой-нибудь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слышал лишь пронизывающий утренний ветер, со свистом пролетающий над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долго концентрироваться, казалось, можно уловить обрывки человеческих голосов, но они были слишком слабыми — не успевал он вслушаться, как их уносило ледяным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ветреным, доводящим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преподавательском кабинете на двенадцатом этаже Корпуса Гэу трое парней то по очереди, то хором кричали во все горло на протяжении половины песни. Иногда они подпевали мелодии, иногда громко выкрикивали имена товарищей. Они даже не знали, кто именно из их друзей издает эти звуки, поэтому кричали наугад, кому попало. Но песня закончилась, а ответа так и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сгорали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 конце концов просто запрыгнул на подоконник, уцепился рукой за оконную раму и, высунувшись наружу чуть ли не всем телом, принялся озираться по сторонам, как радар, истошно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 Ци Янь! Хэ Чживэнь! Эти трое в Корпусе Гэу! В Корпусе Гэу! В корпусе!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Яня сердце едва не остановилось от испуга. Он боялся не его криков, а того, что этот оболтус сорвется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Янь спешно обхватывал руками это беспокойное создание, Хэ Чживэнь, быстро сориентировавшись на местности, оценил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Фэй, не кричи. Будь то Корпус Исинь или еще более далекий Корпус Лубань, они нас отсюда не услышат. А если и услышат, то ничего не разберут — расстояние слишком большое, к тому же между нами стоит Корпус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понимал, что Хэ Чживэнь прав, но ведь их товарищи уже протрубили общий сбор, они не могли просто отмалчиваться.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выражение лица Сун Фэя хватило Ци Яню, чтобы понять его мысли. Не дожидаясь, пока тот откроет рот, он сам спросил студента-физика: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другой способ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нахмурился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но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конкретнее, — поторопил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Чживэнь посмотрел на Ци Яня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придется еще раз спуститься на шестой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закатил глаза. Неважно, что именно Хэ Чживэню понадобилось от Ци Яня на шестом этаже — на один этот поход туда-обратно уйдет столько времени, что играющий на флейте товарищ успеет прогулочным шагом дойти до Столовой и плотно пообедать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собраться съязвить, как он заметил, что Ци Янь уже привязывает что-то к трубе отопления у окна. Приглядевшись, он обомлел: это был пожарный рукав, который они срезали и притащили вместе с батарейками!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Спуститься по пожарному рукаву и бежать по лестнице — это совершенно разные вещи! В плане экономии времени это был колоссальный прорыв, сравнимый с карманной телепортационной дверью! Сам Сун Фэй думал использовать рукав только для спуска на землю, совершенно упустив из виду, что по нему можно попасть на любой этаж. Словом, Ци Янь, который шел за батарейками, а прихватил еще и пожарный рукав, проявил невероятную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 краем глаза заметив, как стремительно меняются эмоции на лице Сун Фэя, Ци Янь невольно улыбнулся его бурной внутренней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Фэй восхищенно покачал головой и, проявив редкую искренность,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 талантище!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опустил голову, делая вид, что сосредоточенно закрепляет пожарный рукав, хотя улыбка уже растянулась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Фэй остался недоволен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взаимность? Ты не собираешься похвалить меня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секунду замер, послушно поднял голову и пристально посмотрел Сун Фэю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закивал Сун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всего в одно слово, а дистанция — в тысячу ли! И что самое возмутительное, почему это вообще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декана на десятом этаже Корпуса Лубань Цяо Сыци и Чжоу Илюй уже сорвали голоса. К тому моменту, когда флейта снова завела мотив «Маленького яблока», у них от нехватки кислорода уже не осталось сил подпевать строчки про бесконечную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идет сзади, а мы кричим вперед — черта с два нас услышат, — в волнении мерил шагами комнату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тоже места себе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Не можем же мы пойти на другую сторону коридора и найти там другой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замер и медленно перевел взгляд на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просто к слову сказал. В коридоре же полно Зомби, как мы вдвоем прорвемся?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Илюя поползли тени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и не собирался прорываться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мудрое решение! — обрадовался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поднимемся на крышу, — закончил Чжоу 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бес дернул его тогда последовать за этим безбашенным Чжоу Илюем?!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 снова донес тихие звуки флейты. На этот раз мелодия сменилась. Пусть она и не была столь заезженной, как «Маленькое яблоко», но все же казалась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Илюя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тоже узнал песню и в отчаянии осознал простую истину: трусливые люди трусливы каждый по-своему, а вот все безбашенные мыслят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Корпуса Исинь, игнорируя нетерпение однокурсника Чжао и пессимизм однокурсника У, Фэн Цибай помолчал несколько минут и заиграл вторую композицию —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Классический дуэт Джея Чоу и Лэнди Вэнь в исполнении на сяо звучал настолько тоскливо, будто звал: «Поднимись-ка на крышу, я хочу с тобой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Цибай играл неторопливо и протяжно, во многих местах намеренно замедляя темп. Еще во время повторения припева Чжао Хэ, чьи «окна души» оказались самыми зоркими, заметил маленькие темные человеческие силуэты на крыше Корпуса Лубань.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Цяо Сыци тоже разглядел товарища своим наметанным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Лубань был на один этаж выше Корпуса Исинь, поэтому обзор оттуда открывался более широкий и полный. Но расстояние все же давало о себе знать. Чжоу Илюй долго щурился, пытаясь хоть что-то разглядеть, но смог лишь смутно разобрать силуэты трех человек на крыше противоположного здания. Он не то что лица, даже их рост и телосложение определить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Цяо Сыци с такой точностью назвал имя, он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видишь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Сыци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Илюй был полностью повержен этим аргументом.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обе группы поднялись на крыши, перекрытия и углы зданий больше не мешали общению. И хотя слышимость все еще оставляла желать лучшего, после нескольких повторений общую суть уловить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там оказались?! — крикнули Цяо Сыци и Чжоу Илюй. Они все еще помнили, как пожертвовали собой, чтобы отвлечь врагов, пока их товарищи бежали к Корпусу Гэу.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Чего-о-о?! — проорал в ответ 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Хэ окончательно сел. Он подозревал, что его голосовые связки приказали долго жить еще позапрошлой ночью после нескольких часов непрерывных воплей. Просто благодаря выдающимся физическим данным вчера у него случился суточный прилив сил, но после ночи, проведенной у сырого и холодного пожарного гидранта, его голос окончательно превратился в хриплое утиное кряканье.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Корпуса Исинь не расслышали криков с Корпуса Лубань, но на Корпусе Лубань их голоса звучали разборчиво — то ли из-за направления ветра, дувшего от Исинь к Лубань, то ли по какой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там оказались?! — снова повторил Цяо Сыци.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вслушивался изо всех сил, жалея, что не может вытянуть уши на десять тысяч 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не выдержал и вставил свое слово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точно расслышал. Он крикнул: «Как вы там обделались?!».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Цибай и У Чжоу синхронно скосили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что-то тут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http://bllate.org/book/18287/1753497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