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слишком хорошо знал этот вой. В переводе на человеческий он означал примерно следующее: «Меня обижают, парни, живо на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 Сун Фэй одним махом взлетел на ближайший к окну архивный шкаф и уже собирался спрыгнуть, как вдруг в проеме показалась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замер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зомби-женщина. Ее белый свитер превратился в грязное отрепье, покрытое бурыми пятнами засохшей крови. Похоже, она остро реагировала на запахи: едва перебравшись через подоконник, тварь вскинула голову и безошибочно уставилась на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между двух огней — впереди преграда, позади погоня, — Сун Фэй стиснул зубы и спрыгнул прямо на зомби, используя силу падения, чтобы с размаху вонзить ножницы ей в макушку!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не успела уклониться, и ее сбило с ног мощным ударом. Сун Фэй, мертвой хваткой вцепившись в торчащие из ее головы ножницы, повалился навзничь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глухим стуком рухнула на пол. Хотя Сун Фэй приземлился сверху, от удара у него на секунду помутилось в глазах. Когда зрение прояснилось, второй зомби уже бросился на него сбоку!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Фэя екнуло сердце. Он понимал, что нужно уклониться, но было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уже готов был впиться зубами в его плечо, как вдруг снаружи влетела чья-то нога и с силой впечаталась твари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отлетел метра на два. Сун Фэй обернулся — Ци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даже не взглянул на него, сразу бросившись 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Фэй с трудом вытаскивал ножницы из головы поверженной зомби, Ци Янь уже схватился со вторым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не только проворным, но и сильным: сколько Ци Янь ни пытался пробить ему голову, тварь раз за разом отбивала его удары. Сун Фэй поспешил на помощь, но не успел: зомби повалил Ци Яня прямо в проход между архивными шкафами!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звука удара об архивный шкаф сердце Сун Фэя сжалось. Он подбежал ближе и увидел, что зомби навалился на Ци Яня, прижав его к ящику, который Сун Фэй ранее выдвинул вместо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жуткий звук раздался, когда поясница Ци Яня врезалась в острый край выдвинутого ящика!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ярости Сун Фэй подскочил и вонзил ножницы зомби в затылок. Не теряя ни секунды, он с влажным звуком выдернул лезвие и ударил снова — и так пять или шесть раз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подал голос Ци Янь, которому уже стало неловко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опешил, приходя в себя, но лицо его по-прежнему выражало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даже сквозь противогаз, за которым виднелись лишь глаза, Ци Янь без труда уловил его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досадой вытащил ножницы: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лицу не бьют, а по пояснице — тем более! Для мужчины поясница — это же самое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знал, смеяться ему или плакать. Но вдруг в его глазах промелькнул какой-то огонек, взгляд потемнел, и он тихо, с хрипотцой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ударился и ударился. Все равно сейчас она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мгновенно забыл, что собирался сказать дальше, и лишь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и откуда в тебе столько наглости, чтобы в такой момент скатываться на пошлости?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промолчал. Он просто молча смотрел на него сквозь 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показалось, что глаза того улыбаются, хотя уверенности не было. На самом деле, если бы не маска, он разглядел бы все в мельчайших деталях: Ци Янь действительно улыбался — очень нежно, и эта теплая улыбка, словно весенний ветерок, разглаживала каждую морщинку у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окна раздался шорох. В голове Сун Фэя завыла тревожная сирена. Он только собрался подняться, как вошедший, двигаясь быстрее него, уже пролетел по проходу между шкафами.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«Восточный олень» Цяо Сыци застыл на месте. Картина перед ним предстала неописуемая: Сун Фэй лежал грудью на зомби, зомби своей грудью прижимал к полу Ци Яня, а тот упирался спиной в выдвинутый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показался Ван Цинюань. Увиденное его тоже слегка ошарашило, но его психологическая устойчивость явно превосходила таковую у Джонса. Он быстро взял себя в руки и разрядил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убиваете зомби, делайте это нормально. Обязательно принимать такие сложные позы?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жутко смутился и поспешно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спихнул с себя зомби, тоже поднялся и, не глядя на Ван Цинюаня, ответил 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Было двое зомби. Похоже, залезли с балкона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Янь договорил, на балконе показались остальные трое ребят. Теперь «семь драконов» наконец воссоединились и переглядывались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 товарищей, Сун Фэй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хорошо, просто столкнулся с двумя зомби и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 балконе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огляделся по сторонам, проверяя, нет ли поблизости других ползучих тварей, и снова повернулся к Сун Фэю. С самым серьезным видом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точно в том, что ты ходячая фонотека. Слишком сильно притягиваешь к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вела себя гораздо мягче. Она бросила на него полуукоризненный, полуласковый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испереживались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облегчением выдохнул: в этом холодном и жестоком мире наконец повеяло душевным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сначала обо мне побеспокоитесь? — откуда-то издалека донесся жалобный крик Ли Цзинюя.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находившихся в помещении тут же выбежали на балкон и присоединились к остальным. Все «семь драконов» дружно посмотрели на источник звука. Примерно в десятке окон от них, на самом углу здания, Ли Цзинюй с предельной самоотдачей обнимал ограждение первого балкона за поворотом. Одна его нога уже тянулась в их сторону, но вторая нога и все остальное тело выражали категорический отказ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сто процентов на лонжах летали... — Ли Цзинюй до сих пор не мог поверить, что ловкость его товарищей обошлась без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подбадривающе крикнула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торопись! Мы тоже не сразу всему научились.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Цзинюю стало неловко. Стиснув зубы, он наконец сделал шаг и сумел зацепиться за край следующего балкона. Дрожащей рукой он отпустил перила, медленно потянулся вперед и, как только нащупал опору, крепко ухватился за нее, качнулся всем телом и перепрыгнул, благополучно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Еще один! — взволнованно воскликнул Ли Цзинюй. Он чувствовал, как с каждым разом его движения становятся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отдалении товарищи не скупились на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Дилэй: 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 — Давай,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Гэн: — Не спеши!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 — Мы ждем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 — Давай-давай!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четырнадцати долгих и полных адреналина минут Ли Цзинюй наконец добрался до основного отряда. Видя, как ребята один за другим показывают ему поднятые вверх большие пальцы, он впервые по-настоящему ощутил великую силу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 эмоций, он схватил за руку стоявшего ближе всех Ло Гэна и с бьющим через край воодушевлением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крепко пожал его руку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Ползем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книгохранилище закрытого доступа, Ли Цзинюй долго размышлял о смысле жизни. Товарищи проявили чуткость и не стали ему мешать, вместо этого принявшись помогать Линь Дилэй разбирать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Очищенные каштаны, вафли, M&amp;amp;M’s, шоколадные шарики, желе, лапша в стаканах, вяленая говядинаа — все это, перемешанное с осколками стекла, заполняло огромную коробку. Линь Дилэй хотела перебрать все сама, но разве парни могли ей позволить? В итоге Сун Фэй бесцеремонно оттащил ее в сторону и почти силой отобрал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со вздохом уселась в сторонке. Наблюдая, как ее товарищи копошатся у коробки словно сурки, она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ну может, хватит обращаться со мной как с хрупкой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 секунду оторвался от дела и зыркнул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умоляем тебя: начни уже видеть мужчин 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прыснула со смеху и спорить больше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лакомства были рассортированы, а битое стекло ссыпали в угол хранилища. На этом операция по опустошению автомата на четвертом этаже завершилась полным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все-таки те напитки, — Цяо Сыци все никак не мог смириться с тем, что второй автомат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 воды и меньше этой химии, газировка вредна для здоровья, — ответил Ци Янь, хотя сам при этом краем глаза посматривал на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расплылся в улыбке, залез в рюкзак, вытащил бутылочку AD-кальциевого молока, воткнул трубочку и с удовольствием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опустил глаза, о чем-то задумался на мгновение, а затем вдруг прижал ладонь к пояснице, и на его лице отразилось мучительное выражение, словно он превозмогал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тут же выпустил трубочку изо рта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плотно сжал губы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головой он покачал так натужно и медленно, что Сун Фэй едва не взвился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терпи ты через силу, больно — так и скажи! Ах да! — Сун Фэй вспомнил, что в день их прибытия в библиотеку, когда Ци Янь упал, он, кажется, сильно ушиб плечо. — А плечо? Плечо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 миг растерялся, в его глазах промелькнуло недоумение, которое, впрочем, быстро сменилось понимающим выражением, полным сдержанного 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Тоже...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Фэя это «терпимо» прозвучало как «очень даже болит»: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не молчи! А вдруг хуже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я сказал, — Ци Янь пристально посмотрел на него. — И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опешил. Он ведь не врач, откуда ему знать,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знаю, — тут же добавил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замер, приготовившись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