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мутанты и не соседи Цяо Сыци по комнате, а такие же, как он сам, — пришедшие обшарить общежитие. Ци Янь не рискнул сразу входить в комнату и остался стоять на балконе, спокойно выжидая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комнате были так увлечены поисками, что совсем его не замечали. Наконец, поняв, что съестного тут нет ни крошки, один из них — высокий и крепкий парень — в сердцах пнул табурет, поднял голову и только тогда заметил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Стоишь, как покойник, хоть бы звук подал!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дружелюбно улыбнулся и ответил спокойным, совершенно не угрожающим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найти что-нибудь из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ищи, тут ни шиша нет! — парень хмыкнул и вышел на балкон. Подойдя к Ци Яню, он принялся бесцеремонно осматривать его с ног до головы, словно прожектором.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расклад был трое против одного, и лезть на рожон не имело никакого смысла. Ци Янь тут же поспешил доказать, что чист: он похлопал себя по карманам куртки и брюк, показывая, что они совершенно пусты. Любому было бы ясно — у него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 — в сердцах сплюнул парень. Несолоно хлебавши, он быстро перелез на соседний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его подельников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638-й оставаться было небезопасно, потому что троица быстро перебралась в 639-ю. Ци Янь своими глазами видел, как они просто разбили стекло раздвижной балконной двери и беспрепятственно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он проскользнул в 637-ю.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полнейший хаос. Не знай Ци Янь, что здесь похозяйничали студенты, решил бы, что ее разграбили бандиты. Он направился прямиком к платяному шкафу Цяо Сыци, отыскал то самое шерстяное пальто и нащупал во внутреннем глубоком кармане кипятильник.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электроприборы в общежитиях — как настоящие отшельники: мелкие прячутся в глуши, великие — в самой гуще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кипятильник в карман куртки на молнии, Ци Янь огляделся, но в конце концов передумал устраивать повторный обыск. Цяо Сыци упоминал, что у них оставалось немного еды, но теперь эта еда, скорее всего, уже послужила «гуманитарной помощью» для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балкон 637-й комнаты, Ци Янь задумался, что делать дальше. Изначально он планировал двигаться по порядку — в 636-ю, 635-ю и так далее. Однако, судя по напору той троицы, впереди уже наверняка все выгребли подчистую... Опустив глаза, Ци Янь ненадолго задумался, и тут ему в голову пришла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перепрыгнув на балкон 638-й, Ци Янь не стал задерживаться и сразу же сиганул на 639-й. Когда он выпрямился, краем глаза вполне ожидаемо заметил распахнутую настежь дверь 638-й комнаты, в проеме которой на миг мелькнул силуэт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Раздвижная стеклянная дверь на балконе 639-й была разнесена в щепки. Большая часть осколков валялась в комнате, меньшая — рассыпалась по балкону. Осколки тихо хрустнули под подошвами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Ци Янь не планировал задерживаться и собирался сразу двигаться к 640-й, чтобы опередить троицу и первым обшарить все последующие комнаты. Однако, когда он уже приготовился прыгнуть дальше, краем глаза заметил, что в 639-й комнате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застало его врасплох, но, поразмыслив, он все понял: скорее всего, в 639-й ловить тоже было нечего, и мародеры спешно перебрались в 640-ю.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досадовал: с такой скоростью они обчистят весь шестой этаж прежде, чем он успеет их обогнать. А ведь после 640-й комнат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бросить шестой этаж и сразу спуститься на пятый?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высунулся с балкона, чтобы проверить, насколько жесткая конкуренция на пятом.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высунуть голову, как раздался громкий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Ци Янь едва не сорвался вниз. Он попытался прислушаться, но новые звуки обрушились на барабанные перепонки с бешеной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Громкая ругань доносилась совсем рядом, перемежаясь со звуками беспорядочной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прищурился. Голоса принадлежали этой троице. 640-я комната!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трое, что опередили его, явно нарвались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Ци Яня сжались в ниточку. Внешне он оставался невозмутим, но внутри у него шла нешуточная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Спасать их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донес до него обеспокоенный крик Джонса: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застыл, как истукан? Шевелись давай,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закатил глаза. Ему не хотелось отвечать, но в голове вдруг всплыл рассказ Цяо-Лампочки о том, как Сун Фэй в критический момент затащил его в комнату, и как Цяо от избытка чувств готов был обнять Сун Фэя и назвать отцом. Чаша весов в душе Ци Яня, до этого колебавшаяся, медленно склонилась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был человеком дела: если уж решил — шел и делал. Отбросив колебания, он вытащил заткнутый за пояс складной нож для фруктов, раскрыл лезвие, крепко перехватил рукоять и без малейших сомнений перепрыгнул на балкон 640-й. Стоило подошвам коснуться бетона, как он пулей влетел в комнату...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Зажал, сука?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 640-й оказалась совсем не такой,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коридор была плотно закрыта, никаких мутантов в комнате не наблюдалось. Там находились четверо студентов: трое стояли, один лежал на полу — классическая сцена избиения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полу валялась лапша быстрого приготовления: пара упаковок в суматохе лопнула, и сухие крошки разлетелись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полу парень уже перестал сопротивляться. Он сжался в комок, обхватив голову руками. Его белый пуховик был истоптан и покрылся пыльно-серыми следами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троица выдохлась и остановилась, тяжело дыша. Двое, явно бывшие на побегушках, тут же принялись собирать разбросанную лапшу. Высокий и крепкий главарь окинул Ци Яня взглядом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браток, следишь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заметил в руке Ци Яня нож, и его глаза хищно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отличная штуковина. Дай погонять.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помогает протянуть еще немного, а оружие сохраняет жизнь — каждый, кто боролся за выживание,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молча смотрел на него. 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Одолжить могу. Вопрос в том, когда вернете?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здоровяка потемнело. Ни слова не говоря, он резко схватил стоявший рядом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вздрогнул и инстинктивно отпрянул назад, но позади оказалась раздвижная дверь. Он со всего маху врезался спиной в закрытую створку. От сильного удара все тело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парень лишь замахнулся табуретом, а не швырнул его. Иначе ножка стула не пронеслась бы в миллиметре от кончика носа Ци Яня, а размозжила бы ему голову вместе со стеклом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этот сокурсник все-таки не окончательно лишился рассудка и не собирался убивать первого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бросаться с табуретом на товарища из-за малейшего несогласия — далеко ли это от безумия?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пиздеть, нож сюда! — снова рявкнул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Яня оставалось непроницаемым. Он молчал и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подельников, только что собравших лапшу, занервничали. Один из них перебросил свою добычу товарищу и бросился вперед, намереваясь отобрать оружие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Ци Янь принялся бешено размахивать ножом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подойдет —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драке всегда так: наглый боится бешеного, а бешеный — того, кому жизнь не дорога. Нападавшие рассчитывали задавить числом, припугнуть, отвесить пару пинков и забрать нож. Вот только все они были продуктом девятилетки, и на госэкзаменах кулачных боев не сдавали. Столкнувшись с холодным блеском лезвия, любой бы дал заднюю.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так и не решились напасть и убрались восвояси, прихватив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 Янь просто блефовал — случись что, он вряд ли решился бы кого-то ранить. Так что он вовремя пошел на попятную и уступил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единой крошки не оставили, твари. Хуже японских чертей, бля, — парень в белом пуховике поднялся с пола и вытер рукавом кровь под носом, отчего на грязно-белом манжете расплылось новое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 Янь все еще стоит наготове с ножом, парень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опоздал. Тут вообще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сам не понимал, что на него нашло, но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теперь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белом пуховике стал медленно поднимать поваленные табуреты. Двигался он вяло и тяжело, словно дряхлый, измученный болезнью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расставив стулья, он сел на свой 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испугался, что ты кого-нибудь прирежешь.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покосился на шкаф у него за спиной. В мужских общежитиях мебель стояла одинаковая: между дном шкафа и кафельным полом оставался зазор в пару сантиметров. И сейчас в этой щели холодно поблескивала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метелили по-черному, а ты нож так и не достал. У меня же в худшем случае отобрали бы копеечный фруктовый ножик. Убивать из-за этого —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