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это, пожалуй, и привлекло его с самого начала. На первый взгляд — совершенно безосновательная, непонятно откуда взявшаяся уверенность в себе. Но стоило подойти ближе, и ты понимал: это стойкость и оптимизм, подобные подсолнуху, который всегда тянется к солнцу с сияющей улыбкой и упорно идет вперед вопреки любым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Фэй проснулся, небо на востоке едва окрасилось предрассветной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 общежитии уже включили. Ци Янь сидел за столом под светом маленькой настольной лампы и читал книгу. Цяо Сыци пристроился на соседней табуретке и грыз сухую лапшу быстрого приготовления. Заметив, что друг проснулся,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 морнинг...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сидел на кровати в легком оцепенении, пока в голову ему не пришел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почему в общежитии до сих пор гасят свет на ночь? Вся академия на волоске висит, а они расписания придерживаются.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как раз грызший брикет лапши, замер. Очевидно, он никогда не задумывался о вещах, которые казались слишком привычными. Он уставился на Сун Фэя с широко открытым ртом и глуповатым выражением лица, безмолвно вопрошавшим: «Кто я? Где я? Что вообще происходит?» Лишь спустя приличное время он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 чего бы? Неужели во всем кампусе, захваченном этой нечистью, в каком-нибудь тайном темном углу остался последний смотритель, который до сих пор верно несет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бросил на него короткий взгляд и совершенно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поменьше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вздернул брови, с явным вызовом в голосе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спокойно отложил книгу Ван Цинюаня «Туристическая антропология» и снизошел до объяснений двум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 нашем новом кампусе отключается автоматически. Система управляется микроконтроллером в распределительной щитовой. Пока туда подается электричество, таймер будет работать как часы.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Цяо Сыци переглянулись. Их недоуменные взгляды встретились в воздухе, высекая искры абсолютного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непонимание принципов работы техники им ничуть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даже если наступит конец света... — протянул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все равно отключат по расписанию, — закончил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как утро начнешь, так день и проведешь. Утро Сун Фэя началось с беспросветной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 кровати с полным нежеланием жить, он решил налить воды, чтобы хоть немного заглушить внутреннюю горечь. Однако из четырех проверенных термосов лишь в одном что-то плескалось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осталось, пей экономнее, — предупредил Цяо Сыци. Вид у него был помятый, а под глазами залегли темные круги, прямо как у панды. — Хотя толку-то экономить. Рано или поздно все равно придется перейти на сырую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сердито зыркнул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мы могли бы сами кипятить воду. Если бы во время недавней проверки общежития один гаденыш не конфисковал наш кипятильник.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 зная всех тонкостей их прошлых разногласий, вдруг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Кипятильник? Да у нас в комнате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тут, черт возьми, выжить бы, какой к черту кипятильник? Будем пить прямо из-под крана. Не до изысков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замялся. Дело в том, что водопроводная вода в их университете порой имела отчетливый привкус кофе, и о богатстве ее химического состава оставалось только догадываться. Даже кипяченую воду пить было боязно, а уж лакать прямо из-под крана — увольте, на такое он был просто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почувствовав на себе отчаянный, полный мольбы взгляд Джонса, то ли просто решив помочь, Ци Янь наконец поднял глаза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комнате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шестьсот тридцать седьмой! Это на два этажа выше и чуть наискосок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рассветет, я пройдусь по другим комнатам в поисках еды. Заодно и к вам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 этот момент искренне пожалел, что он натурал. Будь иначе, он бы расшибся в лепешку, но увел бы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окончательно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день с тех пор, как Ци Янь пробрался в общежитие, и третий день осады. Силы и дух тех студентов, кто с самого начала оказался заперт в комнатах, были на исходе. Еда требовалась далеко не только обитателям четыреста сороковой.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рано встает, тому бог подает. Вся стена здания была усыпана студентами: кто-то двигался на удивление ловко и быстро, кто-то неуклюже карабкался, задыхаясь от напряжения, а кто-то лишь собирался перелезть через перила балкона. Нашлись и те, кто, только выбравшись наружу, осознал тщетность своих попыток и поспешно полез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на подобное зрелище можно было бы смотреть часами, лениво щелкая семечки, но сейчас Ци Янь, Сун Фэй и Цяо Сыци стояли на балконе и вглядывались в эту суматошную, до нелепости оживленную суету с нарастающим ужасом. Вчерашние ночные разговоры и слова поддержки лопнули как мыльные пузыри. Столкнувшись лицом к лицу с апокалипсисом, до которого можно было дотянуться рукой, все иллюзии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троих не знал, что происходит за пределами университета. Возможно, мир захлестнули волны живых мертвецов, а возможно, властям уже удалось взять ситуацию под контроль. Как бы то ни было, у них не оставалось ни сил, ни желания думать об этом. Им не исполнилось и двадцати лет. В моменты беззаботного веселья весь мир казался им необъятным, готовым унести их хоть в открытый космос, но реальность быстро приземляла: сейчас их мир сузился до размеров студенческого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видели перед собой, и было всей их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 который еще вчера весело болтал с приятелями и спорил о том, кто краше из девчонок Института искусств, пинком сбрасывает карабкающегося под ним товарища ради куска хлеба... Когда хлещущая кровь окрашивает и без того грязный асфальт в багровый цвет... После такого сложно представить финал человечества более жестокий и безнадежный.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надо? — Сун Фэй инстинктивно схватил Ци Яня за край куртки. В глубине души он категорически не хотел, чтобы тот снова подвергал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промолчал, не отрывая взгляда от упавшего парня. Тот сильно расшибся, но еще дышал. Его тело содрогалось в судорогах; казалось, он из последних сил пытается подняться. Почувствовав запах крови, из здания общежития гурьбой высыпали зараженные. У несчастного не осталось даже шанса на спасение — мгновение, и все было кончено. Лицо парня превратилось в кровавое месиво, живот был вспорот. Словно антилопа, растерзанная хищными кошками в документалке про дикую природу, он обратился в безжизненную груду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сцена в современных фильмах про зомби не потянула бы даже на проходной эпизод, не говоря уже 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все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готов был поклясться, что ни один самый мерзкий, кровавый и жуткий ужастик про зомби не шел ни в какое сравнение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бросил на Сун Фэя успокаивающий взгляд и аккуратно высвободил одежду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к тому, что много еды я не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опомнился и поспешно подошел ближе,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дело десятое. Главное — возвращайся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горячо закивал,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пойдет не так, сразу отступай и назад. В крайнем случае у нас еще осталась заначка из «Фэньдодо».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слабо улыбнулся. Он перевел взгляд на Цяо Сыци, стоявшего на расстоянии вытянутой руки, затем посмотрел на Сун Фэя, который находился чуть дальше. На мгновение опустив глаза, Ци Янь решился. Он резко притянул к себе Сун Фэя и крепко, до боли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Сун Фэя, Ци Янь без лишних слов взобрался на перила и перепрыгнул на соседний балкон. Дверь туда была приоткрыта, а дверь самой комнаты распахнута настежь. Внутри царил полный разгром, на полу виднелись темные пятна крови. Не теряя ни секунды, Ци Янь перемахнул на следующий балкон. Стоило его ногам коснуться бетона, как на балкон, где он стоял мгновение назад, выскочили двое зараженных. Перегородка разделяла их; монстры искаженными от ярости лицами уставились на Ци Яня и скребли воздух когтями, тщетно пытаясь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предельной скорости преодолев еще два балкона, Ци Янь добрался до четыреста тридцать седьмой комнаты и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балконе четыреста сороковой все еще стояли двое ошарашенных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Ци Янь проявлял такую страсть, когда они впервые переспали. После этого весь пыл куда-то испарился, а их повседневное общение превратилось в бесконечные колкости и словесные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оно? — первым пришел в себя Цяо Сыци. Он сглотнул слюну и полюбопытствовал с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прислушался к своим ощущениям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сериалах, если главный герой перед уходом так целует героиню, он обычно не возвращается, — заметил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студент Сун мысленно желал своему болтливому другу сгинуть навеки, Ци Янь уже вскарабкался на балкон шестьсот тридцать седьмой комнаты. Он так упорно настаивал на кипяченой воде лишь потому, что в нынешних реалиях любая дополнительная мера предосторожности могла спасти жизнь. К тому же, раз уж он все равно собрался прочесывать комнаты, прихватить по пути кипятильник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в шестьсот тридцать седьмой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ведь говорил, что забыл ключи, а его соседей не было в комнате — он долго колотил в дверь, но ему никто не открыл, из-за чего ему пришлось бежать до четвертого этажа, где его и спас Сун Фэй. Однако сейчас в шестьсот тридцать седьмой находились ровно три человека: один высокий и крепкий, второй низкий и толстый, а третий — тощий, словно жердь.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полумраке Ци Янь принял их за зараженных и едва не бросился наутек. Но вскоре понял: это обычные люди. Тогда он подумал, что перед ним соседи Цяо Сыци, но присмотрелся и увидел, с какой бесцеремонностью незнакомцы роются в чужих вещах и крушат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