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Цяо Сыци заговорил о том, что погибло больше десятка однокурсников, в его внезапно понизившемся голосе проступила неподдельная горечь. И все же до этого он рассуждал о зомби и выстрелах в голову с такой непринужденностью, будто все так и должно быть и удивляться тут совершенно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сыпать всеми этими «зомби» и «выстрелами в голову», — оборвал его Сун Фэй. Ему претила эта легкомысленность, это вечное сравнение с фильмами, будто мутировавшие однокурсники перестали быть людьми и человеческого отношения больше не заслуживали. Хотя сам он всего двадцать минут назад собственноручно столкнул одного с лестницы. Пытаясь убить его, Сун Фэй в то же время не мог отделаться от мысли, что тот все еще человек, и сам понимал, насколько это звучит лицемерно. И все же со вчерашнего дня он пребывал в постоянной борьбе с самим собой. Это напоминало последнюю, самую сложную задачу по математике на выпускном экзамене: сколько ни ломай голову, решения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опешил. Прошло немало времени, прежде чем он наконец уловил мысль Сун Фэя,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я и не думал шутить. Я правда считаю, что это зомби-вирус. В столовой мы в этом убедились: ранить их в другие части тела бесполезно, нужно либо отрубить голову, либо разрушить мозг, только тогда они полностью перестанут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Фэя все это звучало как китайская грамота, и он растерянно перевел взгляд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лишь развел руками, всем видом показывая: «Не спрашивай меня, я такой же ошарашенный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человек простой, дай переварить, — Сун Фэй окончательно запутался в мыслях. — У зомби вообще есть мозг? В кино они только и делают, что выедают чужие мозги. Как там говорится: что съел, то и восполнил.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смутился, но, немного подумав, подобрал более научные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 у зомби, конечно, деградирует практически полностью, но мозговое вещество в черепной коробке сохраняется и продолжает функционировать. Именно мозг зомби заставляет их нападать на живых людей и пожирать человеческую плоть. Кроме того, он блокирует болевые ощущения, снижает гибкость суставов и чувствительность периферических нервов, из-за чего их движения теряют пластичность...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до этого небрежно развалившийся на стуле, невольно выпрямился. Ему казалось, что он слушает не бредни сокурсника, а какую-то научную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поначалу тоже решил, что Цяо Сыци просто фантазирует. Творящемуся вокруг хаосу все еще не было разумного объяснения, но это не значило, что нужно приплетать сюда всякую чепуху. Однако чем дольше он слушал, тем логичнее казались эти рассуждения. И когда Цяо Сыци на секунду замолчал, чтобы перевести дух, Ци Янь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когда тех тварей рубили — отсекали им руки, ноги, даже били ножом в грудь, — это никак на них не влияло. Но стоило одному из них рассечь темя кухонным тесаком, как он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закивал Цяо Сыци. — Те, что упали и больше не шевелились, либо получили удар прямо по черепу, либо им многократно искромсали лица и в итоге пробили мозг. Короче говоря, у всех была уничтожена голова. Это полностью совпадает с поведением зомби: отсутствие боли и разума, медлительность... И самое главное: укушенные ими тоже превращаются в зомби. Ты все еще думаешь, что это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нечего было возразить, но и заставить себя поверить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кино! Мать его, да это звучит как какая-то научная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вздохнул и после долгого молчания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сейчас перенесся в эпоху Тан, Сун или Юань и сказал людям, что в будущем двое смогут мгновенно разговаривать друг с другом за тысячи ли, а человек сможет полететь на Луну, как думаешь, они не посчитали бы тебя фантастом?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технологии, тут совсем другое дело... — слабо возразил Сун Фэй, хотя в его голосе не чувствовалось никакой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Разницы нет, — прервал его Ци Янь, явно переметнувшись на сторону «однокурсника Джонса». — Технологии развиваются, вирусы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искусство берет начало в жизни, — добил Цяо Сыци. — С чего ты взял, что фильмы про зомби — чистой воды выдумка и под ними нет никакой реальной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Фэй почувствовал, как рушится его стальная воля преемника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440 воцарилась гнетущая, небывалая тишина. Вирусное заражение, резня на территории университета — в играх это назвали бы «сложным режимом», но в реальности это был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со вчерашнего дня не давал Сун Фэю покоя. Он заставлял себя не думать об этом, но теперь плотину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Погибло уже столько людей... Неужели никто снаружи ни о чем не знает? Почему нас никто не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страшно даже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прятать голову в песок и молчать было еще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тяжело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эпидемия, то густонаселенные районы пострадали первыми. Подозреваю, что источник заражения занесли к нам из города. Откуда еще вирусу взяться в нашей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кто-то из наших съездил в город, подцепил вирус, сам того не зная, а болезнь проявилась уже после возвращения? — Сун Фэй почему-то сразу вспомнил Сюй Цюлэя, которого встретил по дороге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погоди, тут что-то не сходится, — нахмурился Сун Фэй. — Мы же видели, что после укуса превращение происходит мгновенно. А дорога от города до кампуса даже без пробок занимает больше часа. Как зараженный мог переродиться только по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превратился в пути и заразил кого-то еще, а тот, укушенный, по чистой случайности успел добраться до нашего университета...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вирус мутировал за это время, — закончил за него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переводил взгляд с одного на другого. Ему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вы двое все понимаете, а я один сижу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к лицу, их стулья как-то незаметно сдвинулись вплотную. Цяо Сыци похлопал Сун Фэя по плечу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смотреть больше фильмов. Например, «Обитель зла», «28 недель спустя», «Добро пожаловать в Зомбилэнд», «Земля мертвых», «Рассвет мертвецов», «Возвращение живых мертвецов», «Живая мертвечина», «Конура», «Операция "Мертвый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натянутой улыбкой перебил его Сун Фэй и повернулся к Ци Яню: — Ты тоже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пожал плечами, и его глаза потеплели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хватает мозгов, чтобы просто все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до смерти захотелось расстрелять обоих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Цяо Сыци продолжал рекламировать свои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посмотри, многому научишься. Жаль, мой ноутбук остался в общежитии, а то я прямо сейчас устроил бы тебе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поморщился, но в нем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хорошего? Помимо отвращения, какое удовольствие можно получать от такого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задумался и вполне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меня тоже тошнило. Но когда пересмотришь кучу всего, в какой-то момент ловишь себя на мысли: «Ой, да они же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Сун Фэя автоматически отфильтровали последнее слово вместе с безумной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тошнило, зачем ты вообще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молча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суровом мире мы себе не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насильно заставляли?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называется этот суровый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Цяо с английского факультета института иностранных языков фокусником извлек из кармана сигарету. Зажигалки не нашлось, поэтому он просто зажал ее в зубах, а затем изобразил, будто выпускает воображаемое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субтитров.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ходе беседы, команда Цяо Сыци перевходила исключительно фильмы ужасов, причем только в качестве Blu-Ray и с двойными субтитрами — на китайском и английском. Настоящие эстеты. Сун Фэй лишь посочувствовал себе, поскольку не принадлежал к числу любителей подобного жанра, иначе одного жесткого диска Цяо Сыци ему хватило бы года на три, а то и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увлеченно перескакивают с кино на отечественную анимацию, а оттуда — на яой-аниме, и атмосфера между ними становится все душевнее, Ци Янь негромко хмыкнул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птичках. Я тут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Цяо Сыци тут же умолкли и в один голос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поднял руку и помахал ею перед лицом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я в столовой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Ци Яня был засучен до локтя, и на предплечье красовалась глубокая двухдюймовая царапина. Не смертельная, но края раны разошлись, обнажая сочащуюся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 тихим вскриком подпрыгнул на месте и, словно взмывшая в небо петарда, взлетел на самую дальнюю верхнюю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же, напротив, вцепился в руку Ци Яня, нахмурившись так, что на лбу пролегли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зрелище заставило студентов Цяо и Сун напрочь забыть об одной странности. Каким образом болтовня о яое могла «напомнить» о ранении на собственной руке? Не слишком ли натянуто выглядело это его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спешил высвобождать руку. Ему нравилось беспокойство на лице Сун Фэя. Что же касается забившегося под потолок студента Цяо — пусть сидит там хоть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Помогал скрутить одну девицу, она и полоснула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почувствовал, как у него застучали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И-из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Фэя внутри все похолодело, а мысли разлетелись в абсолютную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