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глубине души Цяо Юаньлинь обрадовался. Неужели тот и правда пришел его позвать? Ну и правильно, в конце концов, он же родной внук хозяйки дома, какая выгода с ним ссориться? Ладно уж, тогда он не станет мелочиться: готов припрятать свои вкусняшки, сразу выбрасывать мусор после еды и даже называть Лян Чэна «братом», пусть разница в возрасте у них и составляла целую Олимпиаду.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быстро сменил гнев на милость 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воображаемой сцены примирения не последовало. У порога никого не было — Лян Чэн уже вернулся к себе. Опустив взгляд, Цяо Юаньлинь увидел висящий на дверной ручке большой пакет со снэками, которые он забыл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Дверь напротив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потеплело, комнату нагрело солнце, и Лян Чэн лег на кровать подремать. Щеку что-то защекотало. Он подцепил пальцами с наволочки тонкий, мягкий волосок.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длиннее его собственного и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подумал про себя, что этот щенок линяет.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ночью спал плохо: и матрас, и подушка казались неудобными. В понедельник утром он вяло спустился вниз и распластался на обеденном столе в ожидании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донесся знакомый запах, и он настороженно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неужели опять пшенная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можно все время есть пшенную? — Ван Жуйчжи вышла с подносом в руках. — Сегодня у нас каша из черного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предпочел бы остаться голодным и отодвинул от себя наполненную пиалу. Стоять в очереди у палатки с завтраками ему тоже не хотелось, поэтому он просто взял яблоко из вазы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послышались шаги. Лян Чэн только что встал и теперь проводил пальцами по коротким волосам, стряхивая капли воды после умывания. Спустившись, он свернул в небольшую прихожую и стал обуваться в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Жуйчжи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уже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завязал шнурки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Жуйчжи пододвинула пиалу с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сварила слишком много, давай позавтракаем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вытаращил глаза и тихо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моя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равно ее не ешь, — отмахнулась от него Ван Жуйчжи. — Иди скорее, а то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Питание в стоимость аренды не входило, но Ван Жуйчжи часто просила Лян Чэна что-нибудь починить или перенести, а потому расплачивалась за помощь едой. Вчера Цяо Юаньлинь перебрался в маленькую спальню, и бабушка заподозрила, что они повздорили, так что теперь пыталась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вымыл руки и сел на стул напротив Цяо Юаньлиня. Каша перед ним была как раз нужной температуры. Он поднял пиалу и сделал глоток, отчего Цяо Юаньлинь стал вгрызаться в свое яблоко с еще большим хрустом.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смотрелись как черное и белое. Цяо Юаньлинь был в бевой весенней школьной рубашке; галстук он свернул и засунул в нагрудный карман так, что его кончик свисал наружу, прикрывая вышитую эмблему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же надел черную футболку с коротким рукавом. С его темными короткими волосами и резкими чертами лица он совсем не походил на школьника.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делали вид, что не замечают друг друга. Лян Чэн, не глядя по сторонам, сосредоточенно ел кашу, а Цяо Юаньлинь с каменным лицом грыз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времени всегда в обрез, поэтому Ван Жуйчжи не стала ходить вокруг да около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Бао-эр, ты вчера переехал в маленькую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спалось ему там из рук вон плохо, Цяо Юаньлинь не хотел прятаться за спину бабушки, чтобы этот тип по фамилии Лян не вздумал смотреть на него свысока.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 комната вполне приличная.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она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подумал пару секунд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Фэншуй там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там же еще не прибрано.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приберусь.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внук не идет на контакт, Ван Жуйчжи повернулась к Лян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может, Юаньлинь поживет у тебя еще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поспешно перебил Цяо Юаньлинь. — Я не привык спать в одной комнате с кем-то еще. Для меня каждая ночь там тянется как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кашу, Лян Чэн отложил палочки, вытер рот и, ухватившись за слова Цяо Юаньлиня,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уважаю его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двуличный же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завтраком, Лян Чэн ушел. Он взял у двери шлем и скрылся за порогом.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Жуйчжи оставалось лишь смириться, она даже не успела предложить скидку на аренду.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 коробки сам разбирать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хорошего обо мне мнения, — ответил Цяо Юаньлинь. — Не переживайте, я вызвал клинера через интернет, заодно и на первом этаже приберутся.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это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не посоветовался со мной, — вздохнула Ван Жуйчжи. — Твои родители развелись. Тратить деньги отца для тебя нормально, но я, как его бывшая теща, не могу этим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Цяо Юаньлиня была гордость: сбежав из дома, он не взял ни копейки из тех денег, что давал ему Цяо Вэньюань, а тратил собственную стипендию.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достал из кармана маленькую серебристо-серую бархатную коробочку, которая выглядела весьма ценной. Опасаясь, что клинер может ее потерять, он протянул ее Ван Жуйчжи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придержи ее у себя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Жуйчжи подумала, что он стащил обручальные кольца Цяо Вэньюаня и Линь Чэнби. С любопытством приоткрыв крышку, она разочарованно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важная вещь, — ответил Цяо Юаньлинь.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в лавке такого добра полно, — отмахнулась Ван Жуйчжи. — Ладно, припрячу. Беги скорее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Ваньпин находился далеко от школы. Цяо Юаньлинь поехал на такси и, как и следовало ожидать, опоздал на пятнадцать минут. Дежурный на воротах уже привык к его постоянным опозданиям.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международного класса 1 царила праздная атмосфера вседозволенности: разбившись на кучки, ученики бурно обсуждали домашнее задание за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не спеша вошел, бросил рюкзак на первую парту и поднялся на кафедру, чтобы включить проектор.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с первой парты деловито расстегнул его рюкзак, достал домашнюю работу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Юань-бог, тебе не стыдно опаздывать каждый божий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прозвище отдавало дешевым романом, хотя за ним скрывалась довольно грустная история. У Цяо Юаньлиня при каждом его упоминании бежали мурашки по коже, и он уже не помнил, какой придурок первым его так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называйте меня как-нибудь по-другому, — сдался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староста, — дружно согласились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вам язык обжигает? — спросил Цяо Юаньлинь.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Чжэньни взяла его тесты по математике — всего восемь листов, среди которых затесалось оглавление к какому-то докладу: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не обжигает, а вот руки — пожалуй. Староста, откуда у тебя доклад по математическому анализу?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школьный предмет делился на модули, и по каждому из них, помимо обычных домашних заданий, тестов и контрольных, требовалось подготовить самостоятельный проект. Вот только загвоздка заключалась в том, что сегодня они должны были только приступить к изучению первого параграфа первой главы матанализа.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распечатал и забыл переплести, — ответил Цяо Юаньлинь.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первого урока оставалась минута. Цяо Юаньлинь настроил проектор, на экране высветилась логическая задача, которую учитель математики прислал ему в семь утра с указанием разобрать ее со всем классом на классном часу.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спустился к своей парте, домашку уже растащили, и ему удалось отвоевать лишь оглавление проекта да пустой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Суматошный понедельник пролетел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почти не вставал из-за парты, разве что в туалет. В обед, дождавшись, пока все разойдутся, он не торопясь вышел из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Фу училась во втором классе. На полпути она прислала ему сообщение: обед куплен, встреча на старом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«старым местом» подразумевались столы на улице. Когда первый этаж столовой забивался под завязку, а подниматься на верхние этажи было лень, все усаживались обедать прямо под солнцем. В школе это место в шутку прозвали «уличным развалом».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купил две бутылки лимонада и разыскал Яо Фу. Он безумно проголодался, поэтому сразу же подцепил вилкой кусок говядины и отправил в рот. Солнце стояло в самом зените, и от жары его бледная кожа слегка порозовела.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Фу прищелкнула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голодный! Тебя что, у бабушки совсем не 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вздохнул Цяо Юаньлинь. — Жизнь в бегах полна лишений. Представляешь, насколько крошечная моя новая комната? Там даже письменного стола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неужели всё так плохо? — ехидно спросила 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Хуже некуда, — пожаловался Цяо Юаньлинь. — К тому же меня там притесняет один жилец. Как вспомню о нем, сразу злость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человек? — поинтересовалась Яо Фу. — Как это квартирант умудряется обижать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толком не знаю, — Цяо Юаньлинь проглотил кусочек куриного шницеля. — Злой какой-то мужик. Сразу начал меня кошмарить. Катается на мотоцикле и строит из себя крутого гангстера.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собираешься жить с ним под одной крышей? — прыснула со смеху 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Переезжать Цяо Юаньлинь пока не планировал. Дома, конечно, было просторно и работала экономка, но видеть Цяо Вэньюаня ему совсем не хотелось. Школьное общежитие тоже было неплохим вариантом, но сосед по комнате так отчаянно храпел, что Цяо Юаньлинь сбежал оттуда уже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поживу так, а там видно будет, — философски заметил Цяо Юаньлинь.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Фу наелась и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Цени свои беззаботные школьные деньки, пока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 спросил Цяо Юаньлинь.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прошел слушок с надежностью в девяносто девять процентов. Касается вашего нового классрука.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прекрасно понимал, что бесплатный сыр бывает только в мышеловке,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условия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жутко устаю после физкультуры, так что больше не проси меня бегать тебе за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тоже покупаю тебе еду каждый раз после лабораторных, — невинно возразил Цяо Юаньлинь.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Фу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боюсь, прогуливать лабораторные по биологии тебе больше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http://bllate.org/book/18284/1753009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