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Будни адвокатов обычно расписаны по минутам, и свободного времени, чтобы просто перевести дух за рабочим столом, у них почти не остается. В Адвокатском бюро «Южный Крест» даже ходила шутка: принимая нового клиента, обязательно напомни ему, что записываться нужно заранее. Иначе, решив нагрянуть без предупреждения, он рискует застать нужного юриста где угодно — но только не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Гу Янь жил в том же сумасшедшем ритме. Однако сегодня привычный уклад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 не считая раннего утра, когда пришлось отлучиться за новыми уликами, — он безвылазно провел в номере. Адвокат молча и сосредоточенно работал, не вставая из-за стола, вооружившись световым пером и проекцией виртуального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голографическом дисплее по кругу крутились свежие записи, добытые на рассвете. Гу Янь откинулся на спинку кресла. В левом ухе белел беспроводной наушник, одна рука небрежно покоилась на подлокотнике, а в другой он держал чашку с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коленях лежал планшет с открытыми чистыми листами, где сиротливо белели лишь несколько аккуратных, набросанных на скорую руку тезисов. Страницы выглядели безукоризненно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студенческие годы, будучи юношей весьма самонадеянным, он пренебрегал конспектами. Стоило ему один раз прочесть или выслушать материал, как тот намертво отпечатывался в памяти. Зачем тратить время на бессмысленную писанину? Во-первых, скорость пера безбожно отставала от полета его мысли. Во-вторых, Гу Янь питал слабость к безупречному порядку, а живые каракули на бумаге никогда не сравнялись бы с идеальными, калиброванными машинными шрифтами — четкими, строгими и легкими для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оказавшись как-то раз в кабинете декана, он краем глаза заметил его рабочие записи. Это был ворох листов, пестривших ключевыми словами. Мысли разбегались по страницам хаотичными островками: наиболее важные тезисы выделялись размашистым, крупным почерком, второстепенные жались по краям на манер подстрочных сносок. Кое-где красовались небрежные кружки и соединительные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логики этот беспорядок должен был раздражать перфекциониста Гу Яня, однако беглый взгляд на исписанные листы не вызвал и тени досады. Напротив, в этой суматохе сквозила странная, завораживающая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молодой декан, бывший для Гу Яня непосредственным наставником, как-то раз дал ему совет. Сидя за массивным столом и пряча в уголках губ тонкую усмешку,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Рекомендую записывать мысли от руки, когда изучаешь дела. У каждого ведь свой стиль: кто-то вдается в подробности, кто-то чертит схемы, у всех свои маркеры и компоновка. Обычным копированием ключевых фраз этого не добиться. Живой конспект — это слепок твоего ума в его самом объемном, первозданном виде. Он отличает тебя от любого другого человека. Он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Янь посчитал эти слова небезынтересными. Позже он заставил себя взяться за перо, сознательно вырабатывая новую привычку, и в итоге незаметно для самого себя донес ее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на голографическом экране в очередной раз дошла до конца. Зависнув на последнем кадре, проекция замерла — Гу Янь нажал на паузу и размял затекшую шею. Воспользовавшись короткой передышкой, он скользнул пальцами по панели управления и вывел на экран файлы, присланные ему накануне одним взбалмошным господином. Это были заметки, которые тот набросал за ночь, пока отсматривал гигабайты архивных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Гу Янь вынужден был признавать правоту своего учителя: чужой конспект действительно отражал характер автора во всей его полноте. На страницах перед ним почерк был намеренно изменен, но его истинную суть скрыть не удалось. Сквозь ломаные линии все равно проглядывал безудержный, плевавший на любые рамки и правила нрав — точь-в-точь такой же, как и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молча изучил исписанные листы, после чего с тяжелым вздохом потер переносицу и свернул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Одно то, что этот человек вообще удосужился изменить почерк, уже можно было считать личным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лекарства, выбранные Гу Янем, отличались мягким действием и минимумом побочных эффектов, они все равно уложили больного в глубокий, беспамятный сон. Натянув одеяло до самого носа, Янь Суйчжи проспал с одиннадцати утра до восьми вечера. Сон оказался настолько плотным и лишенным сновидений, что, открыв глаза, он несколько секунд не мог сообразить, где находится и какое сейчас время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было тихим. Потолочный светильник работал в деликатном режиме ночника, заливая комнату мягким янтарным полумраком, так что Янь Суйчжи даже не пришлось жмуриться. Нежное белое одеяло доходило до самого подбородка, укрывая его от малейшего сквозняка, но не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стояло мертвой тишины. Вместе с сознанием вернулся слух, уловивший едва слышный шорох ткани — ненавязчивый, мягкий звук, который не мешал спать, но избавлял комнату от ощущения гнетущего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на звук, Янь Суйчжи увидел Гу Яня. Тот сидел у панорамного окна перед светящимся экраном с планшетом на коленях. В его пальцах небрежно покоилось световое перо, а сосредоточенное лицо казалось удивительно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из-за слишком долгого отдыха Янь Суйчжи еще пару минут пребывал в полудреме, балансируя между сладкой истомой и нежеланием шевелить языком. Наконец Гу Янь случайно повернул голову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адвокат снял наушник, бросил его на стеклянный журнальный столик и поднялся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лениво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настолько расслабленно, что интонация к концу фразы даже не поднялась, превратив вопрос в ленивое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мне еще быть? — отозвался Гу Янь, подходя к постели. Тон его оставался прохладным, однако рука совершенно естественным жестом легла тыльной стороной ладони на лоб пациента. — Если ты здесь окончательно сгоришь от лихорадки, отвечать придется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шутливо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приличных отелях в прикроватных тумбочках обычно лежат градусники. Подозреваю, их показания точнее твоей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сначала составить предварительную оценку, — невозмутимо парировал Гу Янь. С этими словами он выдвинул ящик тумбочки и действительно извлек оттуда бесконтактный термометр.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о нем просто забыл, — поддел его Янь Суйчжи. Сонный, хрипловатый голос звучал неторопливо. — Утром вы про него тоже не вспомнили.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заверить, утром твой лоб пылал так, что едва не оставил мне ожог. Никаких приборов для диагностики не требовалось, — Гу Янь поднес термометр ближе и слегка ткнул сенсором в щеку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тихо пискнуло, выводя цифры на крошечный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заверить и я: еще никогда не видел, чтобы датчиком тыкали прямо в лицо, — проворчал укутанный по самые уши бывший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язвит, значит, идет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сбросил показания и, не поднимая глаз,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соизволил высунуть ладонь из-под одеяла. Гу Янь прижал датчик к его раскрытой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поинтересовался Янь Суйчжи. — Спал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мне кажется, что твои пилюли бракованные. Из-за них я чувствую себя сонной мухой.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гнал тебя в шею? — хмуро бросил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коротко рассмеялся. Ленивая истома наконец отступила, он оперся на локти и приподнялся, явно намереваясь выбраться из постели. Помятуя о недавних безрассудствах своего подопечного, Гу Янь тут же насторожился и свел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залить рану водой и поймать еще один приступ лихорадки? — в голосе Гу Яня проскользнули стальные нотки. — Ты можешь хоть ненадолго оставить в покое свою многострадальную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сел на край кровати и, вздохнув, посмотрел на перебинтованную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провалялся под одеялом целый день и прилично вспотел. Если не смою это, то начну киснуть. Неужели великий адвокат готов терпеть рядом с собой прокисшего стажера?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промолчал. Он окинул своего бывшего наставника каменным взглядом. По его лицу невозможно было понять, взвешивает ли он все «за» и «против» или просто лишился дара речи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выждав паузу, он сухо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Покиснешь. Не развалишься.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никакого неприятного запаха не было, но ощущение липкости раздражало. Изловчившись, профессор нашел предлог, чтобы выдворить из номера неприступного адвоката Гу — этого ходячего раздражителя, — после чего наскоро обтерся влажным полотенцем. На сей раз он проявил благоразумие: действовал аккуратно, обходя повязку стороной и не тревожа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вернулся, хронометр показывал половину десятого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в номер вкатили сервировочный столик. Измотанный дневной лихорадкой, Янь Суйчжи чувствовал зверский голод, но аппетита не было вовсе. Даже если бы перед ним сейчас выставили заливное из королевского краба и бараньи ребрышки на серой кости, он бы не притронулся к еде. Поэтому он ограничился заказом легкой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утренний портье с серебряным гвоздиком в ухе не на шутку перепугался, увидев его рану: когда кашу подали, Янь Суйчжи обнаружил, что в нее щедро добавили укрепляющих трав, но при этом предусмотрительно исключили любые продукты, способные спровоцировать воспаление. В остальном этот отель ничем не выделялся, но кашу здесь варили превосходно — сытную, ароматную и удивительно легкую.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одолел две порции, а остальное разделил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ешь на ночь? — искренне удивился профессор. Ему доводилось видеть, как Гу Янь в суматохе вообще забывал об обеде, но чтобы тот перекусывал в столь поздний час — это было редкостью. — Только не говори, что ты до сих пор не поужинал? — Он скользнул взглядом по пустой корзине для мусора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Ужинал, — коротко бросил Гу Янь. Он составил посуду на поднос и вызвал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посмотрел на него с сомнением, но расспросы затевать не стал — пришло время вернуться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официантом закрылась дверь, Гу Янь сел напротив Янь Суйчжи и вывел на экран несколько видеофайлов.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наведался к Фиксу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успехи? — поинтересовался Янь Суйчжи, запуская воспроизведение первого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две новости: хорошая и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начнешь? Впрочем, без разницы. Плохими известиями меня не удивишь.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указал на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Фикс Гор — не владелец того флайера. Машина принадлежит Джейми Блэку, тому самому мужчине средних лет, с которым мы общались. Хозяин не может работать во время обеденного и вечернего пиков, поэтому в эти часы за руль садится Фикс.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перелистнул страницу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новость: Джейми Блэк оказался человеком предусмотрительным. Он не поскупился на качественный автомобильный видеорегистратор с функцией круглосуточной съемки и инфракрасным режимом ночного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прищурился, мгновенно уловив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плохая новость заключается в том, что камера зафиксировала нечто, говорящее против Джошуа Даллера?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Пробежавшись по архивам, Янь Суйчжи убедился в худших опасениях: на кадрах четко читался силуэт Джошуа Даллера, перелезающего через чужой забор. Причем за несколько дней парень проделал этот трюк неоднократно.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ползунок таймлайна, Янь Суйчжи взглянул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изучил хронологию?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Просмотрел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законспектировал?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 секунду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Сделал выписки. Хотя тебе не кажется, что подобные вопросы со стороны стажера звучат несколько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поинтересовался, — невинно отозвался Янь Суйчжи и тут же перевел тему: — Кстати, о конспектах. Ты взглянул на мои вчерашние выкладки? Я отправлял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медленно откинулся на спинку стула. На его лице отразилась целая гамма непередаваемых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Бегло просмотрел.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стал вникать?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Дружеский совет на будущее, — вкрадчиво произнес Гу Янь. — Если еще раз решишь поделиться с кем-то подобной клинописью, не забудь приложить к ней штатного дешифровщика.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тактично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ценишь мудрость наставника — смотри не расплачься потом на судебном заседании».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