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ничем не отличалось от вульгарного: «У меня сегодня дома никого нет, зайдёшь ко мне оценить мягкость моей постели?» Намёк был настолько бесстыдным, что Цинь Цзычу едва мог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состроил самый невинный взгляд и, сохранив на губах чистейшую, наивную улыбку, недоумённо спросил Люй Бувэя: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разве мы не обсудили уже наше возвращение в Цинь? Если возникнут новые трудности, просто отправьте ко мне господина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на мгновение переменился в лице. Ещё бы — ведь Чжан Ли сейчас сидел под замком в дровяном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такому проницательному и дальновидному советнику крутиться возле принца? На его фоне посредственность самого Люй Бувэя сразу бросилась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вернув себе самообладание, купец покачал головой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Ли — слишком выдающийся человек, чтобы посылать его с мелкими поручениями. Но если вы, принц, полагаете, что план не требует доработок, пусть всё остаётся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перед кончиной прежний правитель царства Чжао в гневе казнил и разогнал немало императорских лекарей. Многие бежали, спасая свои шкуры. Я слышал, что неподалёку обосновался один искусный мастер, особенно сведущий в женских недугах.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Цзычу вновь заговорит о советнике, Люй Бувэй зачастил, стараясь заговорить принцу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отозвался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Суетливость Люй Бувэя при одном упоминании Чжан Ли лишь укрепила его подозрения. «Дело нечисто»,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советником стряслась беда, Цзычу решил не нагнетать обстановку. Он покорно закивал и, разыграв на лице заботу о супруге,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так поздно. Мне пора возвращаться. Нужно проведать супругу, вдруг ей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вас, — с облегчением выдохнул Люй Бувэй, поднимаясь со своего места, раз уж Цзычу больше не расспрашивал о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Цзычу пришлось делить с ним одну повозку и через силу натягивать любезную улыбку. Проезжая по усадьбе купца, он, как и ожидал, Чжан Ли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родных стенах, Цзычу заметался по кабинету, точно загнанный в клетку зверь. Ярость душила его. Не выдержав, он в сердцах толкнул тяжёлую бронзовую фигуру зверя, и та с глухим стуком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Ваше высочество? — раздался тихий, удивлённый возглас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резко обернулся. Злость его как рукой сняло, уступив место безумной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заборе, отчаянно цепляясь за край, висел Чжан Ли. Вид у него был ещё более жалкий и потрёпанный, чем в день их первой встречи, но на измученном лице читалось привычное, философское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Цзычу успел издать хоть звук, советник прижал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шлепок. Чжан Ли, не удержавшись на руках, мешком свалился обратно в проулок. Стоявший по другую сторону стены принц поспешно зажал рот рукой, давясь беззвучным смехом. На душе у него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многострадальный советник снова показался над забором. Он с трудом карабкался по невысокой стене, забавно кривясь от боли — судя по всему, приземлился он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Чжан Ли заговорил торопливым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этом переулке иногда ходят люди. Простите мою дерзость, но я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учитель. Не скрывайте ничего, — посерьёзнел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бросил осторожный взгляд по сторонам и, убедившись, что кругом тихо,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Соперничество в нашем ремесле — обычное дело. То, что Люй Бувэй избавился от меня, лишь подтверждает: он намерен безраздельно владеть вашим доверием. Но помните, принц: если он не потерпел меня, он не потерпит и других советников, когда вы вернётесь в Цинь. Этот человек непомерно честолюбив. Пользоваться его услугами можно и нужно, но полагаться на него во всём —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молча кивнул, мысленно восхищаясь проницательностью Чжан Ли. Люй Бувэй действительно был дельцом до мозга костей — ради выгоды он без колебаний продал бы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Цзычу претила эта купеческая привычка решать любую проблему мешками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согласный кивок принца, Чжан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Люй Бувэй из кожи вон лезет, чтобы угодить вам, а я лишь путаюсь под ногами и ничем не могу помочь. Поэтому я решил временно уйти в тень. Куплю немного провизии и пережду в лесах за пределами Ханьданя. Каждое утро, как только будут открываться городские ворота, я буду пробираться к ним под видом хромого нищего. Когда наступит день побега, повяжите на дверцу вашей повозки чёрную шелковую ленту. Так я пойму, что вы выезжаете, и двинусь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прекрасно понимал мотивы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Люй Бувэй ни препятствовал их общению, очевидно одно: между купцом и Чжан Ли пролегла глубокая вражда. Пытаться сейчас вернуть советника — значит колоть Люй Бувэю глаза и провоцировать взаимные козни. Гораздо разумнее позволить Чжан Ли уйти и послушно следовать намеченному плану Люй Бувэя.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всеми счетами можно будет разобраться уже после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как вы велите, учитель. Но вы уходите налегке, совсем без гроша в кармане, а у меня как раз припасена небольшая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Цзычу достал все триста золотых, оставленных Люй Бувэем, и протянул их ошеломлённому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отшатнулся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на пропитание хватит и пары медяков! Триста золотых —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принимая возражений, Цзычу насильно всунул кошель ему в руки и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учитель, не спорьте. Это всё, что у меня есть. И эти деньги нужны не только на ваши расходы. Я хочу поручить вам одно важное дело, которое не могу доверить Люй Бувэю.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дело вы не решаетесь доверить Люй Бувэю? — неподдельно удивился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купец и грешил мелочным эгоизмом, желая единолично заграбастать все почести за спасение принца, его преданность Цзычу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Цзычу отразилось горькое смущение. Собравшись с духом, он со всем возможным изяществом поведал о проделках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учитель... В усадьбе прислуживала одна смазливая девка по имени Люйцяо — верная шпионка Люй Бувэя. Прошлую ночью она пыталась соблазнить меня, когда я был мертвецки пьян. К тому же моя супруга Чжао Цзи — бывшая наложница этого проныры, которую он мне сосватал. Женщина она, прямо скажем, необузданного нрава. До беременности вилась вокруг меня змеёй каждую ночь, да и теперь, на сносях, не унимается... Боюсь, Люй Бувэю мало просто помочь мне взойти на престол. Его аппетиты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Чжан Ли внутри всё похолодело. От потрясения он едва снова не полетел кувырком с забора!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мгновенно унеслась в самые зловещие дебри.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женщины принадлежали Люй Бувэю!.. Неужели дитя во чреве госпожи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так и застыл. Он никак не ожидал, что его слова наведут советника на мысли о величайшей тайне древности — о том, кто же на самом деле является отцом будущего императора Ин Чжэна! Пришлось поспешно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Хоть госпожа Чжао и вошла в мой дом далеко не невинной девой, ребёнок в её утробе — точно мой, тут и сомневаться нечего. Я говорю о другом: Люй Бувэй намеренно окружает меня блудницами, чтобы выпить из меня все соки и подорвать силы. Вот почему я говорю, что его притязания простираются гораздо дальше обычного желания помочь мне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Ли мгновенно дошёл истинный смысл. Округлив от изумления глаза, он яростно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торгаш! До чего же ничтожное, убогое мышление! Наследный принц ещё даже на престол не взошёл, а этот проходимец уже мечтает передать власть внуку в обход сына! Мерзавец, истинный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удручённо вздохнул,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учитель. Этот трюк Люй Бувэй проворачивает не только со мной. Нашему смотрителю, чиновнику Гунсунь Цяню, прошлой ночью он тоже подложил с полдюжины блудниц. Говорят, бедняга до сих пор с постели подняться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Какая мерзкая, грязная уловка! Бесстыдник! — Чжан Ли так и брызгал слюной от негодования, презирая столь низкие купеческие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золото, которое принц всё ещё держал перед ним, он решительно сгреб кошель за пазуху и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ваше высочество. Я найду способ пустить это золото в оборот и приумножить его. Как только мы выберемся из Ханьданя, я лично встречу вас и больше не допущу, чтобы над вами так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 Берегите себя, учитель, и поспешите уйти. Со мной всё будет хорошо,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сочувствием вздохнул Чжан Ли. — Вы молоды и полны сил, пара-тройка женщин вас не сломит. А теперь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советник соскользнул с забора и мгновенно растворился в тени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так и остался стоять под стеной с протянутой рукой, мысленно проклиная весь этот мир.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пощадите... Какая разница, молод я или нет! Две-три девицы за ночь — тут любой загнётся! Так ведь недолго и здоровье погубить, кровью мочиться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вообще-то я всё это время исключительно своими силами обходился! Исключительно ручной труд, чёрт бы вас всех побрал!"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Чжан Ли жизнь Цзычу вошла в спокойное русло. Каждое утро он проводил с Чжао Цзи, которая учила его грамоте. Её живот пока оставался плоским, но по её причудливым гастрономическим капризам принц безошибочно определял беременность. Вторую половину дня он проводил в кабинете, изучая искусные бамбуковые свитки, развивая навык чтения древних текстов и расширяя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древних поражала воображение. На дворе стояла эпоха Сражающихся царств, когда рабство ещё не изжило себя, однако выдающиеся мыслители уже вовсю внедряли передовые методы ведения хозяйства и пополнения казны, превращая свои государства в могущественные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месяц. Живот Чжао Цзи округлился прямо-таки на глазах, когда Люй Бувэй наконец нанёс визит, чтобы преподнести прощальный дар — обещанного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остановился на пороге, не проходя в дом. На его лице не было привычной слащавой маски — лишь тень грустной улыбки кривила губы. Внимательно всмотревшись в лицо Цзычу,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между Цинь и Чжао вновь назревает война. Как только загремят барабаны, выбраться отсюда станет невозможно. Я не чжаосец и не цинец. Простому торговцу вроде меня ни к чему соваться в пекло междоусобиц, да и под горячую руку попасть не хочется — того и гляди, забреют в солдаты. Потому я пришёл проститься с вами,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Люй Бувэй указал на стоявшего позади него зрелого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лекарь Вэй, мой соотечественник из царства Вэй. На родине он не угодил высокому чину, а здесь, в Чжао, его выставил вон новый правитель, возложив на него вину за кончину прежнего владыки. Господин Вэй — непревзойденный знаток женских и детских недугов. Если вы не побрезгуете его обществом, принц, дайте ему приют под своей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Цзычу даже глаза загорелись. Вот же он, тот самый «акушер-гинеколог», появления которого он так долго и преданно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поклонился купцу, искренне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признателен вам за заботу, великий торговец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принесло пользу, — мягко ответил Люй Бувэй. — Помимо прочего, я собрал для госпожи Чжао необходимые снадобья. Ничего редкого, но для поддержания сил сгодится. Знаю, что вы не вольны выходить в город, поэтому позволил себе проявить это малое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слуги один за другим начали заносить в дом тюки и свертки с лекарственными травами, снятые с повозок, что запрудили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ещё раз пристально взглянул на Цзычу, внезапно схватил его за руку и с силой прижал к себе.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выпустил Цзычу из объятий и почти бегом бросился прочь — словно прощался с обречённым покойником, на которого не в силах был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изобразил на лице глубокую скорбь утерянной дружбы и долго провожал взглядом скрывающийся из виду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купца Гунсунь Цянь сладко, во весь рот зевнул. Его и без того сухощавая фигура казалась совсем иссохшей, а под глазами залегли глубокие тёмные круги. Лениво махнув рукой стражникам,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Присматривайте за принцем Ижэнем. И не чините ему препятствий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очередной зевок, Гунсунь Цянь забрался в свою повозку и укатил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месяцы. Цзычу не мог не заметить, что чжаоские стражники у его ворот становились всё более небрежными. В их взглядах теперь сквозило откровенное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пробил, пора бежать!» —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взгляд натыкался на огромный, высоко выдающийся живот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уже едва могла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