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 поглаживал котенка по спине, мысленно составляя грандиозный план по его «откорму».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Лесин и не подозревал о нависшей угрозе. Перебирая лапками, он все глубже погружался в блаженную полудрему. Ему было так уютно и тепло, что в конце концов он просто растянулся на груди Сун Чэна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Подперев щеку рукой, Сун Чэн какое-то время любовался спящим котенком, а затем аккуратно перенес его в огромный лежак.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покупке он не рассчитал размеры, поэтому лежанка оказалась раз в тридцать больше самого пушистого жильца.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Крошечный котенок, оказавшись на мягкой перине, мгновенно утонул в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любых непонятных ситуациях первым делом нужно сделать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 активировал камеру на смарт-браслете и сделал пару десятков снимков лежака, посреди которого виднелась крошечная ямка.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ракурса отлично виден прогиб ткани — щелк.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чуть-чуть виднеется белая пушистая лапка — обязательно запечатлеть!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Ой, а если сверху посмотреть, то это же просто крошечный рыжий комочек шерсти! Снимать, срочно снимать!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 с довольным видом пролистывал галерею, где скопилось уже больше семидесяти почти одинаковых фотографий.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 лучший снимок, на котором из глубин лежака робко выглядывала белая лапка, он выложил его в личный блог.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**[Сун Чэн: У меня есть кот. [фото.jpg]]**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списке контактов значилось немало имен, но почти никто не горел желанием с ним общаться. На публикации в блоге тоже редко кто обращал внимание — ни лайков, ни комментариев. Даже члены главной ветви клана Сун упорно его игнорировали.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всю жизнь у Сун Чэна, кроме помощника Цзиня, был лишь один настоящий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**[Аллен: Обалдеть, это и есть тот самый лапочка?! Дай его сюда, буду тискать до беспамятства! Боже, эти лапки — просто милота!]**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Насладившись завистливым комментарием Аллена, Сун Чэн еще два часа с упоением гладил котенка.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 ему даже в голову не пришла мысль рассказать о Шэнь Лесине Гу Ле. Это был первый раз, когда он не стал делиться с ним абсолютно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скрывать что-то от Гу Ле совсем не так мучительно, как он думал. Чувство вины больше не грызло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 с облегчением вздохнул. На душе впервые за долгое время стало легко 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подтащил мягкий коврик поближе, устроился рядом с котенком и сладко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ночь человек и маленький кот спали в огромной игровой комнате, тесно прижавшись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Кошачий сон чуток. Шэнь Лесин проснулся всего через несколько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Сладко потянувшись в своем пуховом гнездышке, он забавно причмокнул розовым ртом. В крошечной кошачьей голове еще блуждали сонные туманы.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спящего у стены Сун Чэна, котенок зашагал к нему, забавно перебирая крошечными лапками.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«Человек, быстро иди сюда и погладь своего господина»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Лесин потерся головой о руку Сун Чэна — никакой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ткнулся лбом в его ногу. Опять ничего!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двуногий что, умер?!»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 Шэнь Лесин запрыгнул Сун Чэну на грудь и уткнулся носом прямо в его лицо. Почувствовав слабое, ровное дыхание, котенок наконец облегченно выдохнул.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беспокойного сна ворот пижамы Сун Чэна слегка распахнулся, обнажая шею и ключицы.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мог маленький котенок устоять перед таким искушением?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Крошечные лапки тут же уперлись в теплую грудь, принимаясь методично выпекать воображаемые булочки.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какая благодать...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нельзя было сказать о самом Сун 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его был крепок, пока на грудь вдруг не навалилась непонятная тяжесть, мешающая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Распахнув глаза, он нос к носу столкнулся с круглой рыжей мордочкой.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 испуганно вздрогнул, но тут же расслабился. Всего лишь его пушистый питомец.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же, какой ласковый малыш — с самого утра пришел делать массаж.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 сгреб котенка в охапку и уткнулся носом в мягкую шерстку, вдыхая ее сладковатый запах, чтобы окончательно проснуться.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кончик его носа пронзила резкая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— вскрикнул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 зажмурился, а когда открыл глаза, прямо перед ним сидела рыжая бестия, соприкасаясь с ним влажным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 Мяу-мяу-мяу!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взгляде кота читалось явное презрение и суровое осуждение.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«Спи-спи, ленивое чучело. Если проспишь еще немного, твой драгоценный питомец протянет лапы от голода!»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 виновато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нерадивый слуга проспал все сроки кормления и заставил своего господина голодать.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 тем временем снова потянулся к нему и легонько прикусил кончик носа. Маленькие, острые как иголки молочные зубки защекотали кожу, и Сун Чэн не выдержал — оглушительно чихнул.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почему у него заныл нос — этот разбойник просто решил им перекусить!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негодник, вздумал кусать своего папочку с самого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за такие проступки полагается самое суровое наказание — зацеловать до полусмерти!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 крепче прижал к себе пушистый комочек.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Забыв про подъем и завтрак, он обхватил пальцами крошечную кошачью голову и принялся осыпать ее поцелуями.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сладкий котик! Ну-ка иди сюда, дай папочке тебя поцеловать. Ну еще разок!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Бедная мордочка Шэнь Лесина была зацелована вдоль и поперек. Малыш отчаянно пытался вырваться, но весовые категории были неравны.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какие холодные ушки, прелесть!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 легонько прикусил кончик кошачьего ушка, осторожно сминая его губами, пока котенок жалобно не пискнул, упираясь лапками в подбородок мучителя. Это наконец заставило парня ослабить 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Пощекочем животик... Проголодался, глупыш? Ну еще один поцелуйчик, самый последний, и пойдем кушать.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чмоканья разносились по всей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 наконец-то понял, почему Аллен всегда вел себя как ненормальный в присутствии кошек.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он и сам сейчас мало чем отличался от безумца.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может нормальный человек сохранить рассудок, когда перед ним сидит такое пушистое чудо?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Лесин изо всех сил пытался сопротивляться, выставив вперед мягкие розовые подушечки лап, чтобы сдержать натиск этого безумного двуногого.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тщетно.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может сделать трехмесячный пушистый кроха против взрослого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ожидал, что попытка разбудить хозяина обернется для него столь бесстыдным насилием.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Знай он заранее, чем все закончится, просто заехал бы этому соне лапой по лицу!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 получил ни единой крошки еды, а его уже вовсю эксплуатировали как плюшевую игрушку!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справедливость?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Лесин мысленно сжал лапки в кулаки от ярости. Вот погоди, дай ему только подрасти... Набрать массу...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обязательно заставлю этого глупого человека на собственной шкуре узнать, каков он — истинный гнет упитанного рыжего кота!»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http://bllate.org/book/18273/1750083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