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Ци на какое-то время умолк: слова Сюй Шаофэя и впрямь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приложил немало усилий, чтобы добиться от руководства Академии официального выговора Си Жуну, но лишать того баллов администрация наотрез отказалась — лишь приговорила постоять на плацу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Си Жуна практически не уступало положению Шань Ци: отцы обоих заседали в Совете Федерации, однако между статусами их матерей лежала непреодолимая пропасть. Одна была известной на всю страну предпринимательницей и благотворительницей, тогда как вторая руководила заурядной частной клиникой.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Приспособленцы из администрации не осмеливались всерьез переходить дорогу Си Жуну, но и оставить без ответа претензии Шань Ци тоже не могли. Вот и сошлись на этом нелепом компромиссе — наказании чисто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Шань Ци увел за собой толпу горлопанов. Сюй Шаофэй остался у трибуны, провожая взглядом уходящих, а затем посмотрел на застывшего, словно каменное изваяние, Си Жуна. И вдруг поймал себя на мысли, что в этой ситуации есть нечто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крепок, — подумал Сюй Шаофэй. — В обед наизнанку вывернуло, а сейчас стоит и даже не 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студенты, собиравшиеся подойти поближе к флагштоку ради эффектных кадров для соцсетей, при виде Сюй Шаофэя благоразумно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Наступили заветные семь часов вечера. Сюй Шаофэй простоял рядом с Си Жуном добрых полчаса, пока легкой трусцой не прибежал инструктор с вестью о том, что наказание окончено и виновник свободен. Си Жун медленно посмотрел на мужчину и на удивление спокойно, даже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от такой учтивости инструктор поспешил удалиться. Си Жун, держась за флагшток, со стоном нагнулся, чтобы размять онемевшие мышцы ног. Вдруг прямо перед его лицом появилась чужая ладонь — широкая, с длинными изящными пальцами и шершавыми мозолями на сгибах, от которой веяло спокойствием и 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поднял голову. Перед ним стоял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положении глупо было строить из себя гордеца. Немного помедлив, он вложил свою ладонь в руку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Сюй Шаофэя оказалась гораздо крупнее и почти целиком накрыла его пальцы. По их едва заметной дрожи Сюй Шаофэй тут же понял: состояние Си Жуна далеко не такое безупречное, каким он пытается его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приподнял завернутый пакет с контейнером, от которого еще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Шэн сбегал на торговую улочку за общежитием и взял тебе рисовой каши.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он где? — спросил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воскресенье вечером церемония открытия курса. Его выбрали для участия в торжественной программе, так что он ушел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двинулись в сторону общежития, сами не заметив, как продолжают держаться за руки. Вокруг то и дело мелькали вспышки терминалов: случайные прохожие увлеченно фиксировали каждый их шаг, предвкушая обсуждение столь горячей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 самого входа в корпус Си Жун осторожно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 негромко произнес он, забирая у него пакет. — Дальше дойду сам.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кухней пользоваться умеешь? — поинтересовался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молча покачал головой. За все время пребывания в общежитии он ни разу не переступал порог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Сюй Шаофэй шагнул на лестничный пролет вслед за ним. — Я разогрею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забота соседа обезоружила Си Жуна, заставив почувствовать себя неловко. Горячая наваристая каша мгновенно согрела пустой, ноющий от голода желудок. Пока он неторопливо ел, из кухни доносился приглушенный стук посуды, а спустя пару минут Сюй Шаофэй выставил на стол два свежеприготовленных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пиалу рисом до самых краев, Сюй Шаофэй поймал на себе ошеломленный взгляд соседа и гостеприимно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 говядина с зеленым перцем и свиные ребрышки под густым чесночным соусом пахли так соблазнительно, что Си Жун не удержался. Он аккуратно подцепил ложкой кусочек нежного мяса и, тщательно прожевав его,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талант.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налегай, чего скромничаешь, — отозвался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покачал головой Си Жун. —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каши ему вполне хватило, чтобы насытиться. Жирная мясная пища сейчас показалась бы его слабому организму слишком тяжелой ношей. После начала вторичной дифференциации в Омегу аппетит Си Жуна заметно ухудшился. То ли из-за гормональной перестройки, то ли из-за самой формирующейся железы, но внутри почти всегда селилась глухая, изматывающая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пиалу и убрав ее на сушилку, Си Жун невольно задумался о насущном вопросе пропитания. Взгляд его зацепился за высокий двухкамерный холодильник в углу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же я забивать полки контейнерами с фастфудом из лавок, чтобы потом разогревать в микроволновке? — уныло размышлял он. — Готовые морепродукты быстро портятся, да и вонь от них поднимется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они заключили негласный пакт: если обоим понадобится ванная в одно время — решать вопрос честным «камень-ножницы-бумага». И никакого давления феромонами. Природа Альф не терпит конкуренции, их запахи на инстинктивном уровне вызывают глухую враждебность, которая неминуемо выливается в попытку доказать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они относились к высокоранговым особям и умели держать собственную сущность на коротком поводке, в отличие от рядовых Альф и Омег, то и дело срывавшихся на бесконтрольное распыление феромонов. К тому же чужие, более слабые запахи на них попросту не действовали, оставаясь за границей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Си Жун вернулся в комнату. Он строго раз в несколько дней принимал сильнодействующие подавители, так что за секретность своей вторичной дифференциации мог не беспокоиться — Сюй Шаофэй ни за что не почувствовал бы происходящих с ним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Сюй Шаофэй обнаружил Си Жуна за рабочим столом. Сосед полностью погрузился в чтение каких-то документов на голографическом дисплее терминала. Его красивое лицо в этот момент казалось непривычно сосредоточенным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штудирует материалы перед вступительными экзаменами»,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их полуденное пари с Шань Ци, Сюй Шаофэй поймал себя на мысли, что Си Жун ни за что не уступит. Тот лишь внешне демонстрировал ленивое безразличие к происходящему вокруг, но под этой маской был человек скрытный, злопамятный и расчетливый. Он никогда не прощал обид и платил за них сторицей. Не имей он на руках железных козырей, ни за что не стал бы заключать с Шань Ци подобную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Сюй Шаофэю, знавшему этого парня как облупленного за годы их непрекращающейся вражды, было разбираться в хитросплетениях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Сюй Шаофэй тоже развернул голографический экран своего терминала. Авторизовавшись на официальном портале Федеральной ассоциации любителей мех, он зашел на страницу пользователя с лаконичным ником Вайолет.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конструктор обладал поистине редким, почти мистическим талантом. Ворвавшись в сообщество четыре года назад, он за короткий срок представил чертежи тринадцати инновационных боевых машин. Продуктивность его порой поражала: в один из годов он выдал целую серию из шести сложнейших проектов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пять боевых моделей из тринадцати были моментально выкуплены Военным ведомством Федерации для детального изучения и последующего серийного производства. Архитектура этих машин и проработка мельчайших внутренних узлов требовали колоссальных знаний и почти ювелирной точности. Всего за четыре года таинственный Вайолет продемонстрировал уровень мастерства, до которого рядовым инженерам было расти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 детства привыкший к реву военных полигонов, прекрасно понимал, какой пласт теории и практики стоит за подобными проектами. Вайолет стал для него объектом искреннего восхищения. В течение нескольких лет Сюй Шаофэй регулярно отправлял кумиру сообщения в надежде наладить хоть какое-то подобие личного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Вайолет упорно отмалчивался, но стоило Сюй Шаофэю как-то раз поделиться теплыми воспоминаниями об отношениях в своей семье, как в ответ неожиданно прилетело лаконичное: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именно цепляет сурового мастера, Сюй Шаофэй начал регулярно отправлять ему забавные истории из семейного архива. Медленно, шаг за шагом, дистанция между ними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Вайолет оставался немногословен. В его профиле не значился пол, но Сюй Шаофэй был твердо уверен, что его собеседник — зрелый, умудренный опытом Альфа лет сорока, не привыкший тратить слова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отправленное сообщение висело без ответа с того самого дня, когда они с Си Жуном назначили дату своей дуэли. Тогда Сюй Шаофэй поздравил собеседника с днем рождения, но в ответ получил лишь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дата в профиле ненастоящая?»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два месяца Сюй Шаофэй провел на закрытой базе Военного ведомства, где было не до интернета. Тем не менее, вернувшись в сеть перед началом учебы и обнаружив пустоту в диалоговом окне, он почувствовал укол легкого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немного поколебавшись, он принялся быстро набивать текст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сидели спиной к спине, надежно отгороженные друг от друга светящимися проекциями своих терминалов. Си Жун как раз сопоставлял расписание лекций по политике и финансам, скачивая необходимые учебные модули, когда в правом нижнем углу экрана беззвучно раскрылось окно входящего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пользователя «Данлу-цзюнь»: «Вайолет, в этот летний сезон от тебя не было новостей по проектам мех. У тебя все в порядке? Я начал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рабочий профиль на Федеральной ассоциации любителей мех всегда висел в фоновом режиме авторизации, позволяя моментально реагировать на личные сообщения и держать руку на пульсе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«Данлу-цзюнь» давно примелькался Си Жуну. Несколько лет назад этот чудак повадился строчить ему бесконечные дифирамбы, граничащие со слепым обожанием. Обычно подобный юношеский пыл угасает за пару месяцев, но этот поклонник оказался на удивление упорным. С каждой новой публикацией в профиле Си Жуна личные сообщения взрывались от его восторженных, детальных отзывов, причем тот ни разу не повторился в своих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его можно было назвать самым преданным почитателем таланта Вайолета.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«Данлу-цзюнь» вскользь сетовал на своих родителей, которые крутили роман прямо у него под носом, напрочь забывая о существовании собственного отпрыска. Си Жун читал эти короткие забавные зарисовки о чужой семье с тихой грустью и улыбкой. Ему самому никогда не доводилось греться у семейного очага, поэтому взаимная привязанность чужих родителей вызывала в нем глухое чувство светлой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стал одним из тех редких пользователей, чьи сообщения удостаивались его личного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развернул историю переписки и обнаружил, что поздравление висит еще с его дня рождения. В тот день ему было явно не до чтения форумов, а теперь, по прошествии стольких дней молчания, парень все равно продолжал искренне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"Вайолет: Спасибо за поздравления и заботу.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Надо же, ты в сети! А я вот поступил в академию, обживаюсь в общежитии. В день отъезда родители провожали меня вместе. Кажется, они были без ума от счастья, что я наконец съехал и больше не буду мешать их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"Вайолет: Уверен, в будущем ты построишь не менее счастливую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замолчал на несколько минут, после чего на экране развернулся длинный абзац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Недавно один из членов Совета Федерации предложил изменить закон и передать под управление ИИ «Ци» все боевые мехи в армии. Якобы в будущем пилоты станут не нужны, а сеть справится со всем сама. Ты ведь перестал проектировать новые модели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"Вайолет: Вовсе нет. Просто у меня сейчас мало свободного времени и совсем нет творческого вдохновения.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Извини, я, должно быть, напридумывал лишнего. Но... могу ли я набраться смелости и попросить твой личный контакт? Сейчас наступают непростые времена, и мне хотелось бы иметь возможность связаться с тобой напрямую, помимо этого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 мгновение замер, глядя на экран. Ему всегда казалось, что этот парень видит в нем какого-то умудренного опытом наставника — настолько уважительным и осторожным всегда был его тон. И тут вдруг — просьба о личных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тотального контроля ИИ-правителя «Ци» анонимности в сети практически не существовало — каждый пользователь проходил строгую верификацию. Но у Си Жуна имелась лазейка: второй, неофициальный профиль, зарегистрированный для него матерью, Янь Жуй, исключительно для инженерного хобби. Эта учетная запись имела безупречные поддельные документы прикрытия и высочайший уровень сетевого приоритета. Си Жун пользовался ею без малейших опасений раскрыть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преданный фанат столько лет щедро осыпал его комплиментами, что пожалеть для него обратный адрес было бы верхом мелочности. Подумав, Си Жун скопировал идентификатор своего приватного мессенджера и отправил его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учетной записи не было ни одной живой души. Стоило запросу на добавление мигнуть на панели, как Си Жун тут же нажал кнопку согласия. Впрочем, завязывать беседу прямо сейчас никто из них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Спасибо огромное! Честно говоря, я очень боялся получить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"Вайолет: Не глупи, я не настолько черств. Ладно, у меня возникли дела, вынужден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"Данлу-цзюнь: Доброй ночи! [Сердечко.jpg]"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закрыл диалоговое окно и бегло пролистал остальные входящие. Набор писем не менялся годами: вызовы на дуэли от амбициозных новичков, расспросы об источниках вдохновения и пространные исповеди заплутавших душ, искавших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уже завис над кнопкой выхода из системы, когда внизу экрана требовательно вспыхнул индикатор нового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«Приветствую, Violet».]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«Ты ведь сейчас находишься на планете Академии,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«У меня есть для тебя коммерческое предложение. Требуется подготовить концепт-дизайн и спецификации узлов новой машины. Как только проект пройдет верификацию, на твой счет поступит баснословная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«Этих денег хватит, чтобы обеспечить тебе безбедную, роскошную жизнь в любой точке Федерации до конца твоих дней. Надеюсь на твое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прищурился. Настройки безопасности его профиля полностью блокировали любые попытки отследить его местоположение. Каким образом этот незнакомец вычислил, что он на планете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проигнорировать наглого отправителя, он попытался вернуться к изучению учебных модулей, но в правом нижнем углу экрана с раздражающим упорством продолжали всплывать новые текстовые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«Двадцатого сентября прошлого года ты опубликовал проект скрытой мехи с ручным управлением, способной функционировать в обход системы "Ци". Если уж тебе под силу обойти центральный ИИ, то создать машину, полностью интегрированную в его сеть, для тебя будет плевым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«Полное исключение ручного управления, отсутствие кабины пилота, максимальная оптимизация процессов. Я уверен,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«Я вижу, что сообщения прочитаны. Поверь, это лишь вопрос времени — скоро мне станет известно твое настоящее имя, и тогда, надеюсь, мы сможем прийти к взаимовыгодному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«От тебя требуется лишь разработать проект и после одобрения опубликовать его на своей странице. Многие именитые конструкторы из Федеральной ассоциации любителей мех уже включились в эту гонку. Неужели ты добровольно упустишь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"Вайолет: Статья три тысячи четыреста шестьдесят Уголовного кодекса Федерации гласит: управление боевой техникой должно осуществляться исключительно человеком, ИИ выполняет лишь вспомогательные функции. Космические магнитные бури нестабильны, и в случае потери сигнала машина без пилота превратится в мертвую груду металла. Твое предложение заманчиво, но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«Законы пишутся людьми, и сейчас в Совете Федерации уже активно лоббируют отмену этого ограничения. ИИ "Ци" создан для того, чтобы облегчить жизнь человечества, минимизируя риски ручного пилотирования.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[Cald9989: «Что ж, раз ты столь упрям... Позволь хотя бы поздравить тебя с успешным зачислением в Академию Федерации. Я приготовил для тебя скромный подарок — праздничный салют, который озарит небо над планетой Академии специально в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нахмурился, быстро удалил из открытого доступа тот самый проект скрытой мехи с ручным управлением, о котором упоминал собеседник, после чего полностью закрыл все учетные записи, связанные с псевдонимом Вайолет.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Федерации, влиятельные чиновники... Вне сомнений, эту интригу плели высокопоставленные коллеги его отца. План был прост и изящен: привлечь алчных инженеров из Федеральной ассоциации любителей мех, заставить их разработать и опубликовать концепты полностью автоматизированных машин, а затем при помощи прессы сформировать нужное общественное мнение. И закон изменится сам собой,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поправкам вступить в силу, как тысячи боевых пилотов Военного ведомства окажутся на улице. Политическое ведомство получит идеальный инструмент для ослабления позиций генералитета, закрепив свое господство.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Салют,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Шаофэй поднялся точно по звонку внутреннего будильника. Первое, что бросилось ему в глаза — темный силуэт Си Жуна, сидевшего в кресле на залитом солнцем балконе. Из его приоткрытых губ медленно струился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недовольно нахмурился, не подозревая за изнеженным сыном высокопоставленного чиновника подобных пристрастий. Быстро накинув форму, он подошел к выходу на балкон и резко сдвинул стеклянную раму. Посмотрев на окутанного дымкой Си Жуна,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кодекс нашего общежития пора внести новый пункт: курение в комнатах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лениво покрутил между пальцами изящный металлический цилиндр и с безразличным видом продемонстрировал его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обычный испаритель приравняли к табаку?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после сна звучал с хрипотцой. Потоки яркого света, бившие из-за его спины, слепили глаза, делая черты лица Си Жуна зыбкими, словно нарисованными акварелью на тонком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сглотнул. Проследив взглядом за движением его тонких пальцев, он хмуро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картриджах тоже содержится никотин.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небрежно взмахнул рукой, и дорогой кастомный девайс, описав в воздухе ровную дугу, улетел вниз — прямо в пышный кустарник под окнами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лишь покачал головой на эту выходку и уже собирался вернуться в комнату, как вдруг за спиной раздался небрежный голос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тут вчера пообещали увлечь красивым зрелищем. Сказали, устроят салют в мою честь. Как думаешь, в какое время суток огни смотрятся эффектнее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территории Федерации запуск пиротехники в жилых секторах запрещен законом еще полвека назад, — сухо бросил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медленно поднялся с кресла. Он странно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тихо произнес он, проходя мимо соседа в комнату. — Потому мне 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удивленно посмотрел ему вслед. В словах соседа явно сквозил скрытый, зловещий подтекст. Поведение Си Жуна казалось очень странным. Но не успел Сюй Шаофэй задать ни одного вопроса, как тот обулся и, не оборачиваясь,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