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Цэнь Яну казалось, что Лу Чжао просто поймал кураж и сегодня чертовски хорош в бою. Но когда третья атака подряд ушла в молоко, молодой альфа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пилотировал мастерски, но и сам Цэнь Ян плелся не в хвосте. До каникул их счет на тренировочном симуляторе держался примерно сорок на шестьдесят в пользу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каникулах тот пробудил ментальную силу, его превосходство укрепилось. Однако Цэнь Ян времени даром не терял: пытаясь раскрыть собственный ментальный потенциал, он параллельно разбирал тактику друга по косточкам. Постепенно разрыв в счете снова начал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двадцати боев Цэнь Ян стабильно выигрывал около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дотошностью его смело можно было назвать главным знатоком стиля Лу Чжао. Но сейчас Цэнь Ян отчетливо видел: за штурвалом мехи «Идо» друг двигался на порядок быстрее, чем на любых других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меха дает преимущество тем, кто пробудил ментальную силу?» — подумал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размышлять было некогда, пришлось снова сосредоточиться на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его мехи вспыхнул красный предупреждающий сигнал: «Повреждения тридцать процентов. Тренировка окончена». Лу Чжао убрал руки с панели управления. Ощущение абсолютной сосредоточенности, граничащее с трансом, начало постепенно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плавно вернулась под контроль. Окинув кабину задумчивым взглядом, юноша открыл люк и соскользнул вниз по механической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покинул свою машину почти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предельного напряжения лицо его покрылось испариной, а непослушный кудрявый вихор влажно прилип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не обратил на это внимания. Едва завидев друга,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сейчас тоже почувствовал?..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закончил мысль, второй промолчал, но этого простого жеста хватило, чтобы понять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мне еще пахать и пахать, — пробормотал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тем временем подошел к сопровождающему их сотруднику компании и вкратце описал свои ощущения,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руководстве к «Идо» об этом свойстве ничего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изумился не меньше юношей, хотя по совсем иной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интеграция с ментальным интерфейсом — это один из секретных проектов господина Шэня и господина Ланя. Но как его умудрились запустить на серийной модели? По регламенту система должна пройти еще с десяток проверок...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торопливое «прошу прощения», он поручил искусственному интеллекту полигона проводить гостей в комнату отдыха, а сам поспешил связаться с техническим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Юношам ничего не оставалось, кроме как последовать за роботом-поводырем.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дверь, Цэнь Ян набросился на друга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Лу! Рассказывай давай, каково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воды, — Лу Чжао придвинул к нему пиалу с ароматным чаем, которую только что налил робот. Дождавшись, пока Цэнь Ян осушит ее одним глотком, он продолжил: — Стоило мне занять кресло пилота, как раздался короткий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превратился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возникло такое чувство, будто эта махина — вовсе не холодный металл, а продолжение моих собственных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Яна мечтательно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открыл огонь, я не просто зафиксировал точки выстрелов. Я физически «видел» траектории каждого снаряда еще до того, как они ко мне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придвинул вторую чашку к Лу Чжао и снова наполнил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наконец произнес альфа. — Похоже, это не обычный чай, а какая-то их фирменная тонизирующая смесь. На вкус приятнее магазинных энергетиков, и усталость снимает как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присмотрелся к другу. Действительно, бледность с лица Цэнь Яна сошла за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осторожный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и впрямь оказался необычным — не только на удивление глубоким и мягким на вкус, но и принесшим мгновенное ощущение легкой, прохладной свежести, растекшейся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 понятно, почему ты меня так быстро уложил на лопатки, — Цэнь Ян вернулся к обсуждению техники. Сама победа друга его не удивила, а вот феноменальная скорость поразила до глубины души. — Интересно, сколько еще козырей прячет эта компания «Цюнтянь»?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начать с тарелки пирожных, — с улыбкой предложил Лу Чжао. — Вдруг и там припрятан какой-нибудь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усмехнулся и отправил в рот изящное печенье в форме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прожевав, одобрил он. — А теперь попробуем распробовать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 комнату вернулся представитель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виноватый.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принести извинения, — начал он. — Произошла досадная путаница при передаче смены. Изначально мы планировали показать вам технику в шестом ангаре, но буквально перед вашим визитом те образцы «Идо» забрали. Мне пришлось спешно запрашивать доступ к четвертому складу. Я и подумать не мог, что туда уже загнали модернизированные машины с экспериментальной прошивкой, подготовленные для ходовых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хором протянули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еще, что господин Лу обладает ментальной силой и мы вовремя заметили ошибку, — со вздохом облегчения добавил сотрудник. — Страшно подумать, какой скандал разразился бы, попади эти машины напрямую к патрульным порта Памия...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 оформлении официальной сделки клиенты, опробовав столь продвинутые версии, резонно потребовали бы именно их — даже если в контракте это не прописано. Себестоимость экспериментальных чипов в разы выше обычной, так что сделка принесла бы компании колоссальные убытки. И отвечать за это пришлось бы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техники спешно откатывают программное обеспечение тех двух машин к базовым настройкам. В знак благодарности за ваше понимание руководство выделит вам индивидуальные чипы с этой операционной системой. Пока она совместима только со сверхманевренными «Идо», но в будущем мы планируем сделать ее универсальной для всех наших новых линеек.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выслушал его беспристрастно. Не комментируя предложенную компенсацию,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уверены, что патрульные порта Памия ухватятся за эту систему обеими руками, едва увидят ее в действии?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космических патрульных традиционно высок процент людей с развитой ментальной силой, — осторожно подбирая слова, ответил представитель. — Для них эта разработка —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согласятся переплатить? — прищурился Лу Чжао. — Продадите?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секунду задумался, прикидывая цифры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модель «Идо» по предварительным договоренностям стоит около четырех миллионов федеральных кредитов. С ментальным модулем цена вырастет минимум на миллион за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гарантируете, что любой патрульный с пробужденной ментальной силой справится с управлением?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закупке от тридцати машин мы бесплатно предоставляем специализированный обучающий ИИ. Если партия превысит сто единиц, мы отправим к ним сертифицированных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точной численности их личного состава, — усмехнулся Лу Чжао. — Но контракт планируется на две тысячи машин. Одного инструктора им явно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Лу, — улыбнулся представитель компании. — Разумеется, штат специалистов рассчитывается пропорционально. На такой объем мы выделим группу из двадцати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Разумно, — кивнул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убрали экспериментальный софт с выставочных машин, но сунули нам чипы под прилавком... И проблему замяли, и патрульным дали шанс «случайно» увидеть систему в действии. Красивый ход. Не удивлюсь, если дельцы из «Цюнтянь» изначально планировали выкачать из полиции лишний миллион за каждую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лениво потянулся в кресле. Их пассажирский лайнер уже покинул орбиту звезды Линхуа.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может быть, — отозвался Лу Чжао. Ему было глубоко безразлично, кто кого пытается перехитрить. — В любом случае, если сделка выгорит, выиграют все: компания получит сверхприбыль, полиция — передовое вооружение, а мы укрепим свои позиции как посредники. Сплошные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Цэнь Ян и тут же выбросил коммерческие интриги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контракт еще не был подписан, компания «Цюнтянь» не стала отправлять своих представителей вместе с ними. Лорен и остальные сотрудники компании «Сюйжи» должны были встретить юношей уже в порту Памия.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предоставленными сами себе, друзья наслаждались тишиной и покоем. Время летело незаметно: они тренировались, слушали лекции по сети и лениво спорили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пути корабль вошел в звездную систему Лолайсо.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иллюминатором расстилалась глухая, непроглядная мгла. Лишь изредка в бесконечной пустоте вспыхивали далекие призрачные разводы туманностей.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пересекали безлюдные окраины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сидел на кровати по-турецки, уставившись в голографический экран. Перед ним висел многостраничный тендерный проект, от бесконечных правок которого его уже откровенно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Посещение «Цюнтянь» позволило заполнить последние пробелы в документах. Теперь оставалось лишь вычитать весь текст раз пять... Адская рутина — переделывать всегда сложнее, чем сочинять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уже начали слезиться глаза, сидевший на соседней койке Лу Чжао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Ян, взгляни-ка.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натолкнулся на строгий, но теплый взгляд госпожи Вэнь, чье лицо светилось на соседнем проекторе.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мгновенно вытянулся в струнку и, поджав губы с самым приличным и кротким видом,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дорогой, — мягко улыбнулась женщина. — Совсем вы там измотались с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нисколько! — тут же заверил ее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наблюдая за мгновенным преображением несносного друга в примерного пай-мальчика,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перевести взгляд на мать, как улыбка сползла с его лица, уступив место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прервалась, молодой бета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На каникулах мама выглядела прекрасно, а сейчас опять бледная, аж серая... Может, после Памии навестим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кивнул Цэнь Ян. — Я тоже заметил, что она едва держится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Лу Шэн уже вернулся из командировки?.. — пробормотал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он не успел. Палубу под ними резко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разом смолкли и синхронно повернулись к обзорному иллюминатору.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безмолвной и еще секунду назад пустой космической бездне, мертвой хваткой завис неопознанный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сильный толчок едва не сбил их с ног — чужак шел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http://bllate.org/book/18254/1765822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