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Линь Юна и Чжуан Чжуана были незначительными — обычные эпизодические персонажи, чьё экранное время в каждой серии вряд ли превысило бы пять минут. Предварительных репетиций не требовалось, да и зазубривать текст заранее не имело смысла: сценарий еженедельных дорам частенько перекраивали прямо перед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Ай, согласовав с ними съёмочный график, передал их в руки гримёров и костюмеров. Те задали несколько уточняющих вопросов, после чего всех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Инь Юньтин сразу набрала кому-то, чтобы за ней прислали машину. Чжо Чэнь же направился прямиком к перекрёстку, планируя доехать до супермаркета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с ним мягко затормозил автомобиль. Стекло плавно опустилось, и из салона донёсся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 какими судьбами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мастер Ли, водитель Чжао Синчуаня. Сегодня он сидел за рулём машины, которую Чжо Чэнь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к окну, Чжо Чэнь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на пробы. А вы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Чжао поручил мне привезти сюда госпожу Инь. Вот и славно, давайте я вас обоих обратно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звонко цокая невысокими каблуками, быстро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в чём дело? — недовольно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водитель проигнорировал её капризный тон и добродушно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Инь. Разговорился с господином Чжо. Садитесь скорее, я мигом доставлю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желая поскорее замять назревающее недовольство девушки, предупредительно распахнул перед ней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 машину,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подавилась своей раздражительностью и молча скользнула на сиденье. Чжо Чэнь сел с другой стороны. Всю дорогу они вели себя как образцовые современные молчуны: каждый уткнулся в свой телефон,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припарковалась у театральной академии, Инь Юньтин перед выходом повернулась к Чжо Чэню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Подготовься как следует. Не вздумай послезавтра меня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хлопком закрылась, не оставив ему даже шанса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крутанул руль, вздохнул и поинтересовался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 вас куда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назвал адрес рынка, куда обычно ходил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Высадите меня там, а сами возвращайтесь. Вдруг исполнительный директор Чжао вас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исключено, — махнул рукой водитель. — У него сегодня в головном офисе совещания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полюбопытствовал Чжо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я уезжал за госпожой Инь, в штаб-квартиру как раз приехал управляющий нашими универмагами. Его шофёр шепнул мне, будто наш молодой босс всерьёз вознамерился прижать их шефа к ногтю. Тот водила ещё вякнул, мол, замахивается на самого «старшего»! Я ему сразу сказал: «Завали хайло, какой он вам старший? Наш Чжао-младший — вот кто здесь единственный и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припомнил вчерашний визит в сеть универмагов SC и слова Сюй Шань о тамошнем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именно он! — со злостью причмокнул губами мастер Ли. — Пользуется тем, что приходится покойному председателю роднёй, да ещё и всю сеть универмагов под себя подмял. Вся их семейка ходит гоголем, дышать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вздохнул, слегка смутившись своей эмоциональности: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до нас, простых работяг, им дела нет, но очень хочется, чтобы наш исполнительный директор наконец навёл там порядок. А то если грянет буря, нам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давно работаете в Группе компаний «Горы и Реки»? — спросил Чжо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гордостью кивнул мастер Ли. — Сразу после дембеля пришёл к ним в охрану. А потом так сложилось, что меня перевели личным водителем к старому председателю, отцу нашего исполнительного директора. Десять лет у него отпахал, теперь вот уже пять лет вожу молодого господина. Очень надеюсь доработать тут до самой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Чжао хороший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бросил на пассажира быстрый взгляд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хоть и молод, но людьми управлять умеет мастерски. Совсем не так, как его отец или старый председатель. Мыслит шире, хватка у него современная, дерзкая. Впахивает ведь сутками, спит по паре часов в день. С тех пор как вы появились, он хоть немного очеловечился.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беда какая-то! Без сильного снотворного уснуть вообще не может, да и с ним дай бог часа три-четыре поспит, — сокрушённо покачал головой мастер Ли. — Одно чудо, что при такой жизни до сих пор не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водитель без умолку болтал, рассказывая о карьерном пути Чжао Синчуаня. Как тот в двадцать три года пришёл в компанию помощником отца, в двадцать пять занял пост исполнительного директора, а затем лично спас несколько тонущих проектов, вытащив семейную империю из глубокого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«Горы и Реки» перешла к Чжао Синчуаню в третьем поколении, обросшая огромным количеством жадных родственников. В своё время кумовство помогло быстро построить бизнес силами преданной родни, а теперь обернулось классическим проклятием семейных предприятий. Пока был жив дедушка Чжао, родня сидела тихо, но стоило патриарху уйти в мир иной, как в семье начался разброд. Чжао Синчуань принял бразды правления, отягощённые горой внутренних и внешних проблем. Чтобы не пустить по миру дело предков, он последние три года планомерно возвращал под свой контроль дочерние компании, некогда розданные тётушкам и дядюшкам, планируя нанять вместо них профессиональных топ-менеджеров.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не просто подвёз Чжо Чэня, но и вызвался помочь ему донести сумки на рынке, попутно подсказав рецепты нескольких местных суйянских блюд, которые особенно любил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Розовый сад они вернулись уже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тем как выйти из машины, Чжо Чэнь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а почему вы мне всё это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добродушно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парень нашего исполнительного директора! Предыдущий-то его ухажёр сбежал без лишних слов. Как по мне, наш босс просто слишком скрытный, держать чувства при себе привык, вот и не уберёг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 Чжо Чэнь слегка прищурился. — Мастер Ли, а что там была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секунду замялся, в его голосе проскользнули опасливые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Мальчишка совсем, неразговорчивый такой, вечно холодный, как ледышка. Я его всего раза три видел. Отношения у них были странные: наш Чжао-младший перед ним на задних лапках ходил, а тот только нос воротил. Неблагодарный, честное слово. Разве так любят? Сразу было ясно, что ничего у них не склеится. Но это дело прошлое, вы только при исполнительном директоре о нём не заикайтесь. Как они разбежались, босс сам не свой стал. Заперся в работе, пахал как проклятый. Мы уж думали, доведёт себя до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могила.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Вы парень открытый, весёлый, вам двоим точно суждено быть вместе. В любви ведь как — характеры должны дополнять друг друга, иначе оба быстро выдохнутся, — напутствовал его мастер Ли, забирая пустые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вернулся в квартиру Чжао Синчуаня. Разбирая покупки и раскладывая продукты по полкам холодильника, он упрямо пытался мысленно смыть всю эту информацию о бывшем возлюбленном Синчуаня в водосточную трубу вместе с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Синчуань до сих пор не отпустил то прошлое, — размышлял он. — Иначе с чего бы ему так резко меняться после разрыва? Да и дядюшка его, этот Чжао Гуанян, тоже поминал прежнюю пассию. Значит, у них всё было настолько серьёзно, что даже родственников успели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"белая луна", недосягаемый идеал... — Чжо Чэнь горько усмехнулся. — Но какой бы прекрасной ни была эта луна в небесах, жить-то приходится под обычной крышей. Нельзя всю жизнь ходить с задранной головой — так и шею сломать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в тишине на мягком диване, он дождался назначенного часа и, стараясь прогнать глупую ревность, отправился на встречу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такси Чжо Чэнь заглянул в групповой чат «Зуд». Тай Нин скинула туда свежий скриншот с Weibo. В трендах красовались их с Инь Юньтин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жёлтый паблик выложил снимок, на котором Чжо Чэнь предупредительно придерживает дверцу машины для Инь Юньтин, снабдив его громким заголовком о тайном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творилось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днях нашла парня своей мечты, а сегодня мне заявляют, что у него уже есть невеста! Жизнь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Наша Юньтин ещё слишком юна для свиданий, тем более с каким-то ноунеймом!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красавчик не может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у нас наконец-то появится шикарный мужчина-актёр, на которого можно пускать слюни, а он оказался очередным прихвостнем богатой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прикрой, без доказательств нечего тут грязью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вы на свою «сестрицу»! Выстрелила с одной ролью капризной барышни из эпохи Республики, а фанаты уже орут об актёрском таланте. Целый год ни одной новой роли, сдулась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продвигает Группа компаний «Горы и Реки». Бьюсь об заклад, за этим парнем тоже стоит исполнительный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компании этих директоров Чжао как собак нерезаных...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теории заговора. Лет десять назад такое спонсорство ещё прокатило бы, а сейчас правила ужесточили, пробиться через постель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ужесточили они,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они же стоят у ворот средней школы Юэшань! Там сейчас полным ходом идут съёмки дорамы «Зеленые облака в полях». Скорее всего, они просто вместе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машину-то они почему сели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дождёмся официальных новостей? Займитесь делом, уроки лучше сделайте!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притормозило у входа в тихую, неприметную кофейню, выбранную Ло Фэем. Чжо Чэнь никогда раньше здесь не бывал. Людей внутри почти не было, редкие официанты двигались бесшумно. Едва переступив порог, он сразу заметил мужчину, сидевшего за самым дальним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стильная стрижка, безупречно подобранный гардероб — Ло Фэй выглядел так, словно только что сошёл со страниц модного глянца. Он почти не изменился за эти годы, разве что растерял былую юношескую спесь и бунтарский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Ло Фэй тут же поднялся. На секунду ему показалось, что повзрослевший Чжо Чэнь стал ещё притягательнее, но в его облике теперь сквозила едва уловимая, зрелая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подавил безумный порыв броситься вперёд и сжать парня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приветливо улыбнулся, и тень печали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Ло Фэй.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напротив старого знакомого, Чжо Чэнь без лишних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ожидал такой прямоты, но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съездил к режиссёру Фан Юйхуа и попросил его поделиться контактом.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обычно не раздаёт чужие номера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Ло Фэя Чжо Чэнь остался тем самым бедным четырнадцатилетним подростком из глухого северного уезда Цзишан. Он носил поношенные вещи не по размеру, питался дешёвой едой в школьной столовой, но при этом упрямо учился допоздна. Таким хрупким и послушным, что сердце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того же наивного, робкого мальчика с упрямым блеском в глазах. Однако мужчина, сидевший перед ним сейчас, казался загадочным, манящим и совершенно незнакомым. И это новое знакомство со старым другом пьянило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аккуратно положил на стол визитку. Чжо Чэнь взял её и прочитал: «Агентство "Ганэ",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моим агентом? — Чжо Чэнь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я принёс своё резюме, чтобы ты мог оценить мои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протянул ему элегантную кожаную папку, наблюдая за ним с затаённым трепетом, как ребёнок, вручающий лучший подарок. Чжо Чэнь открыл её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которого он помнил безнадёжным двоечником из богатой семьи, за эти годы превратился в лицензированного профессионала с пятилетним стажем работы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Чэню живо вспомнились те дни. Ему тогда было четырнадцать, он учился в восьмом классе, а Ло Фэй уже оканчивал школу и считался среди местных девчонок «невероятным столичным пижоном». Ло Фэя тогда отправили в их пыльный уездный городишко на перевоспитание к деду за постоянные прогулы, но тот лишь развлекался на полную катушку. На фоне его ярких брендовых шмоток школьные успехи выглядели плачевно: на первой же контрольной он умудрился занять третье место с конца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расспросить режиссёра Фана, — прервал его воспоминания Ло Фэй. — Мне пришлось выдержать настоящий допрос, прежде чем он дал добро на эту встречу. Сейчас я как раз планирую уйти на вольные хлеба. Если ты согласишься, я соберу под тебя лучшую команду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закрыл папку и вернул её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ни одной роли в багаже. Не боишься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что ты способен. В Цзишане ты из года в год забирал все первые места на олимпиадах. Щёлкал сложнейшие выпускные задачи за пару минут, а потом ещё и подшучивал над моей недотёпистостью.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целую вечность назад, — Чжо Чэнь отвёл взгляд. — После средней школы я забросил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Фэя это не стало громом среди ясного неба. Зная, в какой бедности жила семья Чжо Чэня и каким балластом висел на его плечах младший брат, Ло Фэй догадывался, что парню пришлось бросить школу ради заработка. Но от этого осознания сердце всё равно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ладонь Чжо Чэня своей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верю в тебя. Позволь мне помочь тебе, Чжо Чэнь. Со мной твой путь к вершине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чтобы платить тебе процент. Стоит ли так рисковать карьерой? — Чжо Чэнь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стоящее дело начинается с риска. Мы будем работать на перспективу, и это принесёт плоды обоим, — Ло Фэй ответил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уверенно. Он больше не был тем беспомощным подростком, который ничего не решал. Теперь у него были имя, связи и влияние. Ло Фэй мысленно поблагодарил судьбу за эту встречу. Всё складывалось как нельзя лучше: он обрёл независимость, а контракт с «Развлекательной компанией "Горы и Реки"», где ему прочили кресло генерального директора, пока не был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твёрдо решил не упускать человека, которого любил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