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Фурукава Кэн еще долго сидел на футоне, не в силах заставить себя подняться. То, что игровая система одержима жаждой наживы, он догадывался и раньше, но чтобы настолько... Одолеть проклятый данж в «Доме с привидениями», выложиться без остатка — и вместо заслуженной награды получить наглую оферту: «Купите эксклюзивный платный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уныло вздохнув, Кэн изо всех сил похлопал себя по щекам. Хватит раскисать. Нельзя унывать, ведь у него теперь есть Дева Часа Быка — Уси-но-токи-онна. В конце концов, прожорливый интерфейс порой принимает в уплату весьма диковинные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не одной лишь звонкой монетой можно насытить этого паразита. Вопрос лишь в том, по какому принципу система оценивает ценность барахла? Что именно она готова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эти размышления снова вгонят его в тоску, Кэн решительно смахнул назойливые уведомления о донате. И тут же заметил, что на заднем плане интерфейса зажегся новый бумажный фонарь с надписью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теперь открылся доступ к зачистке подземелий ради материалов пробуждения для сикигами. Мысленным усилием Кэн переключился на фонарь **[Митама]** — и точно, второй ярус Храма душ приветливо мерцал, приглашая войти. Если закрыть глаза на бесконечное вымогательство системы, вылазка в заброшенную усадьбу принесла богатые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заполучил нового сикигами редкого ранга, но и воочию узрел подлинное величие мастеров онмёдо.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Кэн с наслаждением потянулся. Он вовремя вспомнил, что находится не в своей убогой лачуге, а потому лишь молча, с яростным упорством погрозил невидимому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погоди у меня. Рано или поздно я разбогатею и завалю тебя золотом, проклятая ты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сложив футон, юноша замер в нерешительности. Обитель Асакуры Хао на территории Палаты Онмё больше походила на изысканную усадьбу, нежели на ученическое общежитие, — по крайней мере, в его родном мире таких роскошных общежитий отродясь не бывало. Однако здесь он оказался отрезан от привычных благ своего игрового пространства: ни тебе автомата с едой, ни кулера с чистой водой, ни верных мелких духов под рукой. Желудок уже требовал завтрака, а где раздобыть хоть какую-то провизию, Кэн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сомнительным плюсом утреннего пробуждения в Палате Онмё было то, что сегодня ему не придется сломя голову бежать на занятия через половину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послонявшись по комнате, Кэн решил выйти наружу. Даже если с едой придется повременить, зов природы никто не отменял — нужно было срочно отыскать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отодвинул раздвижную перегородку-сёдзи, как так и замер на пороге. Прямо перед ним, опустив голову, неподвижно сидела женщина в темном глухом одеянии. Судя по ее застывшей позе, она провела на коленях не один час. От неожиданного испуга у Кэна едва не вырвался крик. Лишь мгновение спустя до него дошло: перед ним не живой человек, а... сикигами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приказал проводить вас, как только вы проснетесь.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ровный, лишенный малейших интонаций голос заставил Кэна вспомнить бездушных голосовых ассистентов из прошлой жизни. Он поспешно кивнул, и безмолвная служанка, легко поднявшись, повела его по длинному коридору в глубь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уединенном дворике имелась собственная уборная. К огромному облегчению Кэна, она разительно отличалась от жутких столичных отхожих мест, где беднякам приходилось обходиться грубыми бамбуковыми щепками. Здесь для деликатных надобностей были заготовлены мягкие лоскуты чистой ткани, на удивление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сикигами без тени смущения унесла использованные им тряпицы для стирки, юноша ощутил непреодолимое желание провалиться сквозь землю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почистив зубы расщепленной веточкой ивы, Кэн вернулся в гостевые покои. За время его отсутствия служанка успела убрать постельные принадлежности и зажечь тусклую свечу. На невысоком столике его ждал скромный завтрак: пара свежих рисовых колобков-онигири и чашка чистой воды. Для безродного сироты, привыкшего к полуголодному существованию, это было королевское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едой, он уселся на циновку, скрестив ноги, и закрыл глаза, погружаясь в привычную утреннюю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духовные упражнения требовали строгой дисциплины, но сегодня во время сосредоточения Кэн словно нащупал тайную защелку в своем разуме. Перед его мысленным взором внезапно проступило то, что прежде оставалось невидимым. Окружающий воздух наполнился тончайшими, колышущимися нитями энергии, а собственное сознание заколыхалось, готовое вот-вот сорваться с привязи и покинуть телесную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над самым его ухом раздался резкий, звонкий хлопок веера, мгновенно вернувший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Кэн увидел стоявшего перед ним Асакуру Хао. Одетый в просторную шелковую каригину, он возвышался прямо против оконного проема. Яркие лучи утреннего солнца, бившие из-за его спины, слепили глаза, мешая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делаешь успехи, — искренне удивился Хао, мягко улыбнувшись. — Тебе удалось коснуться второй ступени созерцания. Однако не спеши углубляться. Твоему источнику пока не хватает устойчивости, можно легко повредить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поспешно закивал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за те несколько минут, в течение которых, как ему казалось, длилось его видение, солнце успело подняться высоко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Нам пора в Палату Онмё, нужно сдать отчет об инциденте, — Хао, который, судя по всему, полночи провел за кистью, составляя подробные свитки для начальства, жестом позвал ученика за собой. — Заодно я официально представлю тебя старейшинам и познакомлю со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Кэна испуганной птицей затрепетало волнение. Ему предстояло предстать перед самим Хамо-но Тадатому — великим мастером, верховным императорским онмёдзи и учителем самого Хао! От одной только мысли об этой встрече у него взмокли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так, учитель — человек великодушный и мудрый, — заметив его скованность, мягко успокоил его Хао. — К тому же к нему мы отправимся лишь ближе к вечеру. А первая половина дня уйдет на сухие доклады старейшинам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Кэн, ощущая, как тяжелый камень частично свалился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Кэн впервые переступил порог внутренних покоев Палаты Онмё, где располагались личные кабинеты высших чинов службы, — разумеется, в эту эпоху никто не осквернял слух столь прозаическими названиями, как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ночное происшествие затронуло интересы высокопоставленного вельможи и могущественного отступника, в просторной васицу собрался весь цвет столичного онмёдо. За низкими столиками чинно восседали даже те мастера, которых обычно невозможно было залучить на рутинные заседания: Абэ-но Сэймэй, Камо-но Ясунори и Асия Доман.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явился без опозданий, однако строгий придворный этикет и вопросы старшинства требовали, чтобы он вошел в залу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появления старейшины, по-видимому, уже успели провести бурное обсуждение, но благодаря наложенным на стены барьерам снаружи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свитки с отчетом, Хао лаконично и уверенно ответил на посыпавшиеся вопросы магистров. Вскоре очередь дошла и до Кэна. Старейшины заставили его подробно описать свои действия и призванных им существ. Расспросы велись с пристрастием, однако, несмотря на явный интерес к столь необычным сикигами, никто из присутствующих великих мастеров не опустился до низких угроз или попыток отобрать у юноши его духовных слуг — положение в обществе не позволяло им марать руки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перекрестный допрос наконец завершился, Кэн, покрытый холодным потом с головы до ног, поспешил незаметно забиться в самый дальний угол комнаты, стараясь слиться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когда напряжение немного спало, он осмелился украдкой рассмотреть легендарных чародеев, чьи имена гремели по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взгляд наткнулся на Асию Домана. Этот муж походил скорее на просоленного в походах самурая, нежели на утонченного служителя тайных искусств. Огромного роста, широкоплечий, с окладистой дикой бородой — прошлой ночью при скудном свете факелов он показался Кэну вылитым разбойником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руку от него расположились двое других старцев — Абэ-но Сэймэй и Камо-но Ясунори. Вот они выглядели классическими кудесниками: один в серой, другой в белоснежной каригине, на головах — высокие шапки-эбоси, из-под которых выбивались серебряные пряди волос. Глубокие морщины, изрезавшие их лица, не оставляли сомнений: оба мастера давно перешагнули порог почтенной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Кэна шевельнулось легкое разочарование. Разумеется, глупо было ожидать юношеской свежести от людей, чья слава ковалась десятилетиями. Но во всех прочитанных им книгах, во всех картинах и играх его прежнего мира Абэ-но Сэймэй неизменно представал писаным красавцем с утонченными чертами лица. Столкнувшись с суровой реальностью, Кэн невольно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значит, вот ты какой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возраст не стер благородства их черт. Даже увядающая красота этих двоих сохраняла величественную стать — в юности они, без сомнения, разбивали немало женских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дальнейший разговор Кэну не довелось. Будучи всего лишь младшим учеником, пусть и взятым под крыло Асакуры Хао, он не имел права присутствовать при обсуждении государственных тайн. Служители вежливо, но настойчиво проводили его в соседнюю библиотеку. Юноша лишь обрадовался такому исходу: дышать в одном помещении с титанами эпохи, пусть те и не выказывали враждебности, было слишком тяжелым испытанием для его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Асакура, а у тебя отменный вкус, — не выдержав, Сэймэй прикрыл губы расписным веером, пряча лукавую усмешку. Он прекрасно заметил тот оценивающий взгляд, которым его только что наградил мальчишка, и теперь едва сдерживал смех. — Славный малый, и силы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строгий и невозмутимый Камо-но Ясунори согласно кивнул. За долгие годы службы он впервые видел ребенка, который, оказавшись в месте столь чудовищной концентрации духовной силы перед лицом грозных мастеров, осмелился бы так бесцеремонно их разглядывать. В глазах Кэна читались почтение, любопытство, даже странная мимолетная жалость — но не было и капли рабского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Доря собирался рекомендовать этого сорванца мне, — недовольно проворчал Асия Доман, скрестив на груди мощные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столь высокую оценку моих скромных трудов, — Хао лишь вежливо склонил голову, не стремясь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молодежь, — Сэймэй с легким стуком захлопнул веер и небрежно постучал им по ладони. — Мы тут со старцами обсудим, как поступить со злосчастной усадьбой и оставшейся там скверной. Тебе ведь еще нужно официально внести имя мальчика в списки своих учеников. Радуйся, Хао: теперь у тебя есть собственная глина, из которой можно вылепить все, что твоей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равнять всех по себе, — покачал головой Ясунори, беззлобно поддразнивая сотоварища. — Твои подопечные до сих пор вздрагивают при упоминании твоих методов обучения. Асакура куда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клевета! — Сэймэй весело сощурился, заговорщически подмигнув Хао, после чего с самым благочестивым видом углубился в чтение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откланявшись старшим мастерам, Хао покинул зал заседаний и направился в библиотеку к заждавшемуся Кэну.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пролетел в бесконечной беготне по канцеляриям. Кэн послушно следовал за наставником, подписывая бесконечные бумаги, свитки и проходя обязательные формальности. Лишь к вечеру, когда небо окрасилось в багровые тона заката, они наконец направились к личной резиденции великого Хамо-но Тадатому.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