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Пожалуй, это был первый раз в практике Ху Фаньюаня, когда перед ним стоял человек, у которого действительно не бился пульс. Прежние случаи — будь то тяжелобольные, заражённые паразитами или искусные притворщики — не шли ни в какое сравнение. В традиционной китайской медицине диагностика строится на четырёх столпах: осмотре, выслушивании, расспросе и прощупывании пульса. И если первые три метода ещё позволяли сделать хоть какие-то выводы, то последний сейчас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нащупав биения на правом запястье, Фаньюань под благовидным предлогом перехватил левую руку Шэнь Синъяна. Прошло ещё несколько секунд томительного ожидания, но результат оказался прежним — глухо. Доктор Ху отпустил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личинках зергов и сонных насекомых, надёжно запертых в Пространстве лекарственных растений, Фаньюань невольно призадумался. В его голове начала оформляться дерзкая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колеблясь, он извлёк из пространственного хранилища необычный цветок — пурпурно-красный, по форме напоминающий пятиконечную звезду, — и легонько дунул на лепестки в сторону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у меня ведь изо рта не пахнет? — вдруг заволновался Фаньюань. — А то ещё завопит сейчас на всю улицу: «Ну и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Решая важнейшую медицинскую загадку, он ухитрился улететь мыслями в заоблачные дали и едва не пропустил самое главное — реакцию Шэнь Синъяна.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находился Сюй Цзыфэн. В тот миг, когда Фаньюань пустил по ветру едва уловимый аромат, маршал заметил, как в глазах Шэнь Синъяна вспыхнул голодный, почти животный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крылось что-то нечистое. Поняв, что у действий целителя есть скрытый мотив, Сюй Цзыфэн бесшумно отступил на полшага, встав за плечом юноши и молча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зевак, которые и не думали расходиться, этот жест послужил неопровержимым доказательством: доктор занимает особое место в сердце маршала. По негласным правилам Империи, занять позицию за чьей-либо спиной означало не только признание чужого главенства в данный момент, но и готовность защищать этого человека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вообще такой, раз сам маршал к нему так благоволит? — шептались в толпе юные мечтатели, в чьих взглядах сквозила жгучая смесь зависти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относился к Сюй Цзыфэну исключительно с почтением, рассуждали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маршал выделил его из толпы, значит, человек он выдающийся, — заметил один из мужчин и вдруг звонко шлёпнул себя по лбу. — Постойте! То-то мне лицо его показалось знакомым! Теперь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полюбопытствовал кто-то из тех, кто редко заглядывал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лекарь. Занимается какой-то традиционной китайской медициной. Говорят, на ноги ставит даже тех безнадёжных, от кого официальные клиники давно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выдумываешь?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чистая правда! — парень почесал затылок, припоминая детали. — Несколько месяцев назад его Клинику китайской медицины вовсю полоскали на Старнет, куча народу кричала о шарлатанстве. А потом за парня лично заступились и молодой маршал, и сам Старый маршал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раз такие люди ручаются, значит, точно не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шёпот в толпе разворачивается в нужное русло, Сюй Цзыфэн удовлетворённо прищурился. Ху Фаньюань мог не знать тонкостей имперского этикета, но маршал просчитывал каждый свой шаг. Его отступление в тень целителя было разыграно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привёз лекаря на Имперскую звезду, помог открыть Клинику китайской медицины, но из-за бесконечных передряг заведение не проработало толком и месяца. И пусть Фаньюань закрывал двери ради помощи самому маршалу, для репутации молодого врача это было не лучшим подспорьем. Если Цзыфэн хотел, чтобы юноша пустил здесь глубокие корни и завоевал признание, нужно было явить Империи чудо китайской медицины. Рано или поздно Ху Фаньюань встанет на одну ступень с ним — и никто не посмеет упрекнуть его в том, что он лишь тень великого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Цзыфэн строил планы на будущее, Фаньюань успел сторговаться с Шэнь Синъяном и выпроводить его, отдав взамен диковинный бутон. Избавившись от незваного гостя, целитель, однако, напрочь растерял всё праздничное настроение. Ему не терпелось вернуться домой и заняться исследованием запертых в его карманном измерении тварей, способных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скорее домой! — зашептал Фаньюань, потянув маршала за рукав. — Передумал я, не хочу больше на эти ваши виртуальные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полчаса назад он готов был капризничать и пускать в ход всё своё обаяние, лишь бы прикоснуться к высоким технологиям Империи. Теперь же его пыл угас, но Сюй Цзыфэн идти на поводу у капризов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и получаса не пробыли, — отрезал Сюй Цзыфэн, увлекая целителя в сторону игровых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Фаньюань в попытке затормозить упрямо присел, тщетно пытаясь увеличить силу трения на идеально отполированном полу. Голос его сделался приторно-сладким: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братец Фэн! Мы же всегда сможем прийти сюда в другой раз,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Цзыфэн остался глух к мольбам.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без труда перехватил обе ладони лекаря одной рукой и легко, словно пушинку, повлёк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у Фаньюаня, тщетно пытавшегося вырваться из стального захвата, в голове набатом забилась единственная мысль. — Ну и слабак же я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бесплодность сопротивления, он со вздохом поднялся на ноги, смирившись с участью ведомого. В конце концов, пусть как целитель он и рвался к своим склянкам и образцам, расстраивать Сюй Цзыфэна, который явно хотел его развлечь, не стоило. Ладно, так и быть, уступим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бунтарь усмирил свой нрав, Сюй Цзыфэн ослабил хватку и бережно взял Фаньюаня за руку, неспешно шагая к неоновым вывескам игровых автоматов. Он даже не догадывался, какое потрясение вызвала эта сцена у случайных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неприступный маршал, о ледяном характере которого ходили легенды, сейчас мало отличался от любого заботливого парня, потакающего капризам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цветок? — негромко спросил Сюй Цзыфэн, когда они отошли подальше от любопытных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тех взрывающихся тварей у входа в пещеру? — Фаньюань заговорщически понизил голос. — Я тогда дал тебе мешочек с порошком и велел швырнуть его в рой. Так вот, одним из главных ингредиентов той смеси был экстракт этого самого бутона. Мы называем его «Чунмо» — демонический цветок насекомых. Его аромат обычно сводит зергов с ума, превращая в неуправляемых берсерков. Но Шэнь Синъян... почувствовав запах, не проявил никакой агрессии. Не похоже, чтобы он был обращённым 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те паразиты перегрызли друг друга исключительно из-за этого аромата? — Сюй Цзыфэн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Запах Чунмо манит их как безумных, затмевая любой разум. Но дело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Фаньюань задумчиво прикусил губу. У Шэнь Синъяна отсутствовал пульс, лицо выглядело совершенно человеческим, да и ядовитый цветок не вызвал у него буйства. Но если он обычный человек, откуда эта мёртвая тишина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Договаривай, — поторопил маршал Сюй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без утайки поделился своими сомнениями, трагично вздохнув под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поскорее вернуться домой, чтобы поэкспериментировать на тех сонных зергах, которых мы наловили. Окурить их цветком, посмотреть на реакцию. А потом, подмешав в Чунмо ещё пару травок, устроить повторную проверку нашему новому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Шэнь Синъян умом явно не блистал. Судя по его поведению, он возомнил себя законным супругом, явившимся вышвырнуть «разлучника» вон. С таким простофилей грех не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алчный взгляд юноши при виде бутона, Сюй Цзыфэн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насторожило, с какой лёгкостью он согласился на твою сделку, едва почуяв аромат? Обычный человек просто прошёл бы мимо диковинного сорняка.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Фаньюань резко затормозил. — Ну, Чунмо и впрямь чертовски красив. Я решил, что парень падок на экзотическую флору, вот и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не удержался и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пленила только красота, он бы уставился на цветок сразу, как только ты его вынул. Но он отреагировал лишь тогда, когда до него долетел запах. Впрочем, тебе простительно этого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секундное замешательство врага решает всё, поэтому военная выучка делала Цзыфэна куда более наблюдательным. 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появились зацепки... Я знаю, где обитает семейство Шэнь. Как выкроим время — нанесём им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Но сперва — опыты на домашних зергах. Хочу посмотреть, как они отреагируют на Чунмо.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сегодня мы здесь ради отдыха. Раз уж пришли в игровой центр — развлекайся на полную, а дела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http://bllate.org/book/18184/1759121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