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возвращении в человеческий облик лишь на мгновение промелькнула в его голове и тут 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с неба редкий снежок уже заставлял его зябнуть, и это при том, что тетерева защищал плотный слой перьев. Что же будет, если он обернется голым человеком? Да он же в сосульку превратится!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точно никто не расщедрится на теплый пуховик — превратившись в человека, ему, скорее всего, придется щеголять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Лин, конечно, не имел ничего против того, чтобы «случайно» и кокетливо пробежаться без одежды перед Гун Чао, но явно не в такой собачий холод! Да и Гун Чао его живьем съест, если он впустую потратит один из драгоценных шансов превратиться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переставил короткие лапки, взмахнул крыльями и снова с трудом заковылял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покров на земле неумолимо рос. Еще неделя — и тетерев просто не сможет сделать и шагу: его засыплет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дикий тетерев сейчас судорожно искал бы пропитание, чтобы зарыться поглубже в сугроб и спастись от ледяного ветра. Но где это видано, чтобы птица добровольно бежала вслед за серым хищником?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уже уверенно взбирался по крутому склону. Глядя на эту кручу, Луань Лин почувствовал, как у него на душе завывает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зеленая, а не жизнь... Если так пойдет и дальше, им волей-неволей придется разделиться.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нет! Они с таким трудом объединились в команду, и теперь он ни за что не согласится покорно отсиживаться в какой-нибудь норе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упрямо сжал беззубый клюв и, ориентируясь на покачивающийся впереди пушистый волчий хвост, заковылял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замер на самой вершине. Устремив взор вдаль, он негромко бросил Луань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переводя дух, Луань Лин взобрался к нему. С вершины холма открывался величественный и суровый вид. Скудный подлесок припорошило свежим снегом, а неподалеку, извиваясь серебристой лентой на белом покрывале тайги, мирно журчала речушка. Красота неописуемая.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стадо оленей. Кажется, лоси?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и не думал любоваться пейзажами — его взгляд намертво прикипел к добыче. Олени были значительно мельче толсторогов, так что серый волк вполне мог рассчитывать на успешную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Лин заметил нечто куда более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еще что? — Он приподнял крыло и указал кончиками маховых перьев на две деревянные хижины, едва различимые среди густых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Постройки выглядели чужеродно и пугающе. Откуда посреди дикой тайги взяться человеческому жилью? Неужели кто-то из игроков умудрился сразу принять человеческий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Волчьи уши Гун Чао мгновенно встали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по сути, тоже ведь животные, — задумчиво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можно просто так оставаться человеком? Это же игра «Пищевая цепочка»... Погоди, у меня есть одно жуткое предположение. Вдруг этот дом... — Луань Лин тоже мгновенно подобрался, затрепетав от недоброго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хижина охотника. Обычным людям тут взяться неоткуда, — Гун Чао осторожно сместился в сторону, укрываясь за широким стволом дерева, и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Хижины стояли слишком далеко, и понять, есть ли кто внутри, пока не представлялось возможным. Но как ни крути, появление настоящего человека в игре «Пищевая цепочка» сулило лишь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диких животных опасаются вовсе не естественных врагов, а браконьеров. Против охотничьего ружья даже слону не выстоять. Что будем делать? Попробуем подобраться поближе и разведать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Стадо оленей движется в ту же сторону. Слишком близко не подходи, понаблюдаем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 Начинаем скрытное выдвижение? — Луань Лин тут же распластался по снегу, став похожим на несушку, высиживающую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едва сдержал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чему, расстояние еще слишком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тут же подскочил и уставился на склон под ногами. Эта сторона холма, судя по всему, была наветренной — здесь намело глубокий, пышный слой снега, напоминающий глазурь на праздничном торте.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ошеломленным взглядом серого волка птица вдруг восторженно пискнула и, захлопав крыльями, сиганула прямо на этот белоснежный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лапки и спрятав голову, Луань Лин плюхнулся в сугроб и задорно покатился вниз, словно живой колобок.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смотрите, я качусь! Так намного легче, чем ковылять пешком! — Луань Лин, уже весь облепленный снегом, заливался счастливым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удивленно пошевелил ушами, понаблюдал за ним пару секунд, а затем, не выдержав, тоже сиганул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Окутывающий со всех сторон снег обжигал бодрящим холодом. Серый волк весело фыркал, пробивая головой дорогу в сугробах, кувыркался и взрывал пушистую белую целину, вздымая целые фонтаны искрящихся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никак не ожидал, что этот суровый зверь согласится поучаствовать в столь несерьезном развлечении, и его заливистый тетеревиный клекот зазвучал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летели кубарем до самого подножия холма. К их веселью с радостным карканьем присоединилась и ворона, кружившая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достигли низа, и волк, и тетерев были облеплены снегом с ног до головы, напоминая диковинные кондитерские изделия в сахарной пудре.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Лин отряхнулся, смешно затрепетав перьями, и зябко поежился от холода. Глядя на то, как Гун Чао отряхивает шкуру, он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не ожидал от тебя такого. Думал, ты с самым серьезным видом будешь чинно спускаться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слизнул снег с морды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упускать возможность перевести дух? Но теперь шутки в сторону. Мы приближаемся к хижине охотника, так что гляди в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серьезных ситуациях Луань Лин глупостей не совершал. Он притих и осторожно последовал за волком в глубь леса. Следовало ступать предельно аккуратно: присутствие охотника означало, что под пушистым снегом могут скрываться капканы или 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двигался неторопливо, тщательно исследуя дорогу. Такой темп позволял тетереву не отставать и передвигаться без лишней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успели подойти к хижине, как лесную тишину разорвал надрывный рев бензопилы. Вскоре где-то неподалеку с глухим треском рухнула вековая 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они заметили, что многие деревья в этой части леса были аккуратно спилены.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близко. Осторожнее, — прошептал Гун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земле, он стал забирать в сторону, уводя напарника подальше от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близости человека в округе не было видно ни души. Даже шустрые длиннохвостые синицы, то и дело сновавшие в ветвях, испуганно попрятались.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показалась грубо сбитая бревенчатая избушка. Прячась за стволами деревьев, они обогнули ее по дуге. Когда перед ними открылся вид на крыльцо и двор, худшие опасения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поляне перед домом выстроились деревянные вешала. На них сушились свежие шкуры с бурыми потеками крови, источавшие густой, удушливый запах гниения.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хижины были увешаны тяжелыми тесаками, охотничьими ружьями и зазубренными железными капканами. На клочках голой земли, куда еще не успел лечь снег, темнели запекшиеся лужи крови и валялись клочья свалявшейся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вооруженный огнестрельным оружием и коварными ловушками, безжалостно истреблял обитателей леса, свежуя их прямо здесь. Без сомнения, именно он был самым грозным хищником в этом субарктическом хвойном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нервно облизал влажный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 отсюда, пока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Лин неожиданно воспротивился.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Чао, я хочу пробраться туда и кое-что стащить. Охотник сейчас занят валкой леса в паре десятков метров отсюда. Шанс есть! А ты побудешь на стреме и предупредишь,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очень важная штука, она нам жизнь облегчит! К тому же, если повезет, я смогу прихватить ружье. Ты забыл, что у меня есть четыре шанса превратиться в человека? Если у нас будет огнестрел, нам вообще никто не будет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Чао некоторое время хмуро разглядывал эту безрассудную птицу, взвешивая все за и против, и в конце концов неохотно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прослежу за охотником. Но при малейшей опасности — сразу назад,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http://bllate.org/book/18183/1751839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